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4B" w:rsidRDefault="00F023C0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6</w:t>
      </w:r>
      <w:r w:rsidR="005724AB">
        <w:rPr>
          <w:rFonts w:ascii="Times New Roman" w:hAnsi="Times New Roman" w:cs="Times New Roman"/>
          <w:b/>
          <w:lang w:val="en-US"/>
        </w:rPr>
        <w:t xml:space="preserve">. </w:t>
      </w:r>
      <w:r w:rsidR="00D34A34" w:rsidRPr="00537AC4">
        <w:rPr>
          <w:rFonts w:ascii="Times New Roman" w:hAnsi="Times New Roman" w:cs="Times New Roman"/>
          <w:lang w:val="en-US"/>
        </w:rPr>
        <w:t>List of unique genes found in the genome of</w:t>
      </w:r>
      <w:r w:rsidR="00D34A34" w:rsidRPr="00537AC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4A34" w:rsidRPr="00537AC4">
        <w:rPr>
          <w:rFonts w:ascii="Times New Roman" w:hAnsi="Times New Roman" w:cs="Times New Roman"/>
          <w:i/>
          <w:lang w:val="en-US"/>
        </w:rPr>
        <w:t>Ligilactobacillus</w:t>
      </w:r>
      <w:proofErr w:type="spellEnd"/>
      <w:r w:rsidR="00D34A34" w:rsidRPr="00537AC4">
        <w:rPr>
          <w:rFonts w:ascii="Times New Roman" w:hAnsi="Times New Roman" w:cs="Times New Roman"/>
          <w:i/>
          <w:lang w:val="en-US"/>
        </w:rPr>
        <w:t xml:space="preserve"> salivarius </w:t>
      </w:r>
      <w:r w:rsidR="00D34A34" w:rsidRPr="00537AC4">
        <w:rPr>
          <w:rFonts w:ascii="Times New Roman" w:hAnsi="Times New Roman" w:cs="Times New Roman"/>
          <w:lang w:val="en-US"/>
        </w:rPr>
        <w:t xml:space="preserve">TUCO-L2 compared with the </w:t>
      </w:r>
      <w:r>
        <w:rPr>
          <w:rFonts w:ascii="Times New Roman" w:hAnsi="Times New Roman" w:cs="Times New Roman"/>
          <w:lang w:val="en-US"/>
        </w:rPr>
        <w:t>strains isolated from chicken</w:t>
      </w:r>
      <w:r w:rsidR="00A45CB3">
        <w:rPr>
          <w:rFonts w:ascii="Times New Roman" w:hAnsi="Times New Roman" w:cs="Times New Roman"/>
          <w:lang w:val="en-US"/>
        </w:rPr>
        <w:t xml:space="preserve"> intestine</w:t>
      </w:r>
      <w:r w:rsidR="00D34A34" w:rsidRPr="00537AC4">
        <w:rPr>
          <w:rFonts w:ascii="Times New Roman" w:hAnsi="Times New Roman" w:cs="Times New Roman"/>
          <w:lang w:val="en-US"/>
        </w:rPr>
        <w:t xml:space="preserve"> </w:t>
      </w:r>
      <w:r w:rsidR="00D34A34" w:rsidRPr="00537AC4">
        <w:rPr>
          <w:rFonts w:ascii="Times New Roman" w:hAnsi="Times New Roman" w:cs="Times New Roman"/>
          <w:i/>
          <w:lang w:val="en-US"/>
        </w:rPr>
        <w:t>L. salivarius</w:t>
      </w:r>
      <w:r>
        <w:rPr>
          <w:rFonts w:ascii="Times New Roman" w:hAnsi="Times New Roman" w:cs="Times New Roman"/>
          <w:lang w:val="en-US"/>
        </w:rPr>
        <w:t xml:space="preserve"> DJ-sa-01 and CICC23174</w:t>
      </w:r>
      <w:r w:rsidR="00D34A34" w:rsidRPr="00537AC4">
        <w:rPr>
          <w:rFonts w:ascii="Times New Roman" w:hAnsi="Times New Roman" w:cs="Times New Roman"/>
          <w:lang w:val="en-US"/>
        </w:rPr>
        <w:t>.</w:t>
      </w:r>
    </w:p>
    <w:p w:rsidR="00BF7C1F" w:rsidRDefault="00BF7C1F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F7C1F" w:rsidRPr="00537AC4" w:rsidRDefault="00BF7C1F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5812"/>
        <w:gridCol w:w="3827"/>
      </w:tblGrid>
      <w:tr w:rsidR="00F023C0" w:rsidRPr="005724AB" w:rsidTr="00DD1C51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DD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DD1C51">
            <w:pPr>
              <w:pStyle w:val="Prrafodelist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Annotation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023C0" w:rsidRPr="005724AB" w:rsidRDefault="00F023C0" w:rsidP="00DD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TUCO-L2</w:t>
            </w:r>
          </w:p>
        </w:tc>
      </w:tr>
      <w:tr w:rsidR="00F023C0" w:rsidRPr="005724AB" w:rsidTr="00DD1C51">
        <w:trPr>
          <w:trHeight w:val="21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5724AB">
              <w:rPr>
                <w:rFonts w:ascii="Times New Roman" w:hAnsi="Times New Roman" w:cs="Times New Roman"/>
                <w:i/>
                <w:lang w:val="en-US"/>
              </w:rPr>
              <w:t>cbh_1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24AB">
              <w:rPr>
                <w:rFonts w:ascii="Times New Roman" w:hAnsi="Times New Roman" w:cs="Times New Roman"/>
                <w:lang w:val="en-US"/>
              </w:rPr>
              <w:t>Choloylglycine</w:t>
            </w:r>
            <w:proofErr w:type="spellEnd"/>
            <w:r w:rsidRPr="005724AB">
              <w:rPr>
                <w:rFonts w:ascii="Times New Roman" w:hAnsi="Times New Roman" w:cs="Times New Roman"/>
                <w:lang w:val="en-US"/>
              </w:rPr>
              <w:t xml:space="preserve"> hydrolase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4AB">
              <w:rPr>
                <w:rFonts w:ascii="Times New Roman" w:hAnsi="Times New Roman" w:cs="Times New Roman"/>
                <w:lang w:val="en-US"/>
              </w:rPr>
              <w:t>SOPE01000100.1_00308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5724AB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5724AB">
              <w:rPr>
                <w:rFonts w:ascii="Times New Roman" w:hAnsi="Times New Roman" w:cs="Times New Roman"/>
                <w:i/>
                <w:lang w:val="en-US"/>
              </w:rPr>
              <w:t>bglF_2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PTS system beta-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glucoside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-specific EIIBCA component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SOPE01000100.1_00996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bglH_1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Aryl</w:t>
            </w:r>
            <w:proofErr w:type="spellEnd"/>
            <w:r w:rsidRPr="00F023C0">
              <w:rPr>
                <w:rFonts w:ascii="Times New Roman" w:hAnsi="Times New Roman" w:cs="Times New Roman"/>
              </w:rPr>
              <w:t>-</w:t>
            </w:r>
            <w:proofErr w:type="spellStart"/>
            <w:r w:rsidRPr="00F023C0">
              <w:rPr>
                <w:rFonts w:ascii="Times New Roman" w:hAnsi="Times New Roman" w:cs="Times New Roman"/>
              </w:rPr>
              <w:t>phospho</w:t>
            </w:r>
            <w:proofErr w:type="spellEnd"/>
            <w:r w:rsidRPr="00F023C0">
              <w:rPr>
                <w:rFonts w:ascii="Times New Roman" w:hAnsi="Times New Roman" w:cs="Times New Roman"/>
              </w:rPr>
              <w:t>-beta-D-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glucosidase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BglH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SOPE01000100.1_00886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bglH_2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Aryl</w:t>
            </w:r>
            <w:proofErr w:type="spellEnd"/>
            <w:r w:rsidRPr="00F023C0">
              <w:rPr>
                <w:rFonts w:ascii="Times New Roman" w:hAnsi="Times New Roman" w:cs="Times New Roman"/>
              </w:rPr>
              <w:t>-</w:t>
            </w:r>
            <w:proofErr w:type="spellStart"/>
            <w:r w:rsidRPr="00F023C0">
              <w:rPr>
                <w:rFonts w:ascii="Times New Roman" w:hAnsi="Times New Roman" w:cs="Times New Roman"/>
              </w:rPr>
              <w:t>phospho</w:t>
            </w:r>
            <w:proofErr w:type="spellEnd"/>
            <w:r w:rsidRPr="00F023C0">
              <w:rPr>
                <w:rFonts w:ascii="Times New Roman" w:hAnsi="Times New Roman" w:cs="Times New Roman"/>
              </w:rPr>
              <w:t>-beta-D-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glucosidase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BglH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SOPE01000100.1_00995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bglK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Beta-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glucoside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SOPE01000100.1_01167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cap8A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Capsular polysaccharide type 8 biosynthesis protein cap8A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SOPE01000100.1_00096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celD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PTS system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cellobiose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-specific EIIA component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SOPE01000100.1_00793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epsE_1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SOPE01000100.1_00264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epsE_2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SOPE01000100.1_01201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epsJ_1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SOPE01000100.1_00104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epsJ_2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SOPE01000100.1_00112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lastRenderedPageBreak/>
              <w:t>epsJ_4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SOPE01000100.1_00813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epsJ_5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SOPE01000100.1_01199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fsaA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Fructose-6-phosphate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aldolase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SOPE01000100.1_00144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epsJ_3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SOPE01000100.1_00812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gtfC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Glucosyltransferase</w:t>
            </w:r>
            <w:proofErr w:type="spellEnd"/>
            <w:r w:rsidRPr="00F023C0">
              <w:rPr>
                <w:rFonts w:ascii="Times New Roman" w:hAnsi="Times New Roman" w:cs="Times New Roman"/>
              </w:rPr>
              <w:t>-SI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SOPE01000100.1_01094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rhaA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L-</w:t>
            </w:r>
            <w:proofErr w:type="spellStart"/>
            <w:r w:rsidRPr="00F023C0">
              <w:rPr>
                <w:rFonts w:ascii="Times New Roman" w:hAnsi="Times New Roman" w:cs="Times New Roman"/>
              </w:rPr>
              <w:t>rhamnose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isomerase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SOPE01000100.1_01090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rhaB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Rhamnulokinase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SOPE01000100.1_01089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rhaD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Rhamnulose-1-phosphate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aldolase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SOPE01000100.1_00693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srlA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PTS system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glucitol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/sorbitol-specific EIIC component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SOPE01000100.1_00124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srlE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PTS system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glucitol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/sorbitol-specific EIIB component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SOPE01000100.1_00123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wbbI_2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Beta-1,6-galactofuranosyltransferase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WbbI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SOPE01000100.1_00811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wbbI_3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Beta-1,6-galactofuranosyltransferase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WbbI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SOPE01000100.1_01116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iolA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Methylmalonate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semialdehyde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SOPE01000100.1_00635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iolB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5-deoxy-glucuronate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isomerase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SOPE01000100.1_00920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iolD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3D-(3,5/4)-trihydroxycyclohexane-1,2-dione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hydrolase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SOPE01000100.1_00981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lastRenderedPageBreak/>
              <w:t>iolE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Inosose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dehydratase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SOPE01000100.1_01209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iolG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Inositol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2-dehydrogenase/D-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chiro</w:t>
            </w:r>
            <w:proofErr w:type="spellEnd"/>
            <w:r w:rsidRPr="00F023C0">
              <w:rPr>
                <w:rFonts w:ascii="Times New Roman" w:hAnsi="Times New Roman" w:cs="Times New Roman"/>
              </w:rPr>
              <w:t>-</w:t>
            </w:r>
            <w:proofErr w:type="spellStart"/>
            <w:r w:rsidRPr="00F023C0">
              <w:rPr>
                <w:rFonts w:ascii="Times New Roman" w:hAnsi="Times New Roman" w:cs="Times New Roman"/>
              </w:rPr>
              <w:t>inositol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3-dehydrogenase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SOPE01000100.1_00982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iolI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Inosose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isomerase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adhE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Aldehyde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-alcohol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SOPE01000100.1_01245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aroD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3-dehydroquinate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dehydratase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aroE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Shikimate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(NADP(+))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bacC_1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Dihydroanticapsin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7-dehydrogenase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SOPE01000100.1_00993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bacC_3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Dihydroanticapsin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7-dehydrogenase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cadA_1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cadmium-transporting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ATPase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SOPE01000100.1_00580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copZ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Copper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chaperone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CopZ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SOPE01000100.1_00581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csbB_1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CsbB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SOPE01000100.1_00536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csbC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putative metabolite transport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CsbC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SOPE01000100.1_00266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cysM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Cysteine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synthase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SOPE01000100.1_00022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dapL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LL-</w:t>
            </w:r>
            <w:proofErr w:type="spellStart"/>
            <w:r w:rsidRPr="00F023C0">
              <w:rPr>
                <w:rFonts w:ascii="Times New Roman" w:hAnsi="Times New Roman" w:cs="Times New Roman"/>
              </w:rPr>
              <w:t>diaminopimelate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aminotransferase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SOPE01000100.1_00772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desK_1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Sensor </w:t>
            </w:r>
            <w:proofErr w:type="spellStart"/>
            <w:r w:rsidRPr="00F023C0">
              <w:rPr>
                <w:rFonts w:ascii="Times New Roman" w:hAnsi="Times New Roman" w:cs="Times New Roman"/>
              </w:rPr>
              <w:t>histidine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kinase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DesK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SOPE01000100.1_00311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lastRenderedPageBreak/>
              <w:t>desR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Transcriptional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regulatory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DesR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SOPE01000100.1_00310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dosC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Diguanylate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cyclase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DosC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SOPE01000100.1_00849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dps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DNA protection during starvation protein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SOPE01000100.1_00583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fixK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Nitrogen fixation regulation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FixK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SOPE01000100.1_00582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gerN_2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Na(+)/H(+)-K(+)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antiporter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GerN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SOPE01000100.1_00572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gerN_3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Na(+)/H(+)-K(+)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antiporter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GerN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SOPE01000100.1_00795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gltC_2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GltC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SOPE01000100.1_01177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rsmF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Ribosomal RNA small subunit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methyltransferase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SOPE01000100.1_00066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putative HTH-type transcriptional regulator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SOPE01000100.1_00164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iphP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Tyrosine-protein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phosphatase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SOPE01000100.1_00309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yhdG_1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amino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acid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permease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YhdG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SOPE01000100.1_00566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toxA_1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Toxin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SOPE01000100.1_00599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xerC_2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Tyrosine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recombinase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XerC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SOPE01000100.1_00640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lexA_1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LexA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repressor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SOPE01000100.1_00645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putative ABC transporter ATP-binding protein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membrane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2-oxoglutaramate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amidase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SOPE01000100.1_00771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Int-Tn_1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Transposase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from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transposon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Tn916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SOPE01000100.1_00951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Int-Tn_2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Transposase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from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transposon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Tn916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SOPE01000100.1_00963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DegV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domain-containing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SOPE01000100.1_01003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dacA_2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alanyl</w:t>
            </w:r>
            <w:proofErr w:type="spellEnd"/>
            <w:r w:rsidRPr="00F023C0">
              <w:rPr>
                <w:rFonts w:ascii="Times New Roman" w:hAnsi="Times New Roman" w:cs="Times New Roman"/>
              </w:rPr>
              <w:t>-D-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alanine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carboxypeptidase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DacA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SOPE01000100.1_01019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crcB_1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Putative fluoride ion transporter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CrcB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SOPE01000100.1_01078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toxA_3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Toxin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SOPE01000100.1_01117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Nitronate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monooxygenase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SOPE01000100.1_01244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smc_4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Chromosome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partition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Smc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SOPE01000100.1_01299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immR_2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ImmR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SOPE01000100.1_01374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gspA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General stress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SOPE01000100.1_00356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hexR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HexR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SOPE01000100.1_01015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immR_1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ImmR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SOPE01000100.1_00643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ldhD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lactate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SOPE01000100.1_00143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lastRenderedPageBreak/>
              <w:t>licB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Lichenan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-specific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phosphotransferase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enzyme IIB component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SOPE01000100.1_01211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licT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Transcription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antiterminator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LicT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SOPE01000100.1_00997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lyc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Autolytic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lysozyme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SOPE01000100.1_01122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mrp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Iron-sulfur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cluster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carrier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SOPE01000100.1_00568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nanE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Putative N-acetylmannosamine-6-phosphate 2-epimerase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SOPE01000100.1_01014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ndkA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Nucleoside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diphosphate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SOPE01000100.1_01168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oppA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Oligopeptide-binding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OppA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parA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Chromosome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partitioning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ParA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SOPE01000100.1_00846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pepQ_2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Xaa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-Pro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dipeptidase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SOPE01000100.1_00714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pflA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Pyruvate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formate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lyase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>-activating enzyme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SOPE01000100.1_00080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pflB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Formate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acetyltransferase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SOPE01000100.1_00079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prtP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PII-</w:t>
            </w:r>
            <w:proofErr w:type="spellStart"/>
            <w:r w:rsidRPr="00F023C0">
              <w:rPr>
                <w:rFonts w:ascii="Times New Roman" w:hAnsi="Times New Roman" w:cs="Times New Roman"/>
              </w:rPr>
              <w:t>type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SOPE01000100.1_00631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radD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Putative DNA repair helicase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RadD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SOPE01000100.1_01381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rhaR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activator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RhaR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SOPE01000100.1_01005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rluD_3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Ribosomal large subunit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pseudouridine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synthase 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SOPE01000100.1_01326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lastRenderedPageBreak/>
              <w:t>rpe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Ribulose-phosphate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3-epimerase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SOPE01000100.1_00084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rpiA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 xml:space="preserve">Ribose-5-phosphate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isomerase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SOPE01000100.1_00085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rpsN2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>Alternate 30S ribosomal protein S14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SOPE01000100.1_00682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sdhA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L-</w:t>
            </w:r>
            <w:proofErr w:type="spellStart"/>
            <w:r w:rsidRPr="00F023C0">
              <w:rPr>
                <w:rFonts w:ascii="Times New Roman" w:hAnsi="Times New Roman" w:cs="Times New Roman"/>
              </w:rPr>
              <w:t>serine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dehydratase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alpha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chain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SOPE01000100.1_00569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sdhB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L-</w:t>
            </w:r>
            <w:proofErr w:type="spellStart"/>
            <w:r w:rsidRPr="00F023C0">
              <w:rPr>
                <w:rFonts w:ascii="Times New Roman" w:hAnsi="Times New Roman" w:cs="Times New Roman"/>
              </w:rPr>
              <w:t>serine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dehydratase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, beta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chain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SOPE01000100.1_00570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sglT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Sodium</w:t>
            </w:r>
            <w:proofErr w:type="spellEnd"/>
            <w:r w:rsidRPr="00F023C0">
              <w:rPr>
                <w:rFonts w:ascii="Times New Roman" w:hAnsi="Times New Roman" w:cs="Times New Roman"/>
              </w:rPr>
              <w:t>/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glucose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cotransporter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SOPE01000100.1_00571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smc_3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Chromosome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partition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Smc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SOPE01000100.1_00881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sufB_1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FeS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cluster assembly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SufB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sufB_2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FeS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cluster assembly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SufB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sufS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Cysteine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desulfurase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SufS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sufU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Zinc-</w:t>
            </w:r>
            <w:proofErr w:type="spellStart"/>
            <w:r w:rsidRPr="00F023C0">
              <w:rPr>
                <w:rFonts w:ascii="Times New Roman" w:hAnsi="Times New Roman" w:cs="Times New Roman"/>
              </w:rPr>
              <w:t>dependent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sulfurtransferase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SufU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SOPE01000100.1_00662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tetO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Tetracycline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resistance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protein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TetO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SOPE01000100.1_00683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tphA1I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Terephthalate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1,2-dioxygenase, </w:t>
            </w:r>
            <w:proofErr w:type="spellStart"/>
            <w:r w:rsidRPr="00F023C0">
              <w:rPr>
                <w:rFonts w:ascii="Times New Roman" w:hAnsi="Times New Roman" w:cs="Times New Roman"/>
              </w:rPr>
              <w:t>reductase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component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SOPE01000100.1_00585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tuaB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Teichuronic</w:t>
            </w:r>
            <w:proofErr w:type="spellEnd"/>
            <w:r w:rsidRPr="00F023C0">
              <w:rPr>
                <w:rFonts w:ascii="Times New Roman" w:hAnsi="Times New Roman" w:cs="Times New Roman"/>
                <w:lang w:val="en-US"/>
              </w:rPr>
              <w:t xml:space="preserve"> acid biosynthesis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TuaB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SOPE01000100.1_00360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ugd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UDP-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glucose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6-dehydrogenase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SOPE01000100.1_00676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lastRenderedPageBreak/>
              <w:t>urdA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Urocanate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wfgD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UDP-Glc:alpha-D-GlcNAc-diphosphoundecaprenol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beta-1,3-glucosyltransferase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WfgD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SOPE01000100.1_00690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xerS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Tyrosine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recombinase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XerS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SOPE01000100.1_01171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xre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Xre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SOPE01000100.1_00644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ydiM_1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Inner membrane transport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YdiM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SOPE01000100.1_00122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ydiM_2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023C0">
              <w:rPr>
                <w:rFonts w:ascii="Times New Roman" w:hAnsi="Times New Roman" w:cs="Times New Roman"/>
                <w:lang w:val="en-US"/>
              </w:rPr>
              <w:t xml:space="preserve">Inner membrane transport protein </w:t>
            </w:r>
            <w:proofErr w:type="spellStart"/>
            <w:r w:rsidRPr="00F023C0">
              <w:rPr>
                <w:rFonts w:ascii="Times New Roman" w:hAnsi="Times New Roman" w:cs="Times New Roman"/>
                <w:lang w:val="en-US"/>
              </w:rPr>
              <w:t>YdiM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SOPE01000100.1_01178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023C0">
              <w:rPr>
                <w:rFonts w:ascii="Times New Roman" w:hAnsi="Times New Roman" w:cs="Times New Roman"/>
                <w:i/>
              </w:rPr>
              <w:t>yhdG_2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amino </w:t>
            </w:r>
            <w:proofErr w:type="spellStart"/>
            <w:r w:rsidRPr="00F023C0">
              <w:rPr>
                <w:rFonts w:ascii="Times New Roman" w:hAnsi="Times New Roman" w:cs="Times New Roman"/>
              </w:rPr>
              <w:t>acid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permease </w:t>
            </w:r>
            <w:proofErr w:type="spellStart"/>
            <w:r w:rsidRPr="00F023C0">
              <w:rPr>
                <w:rFonts w:ascii="Times New Roman" w:hAnsi="Times New Roman" w:cs="Times New Roman"/>
              </w:rPr>
              <w:t>YhdG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SOPE01000100.1_00567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yidK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symporter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YidK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SOPE01000100.1_01210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yjaB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23C0">
              <w:rPr>
                <w:rFonts w:ascii="Times New Roman" w:hAnsi="Times New Roman" w:cs="Times New Roman"/>
              </w:rPr>
              <w:t>putative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N-</w:t>
            </w:r>
            <w:proofErr w:type="spellStart"/>
            <w:r w:rsidRPr="00F023C0">
              <w:rPr>
                <w:rFonts w:ascii="Times New Roman" w:hAnsi="Times New Roman" w:cs="Times New Roman"/>
              </w:rPr>
              <w:t>acetyltransferase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YjaB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SOPE01000100.1_01372</w:t>
            </w:r>
          </w:p>
        </w:tc>
      </w:tr>
      <w:tr w:rsidR="00F023C0" w:rsidRPr="00F023C0" w:rsidTr="00F023C0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023C0">
              <w:rPr>
                <w:rFonts w:ascii="Times New Roman" w:hAnsi="Times New Roman" w:cs="Times New Roman"/>
                <w:i/>
              </w:rPr>
              <w:t>ykfC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Gamma-D-</w:t>
            </w:r>
            <w:proofErr w:type="spellStart"/>
            <w:r w:rsidRPr="00F023C0">
              <w:rPr>
                <w:rFonts w:ascii="Times New Roman" w:hAnsi="Times New Roman" w:cs="Times New Roman"/>
              </w:rPr>
              <w:t>glutamyl</w:t>
            </w:r>
            <w:proofErr w:type="spellEnd"/>
            <w:r w:rsidRPr="00F023C0">
              <w:rPr>
                <w:rFonts w:ascii="Times New Roman" w:hAnsi="Times New Roman" w:cs="Times New Roman"/>
              </w:rPr>
              <w:t>-L-</w:t>
            </w:r>
            <w:proofErr w:type="spellStart"/>
            <w:r w:rsidRPr="00F023C0">
              <w:rPr>
                <w:rFonts w:ascii="Times New Roman" w:hAnsi="Times New Roman" w:cs="Times New Roman"/>
              </w:rPr>
              <w:t>lysine</w:t>
            </w:r>
            <w:proofErr w:type="spellEnd"/>
            <w:r w:rsidRPr="00F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C0">
              <w:rPr>
                <w:rFonts w:ascii="Times New Roman" w:hAnsi="Times New Roman" w:cs="Times New Roman"/>
              </w:rPr>
              <w:t>endopeptidase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023C0" w:rsidRPr="00F023C0" w:rsidRDefault="00F023C0" w:rsidP="00F023C0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SOPE01000100.1_01126</w:t>
            </w:r>
          </w:p>
        </w:tc>
      </w:tr>
    </w:tbl>
    <w:p w:rsidR="00D34A34" w:rsidRPr="00537AC4" w:rsidRDefault="00D34A34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</w:p>
    <w:sectPr w:rsidR="00D34A34" w:rsidRPr="00537AC4" w:rsidSect="00AF60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626E"/>
    <w:multiLevelType w:val="hybridMultilevel"/>
    <w:tmpl w:val="CB7CF32C"/>
    <w:lvl w:ilvl="0" w:tplc="A352F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A"/>
    <w:rsid w:val="00007E87"/>
    <w:rsid w:val="000A0F44"/>
    <w:rsid w:val="000C6FED"/>
    <w:rsid w:val="000F13B7"/>
    <w:rsid w:val="0038362B"/>
    <w:rsid w:val="0046372E"/>
    <w:rsid w:val="0048270F"/>
    <w:rsid w:val="004971A1"/>
    <w:rsid w:val="00497E4A"/>
    <w:rsid w:val="004E024B"/>
    <w:rsid w:val="00537AC4"/>
    <w:rsid w:val="005724AB"/>
    <w:rsid w:val="005E4C7F"/>
    <w:rsid w:val="00607139"/>
    <w:rsid w:val="0064219A"/>
    <w:rsid w:val="00645F12"/>
    <w:rsid w:val="00704CC9"/>
    <w:rsid w:val="00745E05"/>
    <w:rsid w:val="008A69C4"/>
    <w:rsid w:val="00912AAA"/>
    <w:rsid w:val="009D4601"/>
    <w:rsid w:val="00A45CB3"/>
    <w:rsid w:val="00AB46A8"/>
    <w:rsid w:val="00AF60C2"/>
    <w:rsid w:val="00AF68F2"/>
    <w:rsid w:val="00B816C3"/>
    <w:rsid w:val="00BF7C1F"/>
    <w:rsid w:val="00D34A34"/>
    <w:rsid w:val="00DC664A"/>
    <w:rsid w:val="00DD1C51"/>
    <w:rsid w:val="00E11856"/>
    <w:rsid w:val="00E1398B"/>
    <w:rsid w:val="00F023C0"/>
    <w:rsid w:val="00F11438"/>
    <w:rsid w:val="00F5530D"/>
    <w:rsid w:val="00F65707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ED532-4C1D-4A06-A69C-E0E2559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BAA-F3E0-4333-BEC9-C059467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33</cp:revision>
  <dcterms:created xsi:type="dcterms:W3CDTF">2019-11-27T04:41:00Z</dcterms:created>
  <dcterms:modified xsi:type="dcterms:W3CDTF">2020-08-29T17:23:00Z</dcterms:modified>
</cp:coreProperties>
</file>