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E758" w14:textId="77777777" w:rsidR="003E234E" w:rsidRPr="0037139A" w:rsidRDefault="0089314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7139A">
        <w:rPr>
          <w:rFonts w:ascii="Arial" w:hAnsi="Arial" w:cs="Arial"/>
          <w:sz w:val="16"/>
          <w:szCs w:val="16"/>
        </w:rPr>
        <w:t>Table 1.</w:t>
      </w:r>
      <w:r w:rsidR="00B34340" w:rsidRPr="0037139A">
        <w:rPr>
          <w:rFonts w:ascii="Arial" w:hAnsi="Arial" w:cs="Arial"/>
          <w:sz w:val="16"/>
          <w:szCs w:val="16"/>
        </w:rPr>
        <w:t xml:space="preserve"> </w:t>
      </w:r>
      <w:r w:rsidR="008274B2" w:rsidRPr="0037139A">
        <w:rPr>
          <w:rFonts w:ascii="Arial" w:hAnsi="Arial" w:cs="Arial"/>
          <w:sz w:val="16"/>
          <w:szCs w:val="16"/>
        </w:rPr>
        <w:t>Supplementary</w:t>
      </w:r>
    </w:p>
    <w:p w14:paraId="176FF21D" w14:textId="77777777" w:rsidR="002A290F" w:rsidRPr="0037139A" w:rsidRDefault="002A290F">
      <w:pPr>
        <w:rPr>
          <w:rFonts w:ascii="Arial" w:hAnsi="Arial" w:cs="Arial"/>
          <w:sz w:val="16"/>
          <w:szCs w:val="16"/>
        </w:rPr>
      </w:pPr>
    </w:p>
    <w:p w14:paraId="5860E492" w14:textId="76C5B446" w:rsidR="002A290F" w:rsidRDefault="002A290F">
      <w:pPr>
        <w:rPr>
          <w:rFonts w:ascii="Arial" w:hAnsi="Arial" w:cs="Arial"/>
          <w:sz w:val="16"/>
          <w:szCs w:val="16"/>
        </w:rPr>
      </w:pPr>
      <w:r w:rsidRPr="0037139A">
        <w:rPr>
          <w:rFonts w:ascii="Arial" w:hAnsi="Arial" w:cs="Arial"/>
          <w:sz w:val="16"/>
          <w:szCs w:val="16"/>
        </w:rPr>
        <w:t>Abbreviations: T7: adapter sequence TAATACGACTCACTATAGGGAGA</w:t>
      </w:r>
    </w:p>
    <w:tbl>
      <w:tblPr>
        <w:tblStyle w:val="TableGrid"/>
        <w:tblpPr w:leftFromText="180" w:rightFromText="180" w:vertAnchor="page" w:horzAnchor="margin" w:tblpXSpec="center" w:tblpY="2011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2713"/>
        <w:gridCol w:w="2329"/>
        <w:gridCol w:w="875"/>
      </w:tblGrid>
      <w:tr w:rsidR="002A15BB" w:rsidRPr="0037139A" w14:paraId="4D01C668" w14:textId="77777777" w:rsidTr="002A15BB">
        <w:tc>
          <w:tcPr>
            <w:tcW w:w="0" w:type="auto"/>
          </w:tcPr>
          <w:p w14:paraId="1AEE748F" w14:textId="25401A82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Target and method</w:t>
            </w:r>
          </w:p>
        </w:tc>
        <w:tc>
          <w:tcPr>
            <w:tcW w:w="0" w:type="auto"/>
          </w:tcPr>
          <w:p w14:paraId="48FA55E9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 xml:space="preserve">Forward primer </w:t>
            </w:r>
          </w:p>
        </w:tc>
        <w:tc>
          <w:tcPr>
            <w:tcW w:w="0" w:type="auto"/>
          </w:tcPr>
          <w:p w14:paraId="46BE9BD1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 xml:space="preserve">Reverse primer </w:t>
            </w:r>
          </w:p>
        </w:tc>
        <w:tc>
          <w:tcPr>
            <w:tcW w:w="0" w:type="auto"/>
          </w:tcPr>
          <w:p w14:paraId="196C8868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39A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  <w:r w:rsidRPr="0037139A">
              <w:rPr>
                <w:rFonts w:ascii="Arial" w:hAnsi="Arial" w:cs="Arial"/>
                <w:sz w:val="16"/>
                <w:szCs w:val="16"/>
              </w:rPr>
              <w:t xml:space="preserve"> probe</w:t>
            </w:r>
          </w:p>
        </w:tc>
        <w:tc>
          <w:tcPr>
            <w:tcW w:w="0" w:type="auto"/>
          </w:tcPr>
          <w:p w14:paraId="73B9AB56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Amplicon</w:t>
            </w:r>
          </w:p>
          <w:p w14:paraId="34EEECDE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Size (bp)</w:t>
            </w:r>
          </w:p>
        </w:tc>
      </w:tr>
      <w:tr w:rsidR="002A15BB" w:rsidRPr="0037139A" w14:paraId="77BEC50E" w14:textId="77777777" w:rsidTr="002A15BB">
        <w:tc>
          <w:tcPr>
            <w:tcW w:w="0" w:type="auto"/>
          </w:tcPr>
          <w:p w14:paraId="582561BD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D238752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70B31B3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37E82DC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76EFBCC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5BB" w:rsidRPr="0037139A" w14:paraId="6575DB42" w14:textId="77777777" w:rsidTr="002A15BB">
        <w:tc>
          <w:tcPr>
            <w:tcW w:w="0" w:type="auto"/>
          </w:tcPr>
          <w:p w14:paraId="6C9AA557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PDHR 43673 Expression</w:t>
            </w:r>
          </w:p>
        </w:tc>
        <w:tc>
          <w:tcPr>
            <w:tcW w:w="0" w:type="auto"/>
          </w:tcPr>
          <w:p w14:paraId="03C5F32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CACCTCTCCGCCCATGACTTACTCC</w:t>
            </w:r>
          </w:p>
        </w:tc>
        <w:tc>
          <w:tcPr>
            <w:tcW w:w="0" w:type="auto"/>
          </w:tcPr>
          <w:p w14:paraId="5C0E7623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AGCCGCCCCAACTGTCATAAAGTACG</w:t>
            </w:r>
          </w:p>
        </w:tc>
        <w:tc>
          <w:tcPr>
            <w:tcW w:w="0" w:type="auto"/>
          </w:tcPr>
          <w:p w14:paraId="31D6FB6D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784EDB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</w:tr>
      <w:tr w:rsidR="002A15BB" w:rsidRPr="0037139A" w14:paraId="3F37FC97" w14:textId="77777777" w:rsidTr="002A15BB">
        <w:tc>
          <w:tcPr>
            <w:tcW w:w="0" w:type="auto"/>
          </w:tcPr>
          <w:p w14:paraId="7569598D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PDHR 41189 Expression</w:t>
            </w:r>
          </w:p>
        </w:tc>
        <w:tc>
          <w:tcPr>
            <w:tcW w:w="0" w:type="auto"/>
          </w:tcPr>
          <w:p w14:paraId="659D699C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CACCATGAGGGCGTGGGAGTTTAC</w:t>
            </w:r>
          </w:p>
        </w:tc>
        <w:tc>
          <w:tcPr>
            <w:tcW w:w="0" w:type="auto"/>
          </w:tcPr>
          <w:p w14:paraId="62E97B62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TGGAGGGTCATACAGAGGTTGTTGC</w:t>
            </w:r>
          </w:p>
        </w:tc>
        <w:tc>
          <w:tcPr>
            <w:tcW w:w="0" w:type="auto"/>
          </w:tcPr>
          <w:p w14:paraId="322F4627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A3210E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</w:tr>
      <w:tr w:rsidR="002A15BB" w:rsidRPr="0037139A" w14:paraId="0E0DE07F" w14:textId="77777777" w:rsidTr="002A15BB">
        <w:tc>
          <w:tcPr>
            <w:tcW w:w="0" w:type="auto"/>
          </w:tcPr>
          <w:p w14:paraId="61E1F2E9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PDHR 35701 Expression</w:t>
            </w:r>
          </w:p>
        </w:tc>
        <w:tc>
          <w:tcPr>
            <w:tcW w:w="0" w:type="auto"/>
          </w:tcPr>
          <w:p w14:paraId="3430CE7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CACCATGGAGGAGGCCGTC</w:t>
            </w:r>
          </w:p>
        </w:tc>
        <w:tc>
          <w:tcPr>
            <w:tcW w:w="0" w:type="auto"/>
          </w:tcPr>
          <w:p w14:paraId="4F6E057F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GTCATAAGGTGGAAACTGGCTGG</w:t>
            </w:r>
          </w:p>
        </w:tc>
        <w:tc>
          <w:tcPr>
            <w:tcW w:w="0" w:type="auto"/>
          </w:tcPr>
          <w:p w14:paraId="4AD5B78C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EF4A9B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</w:tr>
      <w:tr w:rsidR="002A15BB" w:rsidRPr="0037139A" w14:paraId="1A85C510" w14:textId="77777777" w:rsidTr="002A15BB">
        <w:tc>
          <w:tcPr>
            <w:tcW w:w="0" w:type="auto"/>
          </w:tcPr>
          <w:p w14:paraId="456A26DA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PDHR 43673 Standard</w:t>
            </w:r>
          </w:p>
        </w:tc>
        <w:tc>
          <w:tcPr>
            <w:tcW w:w="0" w:type="auto"/>
          </w:tcPr>
          <w:p w14:paraId="14615450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GGCCTGCGTCGATTCCTT</w:t>
            </w:r>
          </w:p>
        </w:tc>
        <w:tc>
          <w:tcPr>
            <w:tcW w:w="0" w:type="auto"/>
          </w:tcPr>
          <w:p w14:paraId="74EC2FBD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ATGGCCTTGGTGAAACAGAC</w:t>
            </w:r>
          </w:p>
        </w:tc>
        <w:tc>
          <w:tcPr>
            <w:tcW w:w="0" w:type="auto"/>
          </w:tcPr>
          <w:p w14:paraId="23F06C15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6F365F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</w:tr>
      <w:tr w:rsidR="002A15BB" w:rsidRPr="0037139A" w14:paraId="0740277C" w14:textId="77777777" w:rsidTr="002A15BB">
        <w:tc>
          <w:tcPr>
            <w:tcW w:w="0" w:type="auto"/>
          </w:tcPr>
          <w:p w14:paraId="18E5B588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 xml:space="preserve">PDHR 43673 </w:t>
            </w:r>
            <w:proofErr w:type="spellStart"/>
            <w:r w:rsidRPr="0037139A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</w:p>
        </w:tc>
        <w:tc>
          <w:tcPr>
            <w:tcW w:w="0" w:type="auto"/>
          </w:tcPr>
          <w:p w14:paraId="3F71D728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GGCCTGCGTCGATTCCTT</w:t>
            </w:r>
          </w:p>
        </w:tc>
        <w:tc>
          <w:tcPr>
            <w:tcW w:w="0" w:type="auto"/>
          </w:tcPr>
          <w:p w14:paraId="0D57EE94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TGCACCACCGCTCATGAG</w:t>
            </w:r>
          </w:p>
        </w:tc>
        <w:tc>
          <w:tcPr>
            <w:tcW w:w="0" w:type="auto"/>
          </w:tcPr>
          <w:p w14:paraId="01685D77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FAM-ACCACGTCAATCTT</w:t>
            </w:r>
          </w:p>
        </w:tc>
        <w:tc>
          <w:tcPr>
            <w:tcW w:w="0" w:type="auto"/>
          </w:tcPr>
          <w:p w14:paraId="1BD64C77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15BB" w:rsidRPr="0037139A" w14:paraId="3EA0499F" w14:textId="77777777" w:rsidTr="002A15BB">
        <w:tc>
          <w:tcPr>
            <w:tcW w:w="0" w:type="auto"/>
          </w:tcPr>
          <w:p w14:paraId="43376C24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PDHR 41189 Standard</w:t>
            </w:r>
          </w:p>
        </w:tc>
        <w:tc>
          <w:tcPr>
            <w:tcW w:w="0" w:type="auto"/>
          </w:tcPr>
          <w:p w14:paraId="403C8A17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GCCCTCGTCTCACCGTAATA</w:t>
            </w:r>
          </w:p>
        </w:tc>
        <w:tc>
          <w:tcPr>
            <w:tcW w:w="0" w:type="auto"/>
          </w:tcPr>
          <w:p w14:paraId="6D8A70D1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CTTGGAAGGCAGTGAGGAAG</w:t>
            </w:r>
          </w:p>
        </w:tc>
        <w:tc>
          <w:tcPr>
            <w:tcW w:w="0" w:type="auto"/>
          </w:tcPr>
          <w:p w14:paraId="7316E14F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FCE7661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2A15BB" w:rsidRPr="0037139A" w14:paraId="0CFB34CF" w14:textId="77777777" w:rsidTr="002A15BB">
        <w:tc>
          <w:tcPr>
            <w:tcW w:w="0" w:type="auto"/>
          </w:tcPr>
          <w:p w14:paraId="26351F32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 xml:space="preserve">PDHR 41189 </w:t>
            </w:r>
            <w:proofErr w:type="spellStart"/>
            <w:r w:rsidRPr="0037139A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</w:p>
        </w:tc>
        <w:tc>
          <w:tcPr>
            <w:tcW w:w="0" w:type="auto"/>
          </w:tcPr>
          <w:p w14:paraId="5EFA911C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TGAGAGCTGCCATCGTGTTG</w:t>
            </w:r>
          </w:p>
        </w:tc>
        <w:tc>
          <w:tcPr>
            <w:tcW w:w="0" w:type="auto"/>
          </w:tcPr>
          <w:p w14:paraId="4D9DD81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CCATCTGCAGGCTGTTTGTG</w:t>
            </w:r>
          </w:p>
        </w:tc>
        <w:tc>
          <w:tcPr>
            <w:tcW w:w="0" w:type="auto"/>
          </w:tcPr>
          <w:p w14:paraId="3B786418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FAM-TGCCACTCCTGGGCA</w:t>
            </w:r>
          </w:p>
        </w:tc>
        <w:tc>
          <w:tcPr>
            <w:tcW w:w="0" w:type="auto"/>
          </w:tcPr>
          <w:p w14:paraId="14A4AFDC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15BB" w:rsidRPr="0037139A" w14:paraId="75083C64" w14:textId="77777777" w:rsidTr="002A15BB">
        <w:tc>
          <w:tcPr>
            <w:tcW w:w="0" w:type="auto"/>
          </w:tcPr>
          <w:p w14:paraId="1C25B148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Ubiquitin-conjugating</w:t>
            </w:r>
          </w:p>
          <w:p w14:paraId="6D0EE6F4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Enzyme E2 L3 (UbcE2)</w:t>
            </w:r>
          </w:p>
          <w:p w14:paraId="6FBF09A3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Standard</w:t>
            </w:r>
          </w:p>
        </w:tc>
        <w:tc>
          <w:tcPr>
            <w:tcW w:w="0" w:type="auto"/>
          </w:tcPr>
          <w:p w14:paraId="0EE19ABE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ACATTCGAAGGTCTGGCATC</w:t>
            </w:r>
          </w:p>
        </w:tc>
        <w:tc>
          <w:tcPr>
            <w:tcW w:w="0" w:type="auto"/>
          </w:tcPr>
          <w:p w14:paraId="7FFA2D7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GAACTTCTTGCGGTCTTTGG</w:t>
            </w:r>
          </w:p>
        </w:tc>
        <w:tc>
          <w:tcPr>
            <w:tcW w:w="0" w:type="auto"/>
          </w:tcPr>
          <w:p w14:paraId="3BAFCC4F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3DB9A8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</w:tr>
      <w:tr w:rsidR="002A15BB" w:rsidRPr="0037139A" w14:paraId="637556A7" w14:textId="77777777" w:rsidTr="002A15BB">
        <w:tc>
          <w:tcPr>
            <w:tcW w:w="0" w:type="auto"/>
          </w:tcPr>
          <w:p w14:paraId="5801CAC7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Ubiquitin-conjugating</w:t>
            </w:r>
          </w:p>
          <w:p w14:paraId="57CD1746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Enzyme E2 L3 (UbcE2)</w:t>
            </w:r>
          </w:p>
          <w:p w14:paraId="7202B03E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39A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</w:p>
        </w:tc>
        <w:tc>
          <w:tcPr>
            <w:tcW w:w="0" w:type="auto"/>
          </w:tcPr>
          <w:p w14:paraId="6C30363A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TCACCTGGCAGGGACTCATT</w:t>
            </w:r>
          </w:p>
        </w:tc>
        <w:tc>
          <w:tcPr>
            <w:tcW w:w="0" w:type="auto"/>
          </w:tcPr>
          <w:p w14:paraId="109D4B14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CCTGAACGCTCCCTTGTTGT</w:t>
            </w:r>
          </w:p>
        </w:tc>
        <w:tc>
          <w:tcPr>
            <w:tcW w:w="0" w:type="auto"/>
          </w:tcPr>
          <w:p w14:paraId="7D56096A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FAM-ACCCGAGAACCCACC</w:t>
            </w:r>
          </w:p>
        </w:tc>
        <w:tc>
          <w:tcPr>
            <w:tcW w:w="0" w:type="auto"/>
          </w:tcPr>
          <w:p w14:paraId="68B42ED3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15BB" w:rsidRPr="0037139A" w14:paraId="2FFE586B" w14:textId="77777777" w:rsidTr="002A15BB">
        <w:tc>
          <w:tcPr>
            <w:tcW w:w="0" w:type="auto"/>
          </w:tcPr>
          <w:p w14:paraId="278A2421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Elongation factor 1a</w:t>
            </w:r>
          </w:p>
          <w:p w14:paraId="7998C932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(Elf1a) Standard</w:t>
            </w:r>
          </w:p>
        </w:tc>
        <w:tc>
          <w:tcPr>
            <w:tcW w:w="0" w:type="auto"/>
          </w:tcPr>
          <w:p w14:paraId="756B80BE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CCAAGATCGAGCGTAAGAGC</w:t>
            </w:r>
          </w:p>
        </w:tc>
        <w:tc>
          <w:tcPr>
            <w:tcW w:w="0" w:type="auto"/>
          </w:tcPr>
          <w:p w14:paraId="3836E359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CGATCACCTGAGCTGTGAAA</w:t>
            </w:r>
          </w:p>
        </w:tc>
        <w:tc>
          <w:tcPr>
            <w:tcW w:w="0" w:type="auto"/>
          </w:tcPr>
          <w:p w14:paraId="2CBC9D95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F62535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</w:tr>
      <w:tr w:rsidR="002A15BB" w:rsidRPr="0037139A" w14:paraId="65C24232" w14:textId="77777777" w:rsidTr="002A15BB">
        <w:tc>
          <w:tcPr>
            <w:tcW w:w="0" w:type="auto"/>
          </w:tcPr>
          <w:p w14:paraId="4B92C581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Elongation factor 1a</w:t>
            </w:r>
          </w:p>
          <w:p w14:paraId="58AFCE63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 xml:space="preserve">(Elf1a) </w:t>
            </w:r>
            <w:proofErr w:type="spellStart"/>
            <w:r w:rsidRPr="0037139A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</w:p>
        </w:tc>
        <w:tc>
          <w:tcPr>
            <w:tcW w:w="0" w:type="auto"/>
          </w:tcPr>
          <w:p w14:paraId="6B8D94B6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GAGCGGCAGCTATGAGTTCAT</w:t>
            </w:r>
          </w:p>
        </w:tc>
        <w:tc>
          <w:tcPr>
            <w:tcW w:w="0" w:type="auto"/>
          </w:tcPr>
          <w:p w14:paraId="318F07C6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TGGATGGAGGCTCAATGTTG</w:t>
            </w:r>
          </w:p>
        </w:tc>
        <w:tc>
          <w:tcPr>
            <w:tcW w:w="0" w:type="auto"/>
          </w:tcPr>
          <w:p w14:paraId="572A01EF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VIC-CTCTCTTTGACGCTCTGG</w:t>
            </w:r>
          </w:p>
        </w:tc>
        <w:tc>
          <w:tcPr>
            <w:tcW w:w="0" w:type="auto"/>
          </w:tcPr>
          <w:p w14:paraId="019900D9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15BB" w:rsidRPr="0037139A" w14:paraId="0B6983CF" w14:textId="77777777" w:rsidTr="002A15BB">
        <w:tc>
          <w:tcPr>
            <w:tcW w:w="0" w:type="auto"/>
          </w:tcPr>
          <w:p w14:paraId="68726F4D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PDH-1 endpoint PCR</w:t>
            </w:r>
          </w:p>
        </w:tc>
        <w:tc>
          <w:tcPr>
            <w:tcW w:w="0" w:type="auto"/>
          </w:tcPr>
          <w:p w14:paraId="0924BAF0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CGCAGCAGATATACCGTGTG</w:t>
            </w:r>
          </w:p>
        </w:tc>
        <w:tc>
          <w:tcPr>
            <w:tcW w:w="0" w:type="auto"/>
          </w:tcPr>
          <w:p w14:paraId="6124341F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TACATGAGAGGCCGACGTTT</w:t>
            </w:r>
          </w:p>
        </w:tc>
        <w:tc>
          <w:tcPr>
            <w:tcW w:w="0" w:type="auto"/>
          </w:tcPr>
          <w:p w14:paraId="44F0662C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8C88D0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2A15BB" w:rsidRPr="0037139A" w14:paraId="1DC1D57D" w14:textId="77777777" w:rsidTr="002A15BB">
        <w:tc>
          <w:tcPr>
            <w:tcW w:w="0" w:type="auto"/>
          </w:tcPr>
          <w:p w14:paraId="69F2536B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PDH-2 endpoint PCR</w:t>
            </w:r>
          </w:p>
        </w:tc>
        <w:tc>
          <w:tcPr>
            <w:tcW w:w="0" w:type="auto"/>
          </w:tcPr>
          <w:p w14:paraId="10772B0E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ACCTGTCTACCTACCTACCTG</w:t>
            </w:r>
          </w:p>
        </w:tc>
        <w:tc>
          <w:tcPr>
            <w:tcW w:w="0" w:type="auto"/>
          </w:tcPr>
          <w:p w14:paraId="46BB833D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CCGAGCAGTGAGTTGATGAG</w:t>
            </w:r>
          </w:p>
        </w:tc>
        <w:tc>
          <w:tcPr>
            <w:tcW w:w="0" w:type="auto"/>
          </w:tcPr>
          <w:p w14:paraId="22A69C1F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C00662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</w:tr>
      <w:tr w:rsidR="002A15BB" w:rsidRPr="0037139A" w14:paraId="1DFFC04C" w14:textId="77777777" w:rsidTr="002A15BB">
        <w:tc>
          <w:tcPr>
            <w:tcW w:w="0" w:type="auto"/>
          </w:tcPr>
          <w:p w14:paraId="3027E7DD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PDH-3 endpoint PCR</w:t>
            </w:r>
          </w:p>
        </w:tc>
        <w:tc>
          <w:tcPr>
            <w:tcW w:w="0" w:type="auto"/>
          </w:tcPr>
          <w:p w14:paraId="05F6DFC2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TTACAGCGTGGTCGTAGCTG</w:t>
            </w:r>
          </w:p>
        </w:tc>
        <w:tc>
          <w:tcPr>
            <w:tcW w:w="0" w:type="auto"/>
          </w:tcPr>
          <w:p w14:paraId="6AF2BA1D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AAGGTGGAAGAGACCATAATGAA</w:t>
            </w:r>
          </w:p>
        </w:tc>
        <w:tc>
          <w:tcPr>
            <w:tcW w:w="0" w:type="auto"/>
          </w:tcPr>
          <w:p w14:paraId="7CDAE3EA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4669219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</w:tr>
      <w:tr w:rsidR="002A15BB" w:rsidRPr="0037139A" w14:paraId="499090E5" w14:textId="77777777" w:rsidTr="002A15BB">
        <w:tc>
          <w:tcPr>
            <w:tcW w:w="0" w:type="auto"/>
          </w:tcPr>
          <w:p w14:paraId="7780D6C8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e-PDH endpoint PCR</w:t>
            </w:r>
          </w:p>
        </w:tc>
        <w:tc>
          <w:tcPr>
            <w:tcW w:w="0" w:type="auto"/>
          </w:tcPr>
          <w:p w14:paraId="24BCB92F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ATCCTGTCGTGTGCATACCA</w:t>
            </w:r>
          </w:p>
        </w:tc>
        <w:tc>
          <w:tcPr>
            <w:tcW w:w="0" w:type="auto"/>
          </w:tcPr>
          <w:p w14:paraId="771903B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TAAGCCCATCGTTGAGGAGC</w:t>
            </w:r>
          </w:p>
        </w:tc>
        <w:tc>
          <w:tcPr>
            <w:tcW w:w="0" w:type="auto"/>
          </w:tcPr>
          <w:p w14:paraId="15B11DF7" w14:textId="77777777" w:rsidR="002A15BB" w:rsidRPr="0037139A" w:rsidRDefault="002A15BB" w:rsidP="002A15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6D7381D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</w:tr>
      <w:tr w:rsidR="002A15BB" w:rsidRPr="0037139A" w14:paraId="034BD910" w14:textId="77777777" w:rsidTr="002A15BB">
        <w:tc>
          <w:tcPr>
            <w:tcW w:w="0" w:type="auto"/>
          </w:tcPr>
          <w:p w14:paraId="4A136B4C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PDH-1 In situ</w:t>
            </w:r>
          </w:p>
        </w:tc>
        <w:tc>
          <w:tcPr>
            <w:tcW w:w="0" w:type="auto"/>
          </w:tcPr>
          <w:p w14:paraId="66080EBC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CGCAGCAGATATACCGTGTG</w:t>
            </w:r>
          </w:p>
        </w:tc>
        <w:tc>
          <w:tcPr>
            <w:tcW w:w="0" w:type="auto"/>
          </w:tcPr>
          <w:p w14:paraId="5E2A311D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T7-TACATGAGAAGGCCGACGTTT</w:t>
            </w:r>
          </w:p>
        </w:tc>
        <w:tc>
          <w:tcPr>
            <w:tcW w:w="0" w:type="auto"/>
          </w:tcPr>
          <w:p w14:paraId="13AB182E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CB4CBE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</w:tr>
      <w:tr w:rsidR="002A15BB" w:rsidRPr="0037139A" w14:paraId="710FAD21" w14:textId="77777777" w:rsidTr="002A15BB">
        <w:tc>
          <w:tcPr>
            <w:tcW w:w="0" w:type="auto"/>
          </w:tcPr>
          <w:p w14:paraId="0FD2EB98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PDH-2 In situ</w:t>
            </w:r>
          </w:p>
        </w:tc>
        <w:tc>
          <w:tcPr>
            <w:tcW w:w="0" w:type="auto"/>
          </w:tcPr>
          <w:p w14:paraId="29A4E337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ACCTGTCTACCTACCTACCTG</w:t>
            </w:r>
          </w:p>
        </w:tc>
        <w:tc>
          <w:tcPr>
            <w:tcW w:w="0" w:type="auto"/>
          </w:tcPr>
          <w:p w14:paraId="35AD79EA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T7-GCCTGCTTGGAGTCATCATCC</w:t>
            </w:r>
          </w:p>
        </w:tc>
        <w:tc>
          <w:tcPr>
            <w:tcW w:w="0" w:type="auto"/>
          </w:tcPr>
          <w:p w14:paraId="5B2AE40B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7B5244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</w:tr>
      <w:tr w:rsidR="002A15BB" w:rsidRPr="0037139A" w14:paraId="7A6B5E6D" w14:textId="77777777" w:rsidTr="002A15BB">
        <w:tc>
          <w:tcPr>
            <w:tcW w:w="0" w:type="auto"/>
          </w:tcPr>
          <w:p w14:paraId="0171AE33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PDH-3 In situ</w:t>
            </w:r>
          </w:p>
        </w:tc>
        <w:tc>
          <w:tcPr>
            <w:tcW w:w="0" w:type="auto"/>
          </w:tcPr>
          <w:p w14:paraId="01347A87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TTACAGCGTGGTCGTAGCTG</w:t>
            </w:r>
          </w:p>
        </w:tc>
        <w:tc>
          <w:tcPr>
            <w:tcW w:w="0" w:type="auto"/>
          </w:tcPr>
          <w:p w14:paraId="554D2FA9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T7-AAGGTGGAAGAGACCATAATGAA</w:t>
            </w:r>
          </w:p>
        </w:tc>
        <w:tc>
          <w:tcPr>
            <w:tcW w:w="0" w:type="auto"/>
          </w:tcPr>
          <w:p w14:paraId="0D2A4897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2F7A16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</w:tr>
      <w:tr w:rsidR="002A15BB" w:rsidRPr="0037139A" w14:paraId="797E2F0D" w14:textId="77777777" w:rsidTr="002A15BB">
        <w:tc>
          <w:tcPr>
            <w:tcW w:w="0" w:type="auto"/>
          </w:tcPr>
          <w:p w14:paraId="041283E5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e-PDH In situ</w:t>
            </w:r>
          </w:p>
        </w:tc>
        <w:tc>
          <w:tcPr>
            <w:tcW w:w="0" w:type="auto"/>
          </w:tcPr>
          <w:p w14:paraId="555AAB40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ATCCTGTCGTGTGCAATACCA</w:t>
            </w:r>
          </w:p>
        </w:tc>
        <w:tc>
          <w:tcPr>
            <w:tcW w:w="0" w:type="auto"/>
          </w:tcPr>
          <w:p w14:paraId="1268A5E5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T7-TAAGCCCATCGTTGAGGAGC</w:t>
            </w:r>
          </w:p>
        </w:tc>
        <w:tc>
          <w:tcPr>
            <w:tcW w:w="0" w:type="auto"/>
          </w:tcPr>
          <w:p w14:paraId="53B10E65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82081D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</w:tr>
      <w:tr w:rsidR="002A15BB" w:rsidRPr="0037139A" w14:paraId="755EC530" w14:textId="77777777" w:rsidTr="002A15BB">
        <w:tc>
          <w:tcPr>
            <w:tcW w:w="0" w:type="auto"/>
          </w:tcPr>
          <w:p w14:paraId="78E002DA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PDH-2 5’ RACE</w:t>
            </w:r>
          </w:p>
        </w:tc>
        <w:tc>
          <w:tcPr>
            <w:tcW w:w="0" w:type="auto"/>
          </w:tcPr>
          <w:p w14:paraId="44DA4C39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CGACTGGAGCACGAGGACACTGA</w:t>
            </w:r>
          </w:p>
        </w:tc>
        <w:tc>
          <w:tcPr>
            <w:tcW w:w="0" w:type="auto"/>
          </w:tcPr>
          <w:p w14:paraId="05AAF742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TGGAGAGGCCGAGCAGTGAGT</w:t>
            </w:r>
          </w:p>
        </w:tc>
        <w:tc>
          <w:tcPr>
            <w:tcW w:w="0" w:type="auto"/>
          </w:tcPr>
          <w:p w14:paraId="0ADC5C92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D80C5B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</w:tr>
      <w:tr w:rsidR="002A15BB" w:rsidRPr="0037139A" w14:paraId="3E1E8574" w14:textId="77777777" w:rsidTr="002A15BB">
        <w:tc>
          <w:tcPr>
            <w:tcW w:w="0" w:type="auto"/>
          </w:tcPr>
          <w:p w14:paraId="4FBFC33D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PDH-2 5’ RACE nest</w:t>
            </w:r>
          </w:p>
        </w:tc>
        <w:tc>
          <w:tcPr>
            <w:tcW w:w="0" w:type="auto"/>
          </w:tcPr>
          <w:p w14:paraId="0AB1DE4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GGACACTGACATGGACTGAAGGAGTA</w:t>
            </w:r>
          </w:p>
        </w:tc>
        <w:tc>
          <w:tcPr>
            <w:tcW w:w="0" w:type="auto"/>
          </w:tcPr>
          <w:p w14:paraId="64A9A2A2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As above</w:t>
            </w:r>
          </w:p>
        </w:tc>
        <w:tc>
          <w:tcPr>
            <w:tcW w:w="0" w:type="auto"/>
          </w:tcPr>
          <w:p w14:paraId="5AD11451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053DBF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</w:tr>
      <w:tr w:rsidR="002A15BB" w:rsidRPr="0037139A" w14:paraId="01A4A479" w14:textId="77777777" w:rsidTr="002A15BB">
        <w:tc>
          <w:tcPr>
            <w:tcW w:w="0" w:type="auto"/>
          </w:tcPr>
          <w:p w14:paraId="33F28E68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PDH-3 5’ RACE</w:t>
            </w:r>
          </w:p>
        </w:tc>
        <w:tc>
          <w:tcPr>
            <w:tcW w:w="0" w:type="auto"/>
          </w:tcPr>
          <w:p w14:paraId="7B4DE865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As above</w:t>
            </w:r>
          </w:p>
        </w:tc>
        <w:tc>
          <w:tcPr>
            <w:tcW w:w="0" w:type="auto"/>
          </w:tcPr>
          <w:p w14:paraId="76D968DE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ACTTCAGGATGTGTGCCGCCAGGT</w:t>
            </w:r>
          </w:p>
        </w:tc>
        <w:tc>
          <w:tcPr>
            <w:tcW w:w="0" w:type="auto"/>
          </w:tcPr>
          <w:p w14:paraId="0D99085C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E260B4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</w:tr>
      <w:tr w:rsidR="002A15BB" w:rsidRPr="0037139A" w14:paraId="02A2A665" w14:textId="77777777" w:rsidTr="002A15BB">
        <w:tc>
          <w:tcPr>
            <w:tcW w:w="0" w:type="auto"/>
          </w:tcPr>
          <w:p w14:paraId="24466996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PDH-3 5’ RACE nest</w:t>
            </w:r>
          </w:p>
        </w:tc>
        <w:tc>
          <w:tcPr>
            <w:tcW w:w="0" w:type="auto"/>
          </w:tcPr>
          <w:p w14:paraId="3C4D58BD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0" w:type="auto"/>
          </w:tcPr>
          <w:p w14:paraId="7E52274E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ATGTGTGCCGCCAGGTTAGCCAAG</w:t>
            </w:r>
          </w:p>
        </w:tc>
        <w:tc>
          <w:tcPr>
            <w:tcW w:w="0" w:type="auto"/>
          </w:tcPr>
          <w:p w14:paraId="30BADF5C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17A85D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</w:tr>
      <w:tr w:rsidR="002A15BB" w:rsidRPr="0037139A" w14:paraId="2AED75DF" w14:textId="77777777" w:rsidTr="002A15BB">
        <w:tc>
          <w:tcPr>
            <w:tcW w:w="0" w:type="auto"/>
          </w:tcPr>
          <w:p w14:paraId="34D6236B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e-PDH 5’ RACE</w:t>
            </w:r>
          </w:p>
        </w:tc>
        <w:tc>
          <w:tcPr>
            <w:tcW w:w="0" w:type="auto"/>
          </w:tcPr>
          <w:p w14:paraId="16199897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 xml:space="preserve">   “  </w:t>
            </w:r>
          </w:p>
        </w:tc>
        <w:tc>
          <w:tcPr>
            <w:tcW w:w="0" w:type="auto"/>
          </w:tcPr>
          <w:p w14:paraId="6EFFA5BB" w14:textId="6FC5893E" w:rsidR="002A15BB" w:rsidRPr="0037139A" w:rsidRDefault="00605452" w:rsidP="002A1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GTCCCTGAAATTAACGTCTGCCACG</w:t>
            </w:r>
          </w:p>
        </w:tc>
        <w:tc>
          <w:tcPr>
            <w:tcW w:w="0" w:type="auto"/>
          </w:tcPr>
          <w:p w14:paraId="6085DEB5" w14:textId="3C0476BC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BDB5A0" w14:textId="29D20FA6" w:rsidR="002A15BB" w:rsidRPr="002A15BB" w:rsidRDefault="00F1514B" w:rsidP="00605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0545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2A15BB" w:rsidRPr="0037139A" w14:paraId="1E5764AD" w14:textId="77777777" w:rsidTr="002A15BB">
        <w:tc>
          <w:tcPr>
            <w:tcW w:w="0" w:type="auto"/>
          </w:tcPr>
          <w:p w14:paraId="72CFAF12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e-PDH 5’ RACE nest</w:t>
            </w:r>
          </w:p>
        </w:tc>
        <w:tc>
          <w:tcPr>
            <w:tcW w:w="0" w:type="auto"/>
          </w:tcPr>
          <w:p w14:paraId="247C352F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0" w:type="auto"/>
          </w:tcPr>
          <w:p w14:paraId="4C11186D" w14:textId="72ABDD38" w:rsidR="002A15BB" w:rsidRPr="0037139A" w:rsidRDefault="00605452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CCAGCATTCCTCATGTTTCCGAG</w:t>
            </w:r>
          </w:p>
        </w:tc>
        <w:tc>
          <w:tcPr>
            <w:tcW w:w="0" w:type="auto"/>
          </w:tcPr>
          <w:p w14:paraId="46E2EAF5" w14:textId="124BD90D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5C9F49" w14:textId="44918357" w:rsidR="002A15BB" w:rsidRPr="002A15BB" w:rsidRDefault="00F1514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</w:tr>
      <w:tr w:rsidR="002A15BB" w:rsidRPr="0037139A" w14:paraId="7503025B" w14:textId="77777777" w:rsidTr="002A15BB">
        <w:tc>
          <w:tcPr>
            <w:tcW w:w="0" w:type="auto"/>
          </w:tcPr>
          <w:p w14:paraId="19BDFA52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PDH-2 3’ RACE</w:t>
            </w:r>
          </w:p>
        </w:tc>
        <w:tc>
          <w:tcPr>
            <w:tcW w:w="0" w:type="auto"/>
          </w:tcPr>
          <w:p w14:paraId="2838DB7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9C32EC">
              <w:rPr>
                <w:sz w:val="16"/>
                <w:szCs w:val="16"/>
              </w:rPr>
              <w:t>TGAAGGTGATCCACGCCCCGCAGGAGGCT</w:t>
            </w:r>
          </w:p>
        </w:tc>
        <w:tc>
          <w:tcPr>
            <w:tcW w:w="0" w:type="auto"/>
          </w:tcPr>
          <w:p w14:paraId="2848C04C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GGCTGTCAACGATACGCTACGTAACG</w:t>
            </w:r>
          </w:p>
        </w:tc>
        <w:tc>
          <w:tcPr>
            <w:tcW w:w="0" w:type="auto"/>
          </w:tcPr>
          <w:p w14:paraId="0A05E972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D978FB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245*</w:t>
            </w:r>
          </w:p>
        </w:tc>
      </w:tr>
      <w:tr w:rsidR="002A15BB" w:rsidRPr="0037139A" w14:paraId="71633CF7" w14:textId="77777777" w:rsidTr="002A15BB">
        <w:tc>
          <w:tcPr>
            <w:tcW w:w="0" w:type="auto"/>
          </w:tcPr>
          <w:p w14:paraId="0F7E60B6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PDH-2 3’ RACE nest</w:t>
            </w:r>
          </w:p>
        </w:tc>
        <w:tc>
          <w:tcPr>
            <w:tcW w:w="0" w:type="auto"/>
          </w:tcPr>
          <w:p w14:paraId="7E50DF22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9C32EC">
              <w:rPr>
                <w:sz w:val="16"/>
                <w:szCs w:val="16"/>
              </w:rPr>
              <w:t>GCTGGAGGCTGCCGCAGGTCTCGCACA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0" w:type="auto"/>
          </w:tcPr>
          <w:p w14:paraId="7F8D2451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CGCTACGTAACGGCATGACAGTG</w:t>
            </w:r>
          </w:p>
        </w:tc>
        <w:tc>
          <w:tcPr>
            <w:tcW w:w="0" w:type="auto"/>
          </w:tcPr>
          <w:p w14:paraId="64B73920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176AA6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226*</w:t>
            </w:r>
          </w:p>
        </w:tc>
      </w:tr>
      <w:tr w:rsidR="002A15BB" w:rsidRPr="0037139A" w14:paraId="6B2010ED" w14:textId="77777777" w:rsidTr="002A15BB">
        <w:tc>
          <w:tcPr>
            <w:tcW w:w="0" w:type="auto"/>
          </w:tcPr>
          <w:p w14:paraId="0726C7B2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PDH-3 3’ RACE</w:t>
            </w:r>
          </w:p>
        </w:tc>
        <w:tc>
          <w:tcPr>
            <w:tcW w:w="0" w:type="auto"/>
          </w:tcPr>
          <w:p w14:paraId="75C7A3CB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9C32EC">
              <w:rPr>
                <w:sz w:val="16"/>
                <w:szCs w:val="16"/>
              </w:rPr>
              <w:t>TCCGTCCTCTTCACCCAGGGACAG</w:t>
            </w:r>
          </w:p>
        </w:tc>
        <w:tc>
          <w:tcPr>
            <w:tcW w:w="0" w:type="auto"/>
          </w:tcPr>
          <w:p w14:paraId="06E3A26D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>As above</w:t>
            </w:r>
          </w:p>
        </w:tc>
        <w:tc>
          <w:tcPr>
            <w:tcW w:w="0" w:type="auto"/>
          </w:tcPr>
          <w:p w14:paraId="65DAF6DA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3CFF6F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301*</w:t>
            </w:r>
          </w:p>
        </w:tc>
      </w:tr>
      <w:tr w:rsidR="002A15BB" w:rsidRPr="0037139A" w14:paraId="0AB39601" w14:textId="77777777" w:rsidTr="002A15BB">
        <w:tc>
          <w:tcPr>
            <w:tcW w:w="0" w:type="auto"/>
          </w:tcPr>
          <w:p w14:paraId="48363880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PDH-3 3’ RACE nest</w:t>
            </w:r>
          </w:p>
        </w:tc>
        <w:tc>
          <w:tcPr>
            <w:tcW w:w="0" w:type="auto"/>
          </w:tcPr>
          <w:p w14:paraId="63226F9F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9C32EC">
              <w:rPr>
                <w:sz w:val="16"/>
                <w:szCs w:val="16"/>
              </w:rPr>
              <w:t>TAACCTGGCGGCACACATCCTGAA</w:t>
            </w:r>
          </w:p>
        </w:tc>
        <w:tc>
          <w:tcPr>
            <w:tcW w:w="0" w:type="auto"/>
          </w:tcPr>
          <w:p w14:paraId="3B2120E5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0" w:type="auto"/>
          </w:tcPr>
          <w:p w14:paraId="00F7CDE2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A1FEAA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245*</w:t>
            </w:r>
          </w:p>
        </w:tc>
      </w:tr>
      <w:tr w:rsidR="002A15BB" w:rsidRPr="0037139A" w14:paraId="0DE04D76" w14:textId="77777777" w:rsidTr="002A15BB">
        <w:tc>
          <w:tcPr>
            <w:tcW w:w="0" w:type="auto"/>
          </w:tcPr>
          <w:p w14:paraId="268E65ED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e-PDH 3’ RACE</w:t>
            </w:r>
          </w:p>
        </w:tc>
        <w:tc>
          <w:tcPr>
            <w:tcW w:w="0" w:type="auto"/>
          </w:tcPr>
          <w:p w14:paraId="3FE90C77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876E73">
              <w:rPr>
                <w:sz w:val="16"/>
                <w:szCs w:val="16"/>
              </w:rPr>
              <w:t>GACCGTCATCTCCCACCCCACTTG</w:t>
            </w:r>
          </w:p>
        </w:tc>
        <w:tc>
          <w:tcPr>
            <w:tcW w:w="0" w:type="auto"/>
          </w:tcPr>
          <w:p w14:paraId="6A900320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0" w:type="auto"/>
          </w:tcPr>
          <w:p w14:paraId="31D4D0EC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5FAF99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895*</w:t>
            </w:r>
          </w:p>
        </w:tc>
      </w:tr>
      <w:tr w:rsidR="002A15BB" w:rsidRPr="0037139A" w14:paraId="2D49C213" w14:textId="77777777" w:rsidTr="002A15BB">
        <w:tc>
          <w:tcPr>
            <w:tcW w:w="0" w:type="auto"/>
          </w:tcPr>
          <w:p w14:paraId="71086947" w14:textId="77777777" w:rsidR="002A15BB" w:rsidRPr="0037139A" w:rsidRDefault="002A15BB" w:rsidP="002A15BB">
            <w:pPr>
              <w:rPr>
                <w:rFonts w:ascii="Arial" w:hAnsi="Arial" w:cs="Arial"/>
                <w:sz w:val="16"/>
                <w:szCs w:val="16"/>
              </w:rPr>
            </w:pPr>
            <w:r w:rsidRPr="0037139A">
              <w:rPr>
                <w:rFonts w:ascii="Arial" w:hAnsi="Arial" w:cs="Arial"/>
                <w:sz w:val="16"/>
                <w:szCs w:val="16"/>
              </w:rPr>
              <w:t>e-PDH 3’ RACE nest</w:t>
            </w:r>
          </w:p>
        </w:tc>
        <w:tc>
          <w:tcPr>
            <w:tcW w:w="0" w:type="auto"/>
          </w:tcPr>
          <w:p w14:paraId="6ABBB895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876E73">
              <w:rPr>
                <w:sz w:val="16"/>
                <w:szCs w:val="16"/>
              </w:rPr>
              <w:t>ACCTTCGCTCTGCCCACCACACTC</w:t>
            </w:r>
          </w:p>
        </w:tc>
        <w:tc>
          <w:tcPr>
            <w:tcW w:w="0" w:type="auto"/>
          </w:tcPr>
          <w:p w14:paraId="3EA52CA2" w14:textId="77777777" w:rsidR="002A15BB" w:rsidRPr="0037139A" w:rsidRDefault="002A15BB" w:rsidP="002A15BB">
            <w:pPr>
              <w:rPr>
                <w:sz w:val="16"/>
                <w:szCs w:val="16"/>
              </w:rPr>
            </w:pPr>
            <w:r w:rsidRPr="0037139A">
              <w:rPr>
                <w:sz w:val="16"/>
                <w:szCs w:val="16"/>
              </w:rPr>
              <w:t xml:space="preserve">   “</w:t>
            </w:r>
          </w:p>
        </w:tc>
        <w:tc>
          <w:tcPr>
            <w:tcW w:w="0" w:type="auto"/>
          </w:tcPr>
          <w:p w14:paraId="61AE0A08" w14:textId="77777777" w:rsidR="002A15BB" w:rsidRPr="0037139A" w:rsidRDefault="002A15BB" w:rsidP="002A15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C3C42C" w14:textId="77777777" w:rsidR="002A15BB" w:rsidRPr="002A15BB" w:rsidRDefault="002A15BB" w:rsidP="002A1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5BB">
              <w:rPr>
                <w:rFonts w:ascii="Arial" w:hAnsi="Arial" w:cs="Arial"/>
                <w:sz w:val="16"/>
                <w:szCs w:val="16"/>
              </w:rPr>
              <w:t>797*</w:t>
            </w:r>
          </w:p>
        </w:tc>
      </w:tr>
    </w:tbl>
    <w:p w14:paraId="19A1E23C" w14:textId="4437037F" w:rsidR="002A15BB" w:rsidRDefault="002A15BB">
      <w:pPr>
        <w:rPr>
          <w:rFonts w:ascii="Arial" w:hAnsi="Arial" w:cs="Arial"/>
          <w:sz w:val="16"/>
          <w:szCs w:val="16"/>
        </w:rPr>
      </w:pPr>
    </w:p>
    <w:p w14:paraId="0D8E0797" w14:textId="0676E328" w:rsidR="002A15BB" w:rsidRDefault="002A15BB">
      <w:pPr>
        <w:rPr>
          <w:rFonts w:ascii="Arial" w:hAnsi="Arial" w:cs="Arial"/>
          <w:sz w:val="16"/>
          <w:szCs w:val="16"/>
        </w:rPr>
      </w:pPr>
    </w:p>
    <w:p w14:paraId="19F5208B" w14:textId="5BA8DB6D" w:rsidR="002A15BB" w:rsidRDefault="002A15BB">
      <w:pPr>
        <w:rPr>
          <w:rFonts w:ascii="Arial" w:hAnsi="Arial" w:cs="Arial"/>
          <w:sz w:val="16"/>
          <w:szCs w:val="16"/>
        </w:rPr>
      </w:pPr>
    </w:p>
    <w:p w14:paraId="77F6D7FC" w14:textId="7447F1FD" w:rsidR="002A15BB" w:rsidRDefault="002A15BB">
      <w:pPr>
        <w:rPr>
          <w:rFonts w:ascii="Arial" w:hAnsi="Arial" w:cs="Arial"/>
          <w:sz w:val="16"/>
          <w:szCs w:val="16"/>
        </w:rPr>
      </w:pPr>
    </w:p>
    <w:p w14:paraId="071B6D3A" w14:textId="21DEDE93" w:rsidR="002A15BB" w:rsidRDefault="002A15BB">
      <w:pPr>
        <w:rPr>
          <w:rFonts w:ascii="Arial" w:hAnsi="Arial" w:cs="Arial"/>
          <w:sz w:val="16"/>
          <w:szCs w:val="16"/>
        </w:rPr>
      </w:pPr>
    </w:p>
    <w:p w14:paraId="7E0D6898" w14:textId="01431CF3" w:rsidR="002A15BB" w:rsidRDefault="002A15BB">
      <w:pPr>
        <w:rPr>
          <w:rFonts w:ascii="Arial" w:hAnsi="Arial" w:cs="Arial"/>
          <w:sz w:val="16"/>
          <w:szCs w:val="16"/>
        </w:rPr>
      </w:pPr>
    </w:p>
    <w:p w14:paraId="06BA555F" w14:textId="61335D5B" w:rsidR="002A15BB" w:rsidRDefault="002A15BB">
      <w:pPr>
        <w:rPr>
          <w:rFonts w:ascii="Arial" w:hAnsi="Arial" w:cs="Arial"/>
          <w:sz w:val="16"/>
          <w:szCs w:val="16"/>
        </w:rPr>
      </w:pPr>
    </w:p>
    <w:p w14:paraId="0A915F14" w14:textId="43BA6380" w:rsidR="002A15BB" w:rsidRDefault="002A15BB">
      <w:pPr>
        <w:rPr>
          <w:rFonts w:ascii="Arial" w:hAnsi="Arial" w:cs="Arial"/>
          <w:sz w:val="16"/>
          <w:szCs w:val="16"/>
        </w:rPr>
      </w:pPr>
    </w:p>
    <w:p w14:paraId="6087EF9A" w14:textId="5B065A32" w:rsidR="002A15BB" w:rsidRDefault="002A15BB">
      <w:pPr>
        <w:rPr>
          <w:rFonts w:ascii="Arial" w:hAnsi="Arial" w:cs="Arial"/>
          <w:sz w:val="16"/>
          <w:szCs w:val="16"/>
        </w:rPr>
      </w:pPr>
    </w:p>
    <w:p w14:paraId="1DBF074F" w14:textId="11DD8B60" w:rsidR="002A15BB" w:rsidRDefault="002A15BB">
      <w:pPr>
        <w:rPr>
          <w:rFonts w:ascii="Arial" w:hAnsi="Arial" w:cs="Arial"/>
          <w:sz w:val="16"/>
          <w:szCs w:val="16"/>
        </w:rPr>
      </w:pPr>
    </w:p>
    <w:p w14:paraId="7B38ACA6" w14:textId="5320006F" w:rsidR="002A15BB" w:rsidRDefault="002A15BB">
      <w:pPr>
        <w:rPr>
          <w:rFonts w:ascii="Arial" w:hAnsi="Arial" w:cs="Arial"/>
          <w:sz w:val="16"/>
          <w:szCs w:val="16"/>
        </w:rPr>
      </w:pPr>
    </w:p>
    <w:p w14:paraId="0DBD7DBD" w14:textId="3BE63CEC" w:rsidR="002A15BB" w:rsidRDefault="002A15BB">
      <w:pPr>
        <w:rPr>
          <w:rFonts w:ascii="Arial" w:hAnsi="Arial" w:cs="Arial"/>
          <w:sz w:val="16"/>
          <w:szCs w:val="16"/>
        </w:rPr>
      </w:pPr>
    </w:p>
    <w:p w14:paraId="0ABC0B98" w14:textId="63B32F15" w:rsidR="002A15BB" w:rsidRDefault="002A15BB">
      <w:pPr>
        <w:rPr>
          <w:rFonts w:ascii="Arial" w:hAnsi="Arial" w:cs="Arial"/>
          <w:sz w:val="16"/>
          <w:szCs w:val="16"/>
        </w:rPr>
      </w:pPr>
    </w:p>
    <w:p w14:paraId="6C222220" w14:textId="111687A4" w:rsidR="002A15BB" w:rsidRDefault="002A15BB">
      <w:pPr>
        <w:rPr>
          <w:rFonts w:ascii="Arial" w:hAnsi="Arial" w:cs="Arial"/>
          <w:sz w:val="16"/>
          <w:szCs w:val="16"/>
        </w:rPr>
      </w:pPr>
    </w:p>
    <w:p w14:paraId="285E5DD2" w14:textId="3B2B3C47" w:rsidR="002A15BB" w:rsidRDefault="002A15BB">
      <w:pPr>
        <w:rPr>
          <w:rFonts w:ascii="Arial" w:hAnsi="Arial" w:cs="Arial"/>
          <w:sz w:val="16"/>
          <w:szCs w:val="16"/>
        </w:rPr>
      </w:pPr>
    </w:p>
    <w:p w14:paraId="04B443DE" w14:textId="05B0F830" w:rsidR="002A15BB" w:rsidRDefault="002A15BB">
      <w:pPr>
        <w:rPr>
          <w:rFonts w:ascii="Arial" w:hAnsi="Arial" w:cs="Arial"/>
          <w:sz w:val="16"/>
          <w:szCs w:val="16"/>
        </w:rPr>
      </w:pPr>
    </w:p>
    <w:p w14:paraId="712E0D2C" w14:textId="1DB1F88A" w:rsidR="002A15BB" w:rsidRDefault="002A15BB">
      <w:pPr>
        <w:rPr>
          <w:rFonts w:ascii="Arial" w:hAnsi="Arial" w:cs="Arial"/>
          <w:sz w:val="16"/>
          <w:szCs w:val="16"/>
        </w:rPr>
      </w:pPr>
    </w:p>
    <w:p w14:paraId="4F9893FC" w14:textId="5777197E" w:rsidR="002A15BB" w:rsidRDefault="002A15BB">
      <w:pPr>
        <w:rPr>
          <w:rFonts w:ascii="Arial" w:hAnsi="Arial" w:cs="Arial"/>
          <w:sz w:val="16"/>
          <w:szCs w:val="16"/>
        </w:rPr>
      </w:pPr>
    </w:p>
    <w:p w14:paraId="0F19DEDA" w14:textId="1F577478" w:rsidR="002A15BB" w:rsidRDefault="002A15BB">
      <w:pPr>
        <w:rPr>
          <w:rFonts w:ascii="Arial" w:hAnsi="Arial" w:cs="Arial"/>
          <w:sz w:val="16"/>
          <w:szCs w:val="16"/>
        </w:rPr>
      </w:pPr>
    </w:p>
    <w:p w14:paraId="791BE520" w14:textId="1EECE153" w:rsidR="002A15BB" w:rsidRDefault="002A15BB">
      <w:pPr>
        <w:rPr>
          <w:rFonts w:ascii="Arial" w:hAnsi="Arial" w:cs="Arial"/>
          <w:sz w:val="16"/>
          <w:szCs w:val="16"/>
        </w:rPr>
      </w:pPr>
    </w:p>
    <w:p w14:paraId="008D019A" w14:textId="3B046E29" w:rsidR="002A15BB" w:rsidRDefault="002A15BB">
      <w:pPr>
        <w:rPr>
          <w:rFonts w:ascii="Arial" w:hAnsi="Arial" w:cs="Arial"/>
          <w:sz w:val="16"/>
          <w:szCs w:val="16"/>
        </w:rPr>
      </w:pPr>
    </w:p>
    <w:p w14:paraId="3402FAF4" w14:textId="3CC24849" w:rsidR="002A15BB" w:rsidRDefault="002A15BB">
      <w:pPr>
        <w:rPr>
          <w:rFonts w:ascii="Arial" w:hAnsi="Arial" w:cs="Arial"/>
          <w:sz w:val="16"/>
          <w:szCs w:val="16"/>
        </w:rPr>
      </w:pPr>
    </w:p>
    <w:p w14:paraId="045BFB6E" w14:textId="323D9C76" w:rsidR="002A15BB" w:rsidRDefault="002A15BB">
      <w:pPr>
        <w:rPr>
          <w:rFonts w:ascii="Arial" w:hAnsi="Arial" w:cs="Arial"/>
          <w:sz w:val="16"/>
          <w:szCs w:val="16"/>
        </w:rPr>
      </w:pPr>
    </w:p>
    <w:p w14:paraId="00A82BCB" w14:textId="085BDBFB" w:rsidR="002A15BB" w:rsidRDefault="002A15BB">
      <w:pPr>
        <w:rPr>
          <w:rFonts w:ascii="Arial" w:hAnsi="Arial" w:cs="Arial"/>
          <w:sz w:val="16"/>
          <w:szCs w:val="16"/>
        </w:rPr>
      </w:pPr>
    </w:p>
    <w:p w14:paraId="4712DA90" w14:textId="38C95AD3" w:rsidR="002A15BB" w:rsidRDefault="002A15BB">
      <w:pPr>
        <w:rPr>
          <w:rFonts w:ascii="Arial" w:hAnsi="Arial" w:cs="Arial"/>
          <w:sz w:val="16"/>
          <w:szCs w:val="16"/>
        </w:rPr>
      </w:pPr>
    </w:p>
    <w:p w14:paraId="1FAE2540" w14:textId="1AC1F218" w:rsidR="002A15BB" w:rsidRDefault="002A15BB">
      <w:pPr>
        <w:rPr>
          <w:rFonts w:ascii="Arial" w:hAnsi="Arial" w:cs="Arial"/>
          <w:sz w:val="16"/>
          <w:szCs w:val="16"/>
        </w:rPr>
      </w:pPr>
    </w:p>
    <w:p w14:paraId="1D7153F2" w14:textId="118C7B19" w:rsidR="002A15BB" w:rsidRDefault="002A15BB">
      <w:pPr>
        <w:rPr>
          <w:rFonts w:ascii="Arial" w:hAnsi="Arial" w:cs="Arial"/>
          <w:sz w:val="16"/>
          <w:szCs w:val="16"/>
        </w:rPr>
      </w:pPr>
    </w:p>
    <w:p w14:paraId="555B3A35" w14:textId="78FD069B" w:rsidR="002A15BB" w:rsidRDefault="002A15BB">
      <w:pPr>
        <w:rPr>
          <w:rFonts w:ascii="Arial" w:hAnsi="Arial" w:cs="Arial"/>
          <w:sz w:val="16"/>
          <w:szCs w:val="16"/>
        </w:rPr>
      </w:pPr>
    </w:p>
    <w:p w14:paraId="1DF37207" w14:textId="1C7ACA24" w:rsidR="002A15BB" w:rsidRDefault="002A15BB">
      <w:pPr>
        <w:rPr>
          <w:rFonts w:ascii="Arial" w:hAnsi="Arial" w:cs="Arial"/>
          <w:sz w:val="16"/>
          <w:szCs w:val="16"/>
        </w:rPr>
      </w:pPr>
    </w:p>
    <w:p w14:paraId="2DA9868B" w14:textId="33B0837F" w:rsidR="002A15BB" w:rsidRDefault="002A15BB">
      <w:pPr>
        <w:rPr>
          <w:rFonts w:ascii="Arial" w:hAnsi="Arial" w:cs="Arial"/>
          <w:sz w:val="16"/>
          <w:szCs w:val="16"/>
        </w:rPr>
      </w:pPr>
    </w:p>
    <w:p w14:paraId="15B178D4" w14:textId="6AA006A3" w:rsidR="002A15BB" w:rsidRDefault="002A15BB">
      <w:pPr>
        <w:rPr>
          <w:rFonts w:ascii="Arial" w:hAnsi="Arial" w:cs="Arial"/>
          <w:sz w:val="16"/>
          <w:szCs w:val="16"/>
        </w:rPr>
      </w:pPr>
    </w:p>
    <w:p w14:paraId="182B785A" w14:textId="36A51AED" w:rsidR="002A15BB" w:rsidRDefault="002A15BB">
      <w:pPr>
        <w:rPr>
          <w:rFonts w:ascii="Arial" w:hAnsi="Arial" w:cs="Arial"/>
          <w:sz w:val="16"/>
          <w:szCs w:val="16"/>
        </w:rPr>
      </w:pPr>
    </w:p>
    <w:p w14:paraId="7706BD5A" w14:textId="380685E0" w:rsidR="002A15BB" w:rsidRDefault="002A15BB">
      <w:pPr>
        <w:rPr>
          <w:rFonts w:ascii="Arial" w:hAnsi="Arial" w:cs="Arial"/>
          <w:sz w:val="16"/>
          <w:szCs w:val="16"/>
        </w:rPr>
      </w:pPr>
    </w:p>
    <w:p w14:paraId="6D4ABF0F" w14:textId="1154865F" w:rsidR="002A15BB" w:rsidRDefault="002A15BB">
      <w:pPr>
        <w:rPr>
          <w:rFonts w:ascii="Arial" w:hAnsi="Arial" w:cs="Arial"/>
          <w:sz w:val="16"/>
          <w:szCs w:val="16"/>
        </w:rPr>
      </w:pPr>
    </w:p>
    <w:p w14:paraId="72B39F7C" w14:textId="31802886" w:rsidR="002A15BB" w:rsidRDefault="002A15BB">
      <w:pPr>
        <w:rPr>
          <w:rFonts w:ascii="Arial" w:hAnsi="Arial" w:cs="Arial"/>
          <w:sz w:val="16"/>
          <w:szCs w:val="16"/>
        </w:rPr>
      </w:pPr>
    </w:p>
    <w:p w14:paraId="1C9F71E0" w14:textId="42A825EF" w:rsidR="002A15BB" w:rsidRDefault="002A15BB">
      <w:pPr>
        <w:rPr>
          <w:rFonts w:ascii="Arial" w:hAnsi="Arial" w:cs="Arial"/>
          <w:sz w:val="16"/>
          <w:szCs w:val="16"/>
        </w:rPr>
      </w:pPr>
    </w:p>
    <w:p w14:paraId="47C421A8" w14:textId="69BB51E7" w:rsidR="002A15BB" w:rsidRDefault="002A15BB">
      <w:pPr>
        <w:rPr>
          <w:rFonts w:ascii="Arial" w:hAnsi="Arial" w:cs="Arial"/>
          <w:sz w:val="16"/>
          <w:szCs w:val="16"/>
        </w:rPr>
      </w:pPr>
    </w:p>
    <w:p w14:paraId="5241E85A" w14:textId="3963C01E" w:rsidR="002A15BB" w:rsidRDefault="002A15BB">
      <w:pPr>
        <w:rPr>
          <w:rFonts w:ascii="Arial" w:hAnsi="Arial" w:cs="Arial"/>
          <w:sz w:val="16"/>
          <w:szCs w:val="16"/>
        </w:rPr>
      </w:pPr>
    </w:p>
    <w:p w14:paraId="42CE069B" w14:textId="5B64D282" w:rsidR="002A15BB" w:rsidRDefault="002A15BB">
      <w:pPr>
        <w:rPr>
          <w:rFonts w:ascii="Arial" w:hAnsi="Arial" w:cs="Arial"/>
          <w:sz w:val="16"/>
          <w:szCs w:val="16"/>
        </w:rPr>
      </w:pPr>
    </w:p>
    <w:p w14:paraId="45ECAD87" w14:textId="5802DC24" w:rsidR="002A15BB" w:rsidRDefault="002A15BB">
      <w:pPr>
        <w:rPr>
          <w:rFonts w:ascii="Arial" w:hAnsi="Arial" w:cs="Arial"/>
          <w:sz w:val="16"/>
          <w:szCs w:val="16"/>
        </w:rPr>
      </w:pPr>
    </w:p>
    <w:p w14:paraId="00C43B68" w14:textId="4CDDC9DD" w:rsidR="002A15BB" w:rsidRDefault="002A15BB">
      <w:pPr>
        <w:rPr>
          <w:rFonts w:ascii="Arial" w:hAnsi="Arial" w:cs="Arial"/>
          <w:sz w:val="16"/>
          <w:szCs w:val="16"/>
        </w:rPr>
      </w:pPr>
    </w:p>
    <w:p w14:paraId="7395F5EE" w14:textId="112014C3" w:rsidR="002A15BB" w:rsidRDefault="002A15BB">
      <w:pPr>
        <w:rPr>
          <w:rFonts w:ascii="Arial" w:hAnsi="Arial" w:cs="Arial"/>
          <w:sz w:val="16"/>
          <w:szCs w:val="16"/>
        </w:rPr>
      </w:pPr>
    </w:p>
    <w:p w14:paraId="16C93437" w14:textId="51ECC321" w:rsidR="002A15BB" w:rsidRDefault="002A15BB">
      <w:pPr>
        <w:rPr>
          <w:rFonts w:ascii="Arial" w:hAnsi="Arial" w:cs="Arial"/>
          <w:sz w:val="16"/>
          <w:szCs w:val="16"/>
        </w:rPr>
      </w:pPr>
    </w:p>
    <w:p w14:paraId="03069831" w14:textId="1FE442FE" w:rsidR="002A15BB" w:rsidRDefault="002A15BB">
      <w:pPr>
        <w:rPr>
          <w:rFonts w:ascii="Arial" w:hAnsi="Arial" w:cs="Arial"/>
          <w:sz w:val="16"/>
          <w:szCs w:val="16"/>
        </w:rPr>
      </w:pPr>
    </w:p>
    <w:p w14:paraId="12EAC745" w14:textId="6741D0DF" w:rsidR="002A15BB" w:rsidRDefault="002A15BB">
      <w:pPr>
        <w:rPr>
          <w:rFonts w:ascii="Arial" w:hAnsi="Arial" w:cs="Arial"/>
          <w:sz w:val="16"/>
          <w:szCs w:val="16"/>
        </w:rPr>
      </w:pPr>
    </w:p>
    <w:p w14:paraId="62F6E39C" w14:textId="7D0C9764" w:rsidR="002A15BB" w:rsidRDefault="002A15BB">
      <w:pPr>
        <w:rPr>
          <w:rFonts w:ascii="Arial" w:hAnsi="Arial" w:cs="Arial"/>
          <w:sz w:val="16"/>
          <w:szCs w:val="16"/>
        </w:rPr>
      </w:pPr>
    </w:p>
    <w:p w14:paraId="6BF0C3CF" w14:textId="05C5FCD9" w:rsidR="002A15BB" w:rsidRPr="002A15BB" w:rsidRDefault="002A15BB" w:rsidP="002A15B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Amplicon lengths indicated for 3’ RACE PCRs exclude the </w:t>
      </w:r>
      <w:proofErr w:type="spellStart"/>
      <w:r>
        <w:rPr>
          <w:rFonts w:ascii="Arial" w:hAnsi="Arial" w:cs="Arial"/>
          <w:sz w:val="16"/>
          <w:szCs w:val="16"/>
        </w:rPr>
        <w:t>polyA</w:t>
      </w:r>
      <w:proofErr w:type="spellEnd"/>
      <w:r>
        <w:rPr>
          <w:rFonts w:ascii="Arial" w:hAnsi="Arial" w:cs="Arial"/>
          <w:sz w:val="16"/>
          <w:szCs w:val="16"/>
        </w:rPr>
        <w:t xml:space="preserve"> tail.</w:t>
      </w:r>
    </w:p>
    <w:sectPr w:rsidR="002A15BB" w:rsidRPr="002A15BB" w:rsidSect="00C25EAD">
      <w:pgSz w:w="16838" w:h="11906" w:orient="landscape"/>
      <w:pgMar w:top="1134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05E"/>
    <w:multiLevelType w:val="hybridMultilevel"/>
    <w:tmpl w:val="1AF8E5E2"/>
    <w:lvl w:ilvl="0" w:tplc="CD5E18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22"/>
    <w:rsid w:val="00002965"/>
    <w:rsid w:val="00010A3B"/>
    <w:rsid w:val="00016A95"/>
    <w:rsid w:val="00026125"/>
    <w:rsid w:val="00030AA8"/>
    <w:rsid w:val="0003302B"/>
    <w:rsid w:val="00033BEF"/>
    <w:rsid w:val="00037A03"/>
    <w:rsid w:val="0005366F"/>
    <w:rsid w:val="00054316"/>
    <w:rsid w:val="0006208A"/>
    <w:rsid w:val="0006338D"/>
    <w:rsid w:val="0006444B"/>
    <w:rsid w:val="00074FD5"/>
    <w:rsid w:val="00075590"/>
    <w:rsid w:val="00082382"/>
    <w:rsid w:val="00083615"/>
    <w:rsid w:val="00096B83"/>
    <w:rsid w:val="000A0A7A"/>
    <w:rsid w:val="000B21BF"/>
    <w:rsid w:val="000B51BA"/>
    <w:rsid w:val="000B71E3"/>
    <w:rsid w:val="000C4302"/>
    <w:rsid w:val="000C7774"/>
    <w:rsid w:val="000D5D37"/>
    <w:rsid w:val="000F590F"/>
    <w:rsid w:val="001320C6"/>
    <w:rsid w:val="0014288C"/>
    <w:rsid w:val="00152584"/>
    <w:rsid w:val="00153F6C"/>
    <w:rsid w:val="0015752B"/>
    <w:rsid w:val="001716EB"/>
    <w:rsid w:val="00182F8D"/>
    <w:rsid w:val="0018466E"/>
    <w:rsid w:val="00184B19"/>
    <w:rsid w:val="00197D33"/>
    <w:rsid w:val="001A2F4F"/>
    <w:rsid w:val="001B38B9"/>
    <w:rsid w:val="001B4087"/>
    <w:rsid w:val="001B4138"/>
    <w:rsid w:val="001E652C"/>
    <w:rsid w:val="0020151C"/>
    <w:rsid w:val="00202853"/>
    <w:rsid w:val="00206264"/>
    <w:rsid w:val="00211568"/>
    <w:rsid w:val="00216A83"/>
    <w:rsid w:val="002249C6"/>
    <w:rsid w:val="00226A4A"/>
    <w:rsid w:val="002320FB"/>
    <w:rsid w:val="00237778"/>
    <w:rsid w:val="002424F9"/>
    <w:rsid w:val="00246A36"/>
    <w:rsid w:val="0026080E"/>
    <w:rsid w:val="002623E4"/>
    <w:rsid w:val="00263008"/>
    <w:rsid w:val="00265C43"/>
    <w:rsid w:val="0026786C"/>
    <w:rsid w:val="002853CE"/>
    <w:rsid w:val="00297432"/>
    <w:rsid w:val="002A0A9E"/>
    <w:rsid w:val="002A15BB"/>
    <w:rsid w:val="002A290F"/>
    <w:rsid w:val="002A62E3"/>
    <w:rsid w:val="002B0D87"/>
    <w:rsid w:val="002C04CF"/>
    <w:rsid w:val="002C079F"/>
    <w:rsid w:val="002C0CA8"/>
    <w:rsid w:val="002C6735"/>
    <w:rsid w:val="002F1CC5"/>
    <w:rsid w:val="00300DBB"/>
    <w:rsid w:val="00307B85"/>
    <w:rsid w:val="003263A3"/>
    <w:rsid w:val="0033157E"/>
    <w:rsid w:val="00334E68"/>
    <w:rsid w:val="003374DE"/>
    <w:rsid w:val="00345CD6"/>
    <w:rsid w:val="00352954"/>
    <w:rsid w:val="00352965"/>
    <w:rsid w:val="003642BC"/>
    <w:rsid w:val="00367266"/>
    <w:rsid w:val="0037139A"/>
    <w:rsid w:val="00374CB1"/>
    <w:rsid w:val="003759FA"/>
    <w:rsid w:val="00377BA1"/>
    <w:rsid w:val="003800D3"/>
    <w:rsid w:val="0038173C"/>
    <w:rsid w:val="003974FD"/>
    <w:rsid w:val="003B0261"/>
    <w:rsid w:val="003C2056"/>
    <w:rsid w:val="003D0F7F"/>
    <w:rsid w:val="003E234E"/>
    <w:rsid w:val="003E621F"/>
    <w:rsid w:val="003F3D86"/>
    <w:rsid w:val="00401276"/>
    <w:rsid w:val="004019F8"/>
    <w:rsid w:val="00403084"/>
    <w:rsid w:val="004059EB"/>
    <w:rsid w:val="0040763E"/>
    <w:rsid w:val="0041309C"/>
    <w:rsid w:val="00425CF8"/>
    <w:rsid w:val="00427299"/>
    <w:rsid w:val="00433734"/>
    <w:rsid w:val="00436527"/>
    <w:rsid w:val="00440BA1"/>
    <w:rsid w:val="004410AF"/>
    <w:rsid w:val="00442EA5"/>
    <w:rsid w:val="00443351"/>
    <w:rsid w:val="00444988"/>
    <w:rsid w:val="00447E7C"/>
    <w:rsid w:val="0045219B"/>
    <w:rsid w:val="00453E75"/>
    <w:rsid w:val="004624C6"/>
    <w:rsid w:val="004630DC"/>
    <w:rsid w:val="00465743"/>
    <w:rsid w:val="0048174E"/>
    <w:rsid w:val="0048318F"/>
    <w:rsid w:val="00484654"/>
    <w:rsid w:val="004916BE"/>
    <w:rsid w:val="0049618A"/>
    <w:rsid w:val="004B3F44"/>
    <w:rsid w:val="004C463A"/>
    <w:rsid w:val="004D49DE"/>
    <w:rsid w:val="004E1ED7"/>
    <w:rsid w:val="004E229E"/>
    <w:rsid w:val="004E5509"/>
    <w:rsid w:val="004E792A"/>
    <w:rsid w:val="004E7B42"/>
    <w:rsid w:val="004F1A87"/>
    <w:rsid w:val="004F3BA7"/>
    <w:rsid w:val="004F61C1"/>
    <w:rsid w:val="004F6D2A"/>
    <w:rsid w:val="00512422"/>
    <w:rsid w:val="0051269A"/>
    <w:rsid w:val="00512CD2"/>
    <w:rsid w:val="005151E9"/>
    <w:rsid w:val="005159BC"/>
    <w:rsid w:val="00516BFC"/>
    <w:rsid w:val="00517BBF"/>
    <w:rsid w:val="0052152E"/>
    <w:rsid w:val="00524651"/>
    <w:rsid w:val="0052705D"/>
    <w:rsid w:val="00532881"/>
    <w:rsid w:val="00545814"/>
    <w:rsid w:val="005477D0"/>
    <w:rsid w:val="00547EA6"/>
    <w:rsid w:val="005609EB"/>
    <w:rsid w:val="00577EEE"/>
    <w:rsid w:val="00593B66"/>
    <w:rsid w:val="005945C3"/>
    <w:rsid w:val="005B39F0"/>
    <w:rsid w:val="005B5E14"/>
    <w:rsid w:val="005B6A4D"/>
    <w:rsid w:val="005C3208"/>
    <w:rsid w:val="005C409F"/>
    <w:rsid w:val="005D1079"/>
    <w:rsid w:val="005D555A"/>
    <w:rsid w:val="005E299A"/>
    <w:rsid w:val="005F6B29"/>
    <w:rsid w:val="00605452"/>
    <w:rsid w:val="00606D68"/>
    <w:rsid w:val="00607D9E"/>
    <w:rsid w:val="006114D0"/>
    <w:rsid w:val="00615134"/>
    <w:rsid w:val="00623D92"/>
    <w:rsid w:val="0063460D"/>
    <w:rsid w:val="0063575E"/>
    <w:rsid w:val="00640EC3"/>
    <w:rsid w:val="00641A34"/>
    <w:rsid w:val="006503DA"/>
    <w:rsid w:val="0065516B"/>
    <w:rsid w:val="0066002D"/>
    <w:rsid w:val="0066483E"/>
    <w:rsid w:val="006709B5"/>
    <w:rsid w:val="006757DD"/>
    <w:rsid w:val="006764C3"/>
    <w:rsid w:val="00677A1D"/>
    <w:rsid w:val="006908C1"/>
    <w:rsid w:val="00694CE9"/>
    <w:rsid w:val="006A3199"/>
    <w:rsid w:val="006A5A1B"/>
    <w:rsid w:val="006C37AB"/>
    <w:rsid w:val="006C5117"/>
    <w:rsid w:val="006D5376"/>
    <w:rsid w:val="006E1490"/>
    <w:rsid w:val="006E42E8"/>
    <w:rsid w:val="006E4419"/>
    <w:rsid w:val="00702679"/>
    <w:rsid w:val="00706B6C"/>
    <w:rsid w:val="007133DE"/>
    <w:rsid w:val="00721962"/>
    <w:rsid w:val="00733C46"/>
    <w:rsid w:val="00745297"/>
    <w:rsid w:val="0074707B"/>
    <w:rsid w:val="00755618"/>
    <w:rsid w:val="007606EA"/>
    <w:rsid w:val="00761F79"/>
    <w:rsid w:val="00764D12"/>
    <w:rsid w:val="00772778"/>
    <w:rsid w:val="00792220"/>
    <w:rsid w:val="00793645"/>
    <w:rsid w:val="00793A38"/>
    <w:rsid w:val="007A1BE2"/>
    <w:rsid w:val="007A4562"/>
    <w:rsid w:val="007B3CFC"/>
    <w:rsid w:val="007C3AC2"/>
    <w:rsid w:val="007C6CD5"/>
    <w:rsid w:val="007D2456"/>
    <w:rsid w:val="007D67DE"/>
    <w:rsid w:val="007D769D"/>
    <w:rsid w:val="007E4641"/>
    <w:rsid w:val="008020F3"/>
    <w:rsid w:val="0080794B"/>
    <w:rsid w:val="00815A62"/>
    <w:rsid w:val="008274B2"/>
    <w:rsid w:val="00831D10"/>
    <w:rsid w:val="008462C6"/>
    <w:rsid w:val="00846A24"/>
    <w:rsid w:val="00850C09"/>
    <w:rsid w:val="00853A8E"/>
    <w:rsid w:val="00854426"/>
    <w:rsid w:val="00857C85"/>
    <w:rsid w:val="0086062F"/>
    <w:rsid w:val="00862915"/>
    <w:rsid w:val="008634DE"/>
    <w:rsid w:val="008638A0"/>
    <w:rsid w:val="00863980"/>
    <w:rsid w:val="00876E73"/>
    <w:rsid w:val="00877F99"/>
    <w:rsid w:val="00885E67"/>
    <w:rsid w:val="0088721B"/>
    <w:rsid w:val="0089314F"/>
    <w:rsid w:val="008A4BF4"/>
    <w:rsid w:val="008A74C6"/>
    <w:rsid w:val="008B4F2F"/>
    <w:rsid w:val="008B51F8"/>
    <w:rsid w:val="008B77A8"/>
    <w:rsid w:val="008C0B1E"/>
    <w:rsid w:val="008C218D"/>
    <w:rsid w:val="008C7011"/>
    <w:rsid w:val="008D1A07"/>
    <w:rsid w:val="008D49DD"/>
    <w:rsid w:val="008E3937"/>
    <w:rsid w:val="008F69E7"/>
    <w:rsid w:val="009001C7"/>
    <w:rsid w:val="00912745"/>
    <w:rsid w:val="00913287"/>
    <w:rsid w:val="009137E0"/>
    <w:rsid w:val="00914DEA"/>
    <w:rsid w:val="00921830"/>
    <w:rsid w:val="00922ADD"/>
    <w:rsid w:val="00922F6E"/>
    <w:rsid w:val="00924802"/>
    <w:rsid w:val="00925701"/>
    <w:rsid w:val="00927F40"/>
    <w:rsid w:val="00941FB1"/>
    <w:rsid w:val="00944567"/>
    <w:rsid w:val="00954483"/>
    <w:rsid w:val="00990FD3"/>
    <w:rsid w:val="009931BA"/>
    <w:rsid w:val="009967C4"/>
    <w:rsid w:val="00997930"/>
    <w:rsid w:val="00997DB9"/>
    <w:rsid w:val="009B0F62"/>
    <w:rsid w:val="009B126A"/>
    <w:rsid w:val="009B5206"/>
    <w:rsid w:val="009C32EC"/>
    <w:rsid w:val="009C7906"/>
    <w:rsid w:val="009D0185"/>
    <w:rsid w:val="009D3634"/>
    <w:rsid w:val="009E23E6"/>
    <w:rsid w:val="009E5F60"/>
    <w:rsid w:val="009E7C59"/>
    <w:rsid w:val="00A01467"/>
    <w:rsid w:val="00A024D5"/>
    <w:rsid w:val="00A06AA8"/>
    <w:rsid w:val="00A072BF"/>
    <w:rsid w:val="00A13AA8"/>
    <w:rsid w:val="00A152A8"/>
    <w:rsid w:val="00A23CFD"/>
    <w:rsid w:val="00A3608A"/>
    <w:rsid w:val="00A54441"/>
    <w:rsid w:val="00A6557F"/>
    <w:rsid w:val="00A67EFD"/>
    <w:rsid w:val="00A76B33"/>
    <w:rsid w:val="00A80C85"/>
    <w:rsid w:val="00A87635"/>
    <w:rsid w:val="00A96D9A"/>
    <w:rsid w:val="00AA0E37"/>
    <w:rsid w:val="00AA36DE"/>
    <w:rsid w:val="00AA3E7D"/>
    <w:rsid w:val="00AA6BCE"/>
    <w:rsid w:val="00AB159B"/>
    <w:rsid w:val="00AD3919"/>
    <w:rsid w:val="00AD4530"/>
    <w:rsid w:val="00AD6C6B"/>
    <w:rsid w:val="00AE22ED"/>
    <w:rsid w:val="00AF19DA"/>
    <w:rsid w:val="00AF43BD"/>
    <w:rsid w:val="00AF5628"/>
    <w:rsid w:val="00AF571A"/>
    <w:rsid w:val="00AF6DC6"/>
    <w:rsid w:val="00B02962"/>
    <w:rsid w:val="00B02B98"/>
    <w:rsid w:val="00B03B5E"/>
    <w:rsid w:val="00B03F6D"/>
    <w:rsid w:val="00B1065A"/>
    <w:rsid w:val="00B112BC"/>
    <w:rsid w:val="00B21D29"/>
    <w:rsid w:val="00B24A9C"/>
    <w:rsid w:val="00B34340"/>
    <w:rsid w:val="00B36E8E"/>
    <w:rsid w:val="00B43C33"/>
    <w:rsid w:val="00B4747B"/>
    <w:rsid w:val="00B47D4F"/>
    <w:rsid w:val="00B63A80"/>
    <w:rsid w:val="00B7707A"/>
    <w:rsid w:val="00B80010"/>
    <w:rsid w:val="00B929F4"/>
    <w:rsid w:val="00B96CF1"/>
    <w:rsid w:val="00BB3A87"/>
    <w:rsid w:val="00BB7C01"/>
    <w:rsid w:val="00BD03D9"/>
    <w:rsid w:val="00BD185E"/>
    <w:rsid w:val="00BE5E22"/>
    <w:rsid w:val="00BF5AD4"/>
    <w:rsid w:val="00BF7CB3"/>
    <w:rsid w:val="00C00092"/>
    <w:rsid w:val="00C00C22"/>
    <w:rsid w:val="00C1642B"/>
    <w:rsid w:val="00C172C1"/>
    <w:rsid w:val="00C24C37"/>
    <w:rsid w:val="00C25EAD"/>
    <w:rsid w:val="00C32122"/>
    <w:rsid w:val="00C34082"/>
    <w:rsid w:val="00C43A77"/>
    <w:rsid w:val="00C44306"/>
    <w:rsid w:val="00C4489A"/>
    <w:rsid w:val="00C5654A"/>
    <w:rsid w:val="00C61EE3"/>
    <w:rsid w:val="00C6355F"/>
    <w:rsid w:val="00C74175"/>
    <w:rsid w:val="00C80091"/>
    <w:rsid w:val="00C83A8A"/>
    <w:rsid w:val="00C928ED"/>
    <w:rsid w:val="00C93C0E"/>
    <w:rsid w:val="00CA3EB0"/>
    <w:rsid w:val="00CA61A3"/>
    <w:rsid w:val="00CA6A51"/>
    <w:rsid w:val="00CB3973"/>
    <w:rsid w:val="00CB4AFF"/>
    <w:rsid w:val="00CC4BEB"/>
    <w:rsid w:val="00CF2006"/>
    <w:rsid w:val="00CF2E7D"/>
    <w:rsid w:val="00CF621D"/>
    <w:rsid w:val="00CF67E7"/>
    <w:rsid w:val="00CF691E"/>
    <w:rsid w:val="00D03AE4"/>
    <w:rsid w:val="00D056F6"/>
    <w:rsid w:val="00D10D1C"/>
    <w:rsid w:val="00D243AB"/>
    <w:rsid w:val="00D33BAC"/>
    <w:rsid w:val="00D35040"/>
    <w:rsid w:val="00D46879"/>
    <w:rsid w:val="00D52369"/>
    <w:rsid w:val="00D57F3B"/>
    <w:rsid w:val="00D64CAE"/>
    <w:rsid w:val="00D72924"/>
    <w:rsid w:val="00D74F0C"/>
    <w:rsid w:val="00D9393D"/>
    <w:rsid w:val="00D9630B"/>
    <w:rsid w:val="00D970C2"/>
    <w:rsid w:val="00DB04B6"/>
    <w:rsid w:val="00DB0CA3"/>
    <w:rsid w:val="00DB6935"/>
    <w:rsid w:val="00DC398D"/>
    <w:rsid w:val="00DD023F"/>
    <w:rsid w:val="00DD10FF"/>
    <w:rsid w:val="00DD2C6D"/>
    <w:rsid w:val="00DD6B43"/>
    <w:rsid w:val="00DE29BD"/>
    <w:rsid w:val="00DE4A04"/>
    <w:rsid w:val="00DE5CB0"/>
    <w:rsid w:val="00DE69CB"/>
    <w:rsid w:val="00DF1520"/>
    <w:rsid w:val="00E00524"/>
    <w:rsid w:val="00E009AB"/>
    <w:rsid w:val="00E0785E"/>
    <w:rsid w:val="00E13779"/>
    <w:rsid w:val="00E14612"/>
    <w:rsid w:val="00E553C2"/>
    <w:rsid w:val="00E606EF"/>
    <w:rsid w:val="00E63DA2"/>
    <w:rsid w:val="00E67910"/>
    <w:rsid w:val="00E67A6B"/>
    <w:rsid w:val="00E71A86"/>
    <w:rsid w:val="00E740D1"/>
    <w:rsid w:val="00E80AA5"/>
    <w:rsid w:val="00E81CD8"/>
    <w:rsid w:val="00E83857"/>
    <w:rsid w:val="00E838E8"/>
    <w:rsid w:val="00E861B1"/>
    <w:rsid w:val="00E917D2"/>
    <w:rsid w:val="00E97879"/>
    <w:rsid w:val="00EA70F0"/>
    <w:rsid w:val="00EB024D"/>
    <w:rsid w:val="00EB1864"/>
    <w:rsid w:val="00EB258C"/>
    <w:rsid w:val="00EB36B7"/>
    <w:rsid w:val="00EC3997"/>
    <w:rsid w:val="00EC6508"/>
    <w:rsid w:val="00ED0E61"/>
    <w:rsid w:val="00ED5F37"/>
    <w:rsid w:val="00ED6E33"/>
    <w:rsid w:val="00EE1A2B"/>
    <w:rsid w:val="00EF0269"/>
    <w:rsid w:val="00EF0E1E"/>
    <w:rsid w:val="00F10F36"/>
    <w:rsid w:val="00F11FB7"/>
    <w:rsid w:val="00F12657"/>
    <w:rsid w:val="00F13D77"/>
    <w:rsid w:val="00F1514B"/>
    <w:rsid w:val="00F212A1"/>
    <w:rsid w:val="00F24ECC"/>
    <w:rsid w:val="00F31C16"/>
    <w:rsid w:val="00F34AE2"/>
    <w:rsid w:val="00F35B01"/>
    <w:rsid w:val="00F42097"/>
    <w:rsid w:val="00F421B8"/>
    <w:rsid w:val="00F42E6C"/>
    <w:rsid w:val="00F47FEB"/>
    <w:rsid w:val="00F53C09"/>
    <w:rsid w:val="00F54011"/>
    <w:rsid w:val="00F603F2"/>
    <w:rsid w:val="00F65BA2"/>
    <w:rsid w:val="00F7323A"/>
    <w:rsid w:val="00F87998"/>
    <w:rsid w:val="00F9437B"/>
    <w:rsid w:val="00F95703"/>
    <w:rsid w:val="00FA62C8"/>
    <w:rsid w:val="00FA7E1A"/>
    <w:rsid w:val="00FB0BAE"/>
    <w:rsid w:val="00FB42D1"/>
    <w:rsid w:val="00FC0C41"/>
    <w:rsid w:val="00FC498C"/>
    <w:rsid w:val="00FD0226"/>
    <w:rsid w:val="00FD4C8A"/>
    <w:rsid w:val="00FE3DBC"/>
    <w:rsid w:val="00FE7B0A"/>
    <w:rsid w:val="00FF2C71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0B6B1"/>
  <w15:chartTrackingRefBased/>
  <w15:docId w15:val="{095A0D3A-2294-46A7-9174-5F7A457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64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444B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2A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AF841BEE91418EF804DA7738F024" ma:contentTypeVersion="11" ma:contentTypeDescription="Create a new document." ma:contentTypeScope="" ma:versionID="ae7f226ce49a8c5bd8f734e286050125">
  <xsd:schema xmlns:xsd="http://www.w3.org/2001/XMLSchema" xmlns:xs="http://www.w3.org/2001/XMLSchema" xmlns:p="http://schemas.microsoft.com/office/2006/metadata/properties" xmlns:ns3="2358a333-ca85-4105-961e-1948ab10ab4a" xmlns:ns4="9c7c2c73-1a9b-4075-abcb-f8c00d53dfdb" targetNamespace="http://schemas.microsoft.com/office/2006/metadata/properties" ma:root="true" ma:fieldsID="07df2477a7daeece1a6b582711a82e68" ns3:_="" ns4:_="">
    <xsd:import namespace="2358a333-ca85-4105-961e-1948ab10ab4a"/>
    <xsd:import namespace="9c7c2c73-1a9b-4075-abcb-f8c00d53d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8a333-ca85-4105-961e-1948ab10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2c73-1a9b-4075-abcb-f8c00d53d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26C63-22E5-48A7-AACF-674974FD4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90DC8-1AEF-42F8-B52F-FBE2B4F3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8a333-ca85-4105-961e-1948ab10ab4a"/>
    <ds:schemaRef ds:uri="9c7c2c73-1a9b-4075-abcb-f8c00d53d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D8E6A-3CA3-44A7-A96F-A9A69D7BBD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7c2c73-1a9b-4075-abcb-f8c00d53dfdb"/>
    <ds:schemaRef ds:uri="2358a333-ca85-4105-961e-1948ab10ab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Webster</dc:creator>
  <cp:keywords/>
  <dc:description/>
  <cp:lastModifiedBy>Simon Webster</cp:lastModifiedBy>
  <cp:revision>2</cp:revision>
  <cp:lastPrinted>2019-08-16T14:33:00Z</cp:lastPrinted>
  <dcterms:created xsi:type="dcterms:W3CDTF">2020-08-11T10:05:00Z</dcterms:created>
  <dcterms:modified xsi:type="dcterms:W3CDTF">2020-08-11T10:05:00Z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0x010100ED2DAF841BEE91418EF804DA7738F024</vt:lpwstr>
  </property>
</Properties>
</file>