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0092" w14:textId="66C12A67" w:rsidR="00256FB4" w:rsidRPr="009B24F5" w:rsidRDefault="00B85013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6. </w:t>
      </w:r>
      <w:r w:rsidR="00256FB4" w:rsidRPr="009B24F5">
        <w:rPr>
          <w:rFonts w:ascii="Arial" w:hAnsi="Arial" w:cs="Arial"/>
          <w:b/>
        </w:rPr>
        <w:t>Supplementary material</w:t>
      </w:r>
    </w:p>
    <w:p w14:paraId="48A6F443" w14:textId="0592764C" w:rsidR="00A8679F" w:rsidRPr="001E4C23" w:rsidRDefault="00E85F8E">
      <w:pPr>
        <w:rPr>
          <w:rFonts w:ascii="Arial" w:hAnsi="Arial" w:cs="Arial"/>
        </w:rPr>
      </w:pPr>
      <w:r w:rsidRPr="001E4C23">
        <w:rPr>
          <w:rFonts w:ascii="Arial" w:hAnsi="Arial" w:cs="Arial"/>
        </w:rPr>
        <w:t xml:space="preserve">S1: Supplementary Table showing </w:t>
      </w:r>
      <w:r w:rsidR="007A1EDB" w:rsidRPr="001E4C23">
        <w:rPr>
          <w:rFonts w:ascii="Arial" w:hAnsi="Arial" w:cs="Arial"/>
        </w:rPr>
        <w:t xml:space="preserve">a comprehensive listing of all </w:t>
      </w:r>
      <w:r w:rsidRPr="001E4C23">
        <w:rPr>
          <w:rFonts w:ascii="Arial" w:hAnsi="Arial" w:cs="Arial"/>
        </w:rPr>
        <w:t>significant associations for all covariates at Q&lt;0.05</w:t>
      </w:r>
      <w:r w:rsidR="00C419A4">
        <w:rPr>
          <w:rFonts w:ascii="Arial" w:hAnsi="Arial" w:cs="Arial"/>
        </w:rPr>
        <w:t xml:space="preserve">. </w:t>
      </w:r>
      <w:r w:rsidR="00C419A4" w:rsidRPr="009B24F5">
        <w:rPr>
          <w:rFonts w:ascii="Arial" w:hAnsi="Arial" w:cs="Arial"/>
        </w:rPr>
        <w:t>The p-values listed are uncorrected.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9"/>
        <w:gridCol w:w="1780"/>
        <w:gridCol w:w="1240"/>
        <w:gridCol w:w="1340"/>
      </w:tblGrid>
      <w:tr w:rsidR="00112D92" w:rsidRPr="001E4C23" w14:paraId="648491A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6CB0BC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Item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690E9C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Domain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066430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E25359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</w:tr>
      <w:tr w:rsidR="00112D92" w:rsidRPr="001E4C23" w14:paraId="62F786B6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4CD3AFC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00BE49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4CAF7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F4874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D92" w:rsidRPr="001E4C23" w14:paraId="17DD5976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CF7EA2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Education - 180 items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DDDD10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1A9AA2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4F075A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D92" w:rsidRPr="001E4C23" w14:paraId="6E82B00E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1BDD1A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A206F4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958A89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948877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D92" w:rsidRPr="001E4C23" w14:paraId="02507475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6A90DC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WrittenComprehension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E82A5D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5222B4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7.5256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AE3701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7.78E-13</w:t>
            </w:r>
          </w:p>
        </w:tc>
      </w:tr>
      <w:tr w:rsidR="00112D92" w:rsidRPr="001E4C23" w14:paraId="022B9C92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3906C4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ActiveLearning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6965CA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16D250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7.2708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320D0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3.84E-12</w:t>
            </w:r>
          </w:p>
        </w:tc>
      </w:tr>
      <w:tr w:rsidR="00112D92" w:rsidRPr="001E4C23" w14:paraId="3EAF940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E222F4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OralExpression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07CB75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B939CA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7.2525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8EE07D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4.30E-12</w:t>
            </w:r>
          </w:p>
        </w:tc>
      </w:tr>
      <w:tr w:rsidR="00112D92" w:rsidRPr="001E4C23" w14:paraId="30B1B31C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70CEB0F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WrittenExpression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46837E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D35145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7.1636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85A711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7.43E-12</w:t>
            </w:r>
          </w:p>
        </w:tc>
      </w:tr>
      <w:tr w:rsidR="00112D92" w:rsidRPr="001E4C23" w14:paraId="6061E005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C3109A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ReadingComprehension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04BDBE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940FCE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7.1374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D32C95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8.73E-12</w:t>
            </w:r>
          </w:p>
        </w:tc>
      </w:tr>
      <w:tr w:rsidR="00112D92" w:rsidRPr="001E4C23" w14:paraId="216C8DDE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5DC177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Writing  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77D803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4AD3A4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7.0934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4A10C9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1.14E-11</w:t>
            </w:r>
          </w:p>
        </w:tc>
      </w:tr>
      <w:tr w:rsidR="00112D92" w:rsidRPr="001E4C23" w14:paraId="777F66BB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C8B3A0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Speaking 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43E7AE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BFDF7F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6.9272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91F795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3.12E-11</w:t>
            </w:r>
          </w:p>
        </w:tc>
      </w:tr>
      <w:tr w:rsidR="00112D92" w:rsidRPr="001E4C23" w14:paraId="345F17F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D95097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JudgmentandDecisionMaking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99A26D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9D056D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6.6831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89FC54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1.33E-10</w:t>
            </w:r>
          </w:p>
        </w:tc>
      </w:tr>
      <w:tr w:rsidR="00112D92" w:rsidRPr="001E4C23" w14:paraId="762018FA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F27584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OralComprehension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371F40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5AAB94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191EC3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1.94E-10</w:t>
            </w:r>
          </w:p>
        </w:tc>
      </w:tr>
      <w:tr w:rsidR="00112D92" w:rsidRPr="001E4C23" w14:paraId="6F1CD144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86B199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DeductiveReasoning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FC1AFE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48679B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6.4681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5F8A69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4.61E-10</w:t>
            </w:r>
          </w:p>
        </w:tc>
      </w:tr>
      <w:tr w:rsidR="00112D92" w:rsidRPr="001E4C23" w14:paraId="5A3CA0B6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F94FDB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CriticalThinking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1D516A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6D252E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6.4554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DC3C3D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4.96E-10</w:t>
            </w:r>
          </w:p>
        </w:tc>
      </w:tr>
      <w:tr w:rsidR="00112D92" w:rsidRPr="001E4C23" w14:paraId="4EDD1A79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2EE5A5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ActiveListening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D0C3E2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9B93EC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6.4416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2A92AD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5.37E-10</w:t>
            </w:r>
          </w:p>
        </w:tc>
      </w:tr>
      <w:tr w:rsidR="00112D92" w:rsidRPr="001E4C23" w14:paraId="0001EECF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34D7FC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InductiveReasoning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F2BDDB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0E6A3C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6.4222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B26F13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6.00E-10</w:t>
            </w:r>
          </w:p>
        </w:tc>
      </w:tr>
      <w:tr w:rsidR="00112D92" w:rsidRPr="001E4C23" w14:paraId="5FD7290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533246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Achievement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608A63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WorkValues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4DE4E8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6.296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F78295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1.23E-09</w:t>
            </w:r>
          </w:p>
        </w:tc>
      </w:tr>
      <w:tr w:rsidR="00112D92" w:rsidRPr="001E4C23" w14:paraId="0CCA20F3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C4DC86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EnglishLanguage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F0D457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B2E0B3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6.2815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0703C6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1.33E-09</w:t>
            </w:r>
          </w:p>
        </w:tc>
      </w:tr>
      <w:tr w:rsidR="00112D92" w:rsidRPr="001E4C23" w14:paraId="6F3AE082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15EC27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CategoryFlexibility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B577EA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6A2158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5.9894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20752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6.67E-09</w:t>
            </w:r>
          </w:p>
        </w:tc>
      </w:tr>
      <w:tr w:rsidR="00112D92" w:rsidRPr="001E4C23" w14:paraId="217A3612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0C3D3C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WorkingConditions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3A0A9E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WorkValues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5A2BB4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5.9478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EF6E9F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8.36E-09</w:t>
            </w:r>
          </w:p>
        </w:tc>
      </w:tr>
      <w:tr w:rsidR="00112D92" w:rsidRPr="001E4C23" w14:paraId="650D36B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87910C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InterpretingtheMeaningofInformationforOthers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784892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28DF96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5.9171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BA6B22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9.86E-09</w:t>
            </w:r>
          </w:p>
        </w:tc>
      </w:tr>
      <w:tr w:rsidR="00112D92" w:rsidRPr="001E4C23" w14:paraId="619BB9BB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6F821C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LearningStrategies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835BF3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0F48F1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5.8614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12272D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1.33E-08</w:t>
            </w:r>
          </w:p>
        </w:tc>
      </w:tr>
      <w:tr w:rsidR="00112D92" w:rsidRPr="001E4C23" w14:paraId="4177B602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E311F4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GettingInformation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D892F7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2EFF30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5.777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A4B2FD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2.08E-08</w:t>
            </w:r>
          </w:p>
        </w:tc>
      </w:tr>
      <w:tr w:rsidR="00112D92" w:rsidRPr="001E4C23" w14:paraId="7E860210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88E463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AnalyzingDataorInformation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5287D8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D63895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5.7592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E97BEF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2.29E-08</w:t>
            </w:r>
          </w:p>
        </w:tc>
      </w:tr>
      <w:tr w:rsidR="00112D92" w:rsidRPr="001E4C23" w14:paraId="1DD4D40E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760A151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ComplexProblemSolving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BD75E1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0411FE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5.7507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D7287E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2.39E-08</w:t>
            </w:r>
          </w:p>
        </w:tc>
      </w:tr>
      <w:tr w:rsidR="00112D92" w:rsidRPr="001E4C23" w14:paraId="06650C19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8D7F1D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UpdatingandUsingRelevantKnowledge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F653C9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9D1456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5.7417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C5FE87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2.51E-08</w:t>
            </w:r>
          </w:p>
        </w:tc>
      </w:tr>
      <w:tr w:rsidR="00112D92" w:rsidRPr="001E4C23" w14:paraId="29EBD91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D8DD4D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SpeechClarity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52B8AC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2770D1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5.639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C3F0D3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4.29E-08</w:t>
            </w:r>
          </w:p>
        </w:tc>
      </w:tr>
      <w:tr w:rsidR="00112D92" w:rsidRPr="001E4C23" w14:paraId="56B94A70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7F431D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Recognition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E28702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WorkValues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0625AD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5.6229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8447E9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4.67E-08</w:t>
            </w:r>
          </w:p>
        </w:tc>
      </w:tr>
      <w:tr w:rsidR="00112D92" w:rsidRPr="001E4C23" w14:paraId="19F0D239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D697BE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AnalyticalThinking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2C36F9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E9CB47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5.6117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CC3431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4.95E-08</w:t>
            </w:r>
          </w:p>
        </w:tc>
      </w:tr>
      <w:tr w:rsidR="00112D92" w:rsidRPr="001E4C23" w14:paraId="3F1266D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6BD8FA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SystemsAnalysis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13DB7D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7C189D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5.3987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6D1F0E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1.47E-07</w:t>
            </w:r>
          </w:p>
        </w:tc>
      </w:tr>
      <w:tr w:rsidR="00112D92" w:rsidRPr="001E4C23" w14:paraId="32BB5B52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000190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AchievementEffort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ECDE47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BC33DF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5.3467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C2C18A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1.90E-07</w:t>
            </w:r>
          </w:p>
        </w:tc>
      </w:tr>
      <w:tr w:rsidR="00112D92" w:rsidRPr="001E4C23" w14:paraId="550E221A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8AB34A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ProvideConsultationandAdvicetoOthers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B0FB8A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52C555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5.3433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0D2763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1.94E-07</w:t>
            </w:r>
          </w:p>
        </w:tc>
      </w:tr>
      <w:tr w:rsidR="00112D92" w:rsidRPr="001E4C23" w14:paraId="73E0FBDD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A3F1EA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InformationOrdering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288CDE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54F145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5.3214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5CB50A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2.16E-07</w:t>
            </w:r>
          </w:p>
        </w:tc>
      </w:tr>
      <w:tr w:rsidR="00112D92" w:rsidRPr="001E4C23" w14:paraId="2F94140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92B432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ElectronicMail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BBBD80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05A77F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5.3013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9B994F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2.39E-07</w:t>
            </w:r>
          </w:p>
        </w:tc>
      </w:tr>
      <w:tr w:rsidR="00112D92" w:rsidRPr="001E4C23" w14:paraId="39450EE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ED1440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Investigative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D2AD70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Interests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F88A46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5.229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818C4D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3.41E-07</w:t>
            </w:r>
          </w:p>
        </w:tc>
      </w:tr>
      <w:tr w:rsidR="00112D92" w:rsidRPr="001E4C23" w14:paraId="00C920DD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9598BB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SystemsEvaluation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B5280A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71DE92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5.1924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1861B1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4.08E-07</w:t>
            </w:r>
          </w:p>
        </w:tc>
      </w:tr>
      <w:tr w:rsidR="00112D92" w:rsidRPr="001E4C23" w14:paraId="3BE9F539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EFE6EE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FluencyofIdeas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1F1DC6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6A2299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5.1521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622B0E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4.97E-07</w:t>
            </w:r>
          </w:p>
        </w:tc>
      </w:tr>
      <w:tr w:rsidR="00112D92" w:rsidRPr="001E4C23" w14:paraId="76ACEAF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9715AF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   PublicSpeaking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CBC2FC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A81513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5.0217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E156AB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9.30E-07</w:t>
            </w:r>
          </w:p>
        </w:tc>
      </w:tr>
      <w:tr w:rsidR="00112D92" w:rsidRPr="001E4C23" w14:paraId="6408BB34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2BEEDC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MakingDecisionsandSolvingProblems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1B5DD3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8F4579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0D199D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2.29E-06</w:t>
            </w:r>
          </w:p>
        </w:tc>
      </w:tr>
      <w:tr w:rsidR="00112D92" w:rsidRPr="001E4C23" w14:paraId="3A54D71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E02A6C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Memorization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6C45DC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64DA9E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4.7145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C7CC9C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3.88E-06</w:t>
            </w:r>
          </w:p>
        </w:tc>
      </w:tr>
      <w:tr w:rsidR="00112D92" w:rsidRPr="001E4C23" w14:paraId="59755FBD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3CC6F5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Integrity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4D90CB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5CA933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4.6667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77E75A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4.82E-06</w:t>
            </w:r>
          </w:p>
        </w:tc>
      </w:tr>
      <w:tr w:rsidR="00112D92" w:rsidRPr="001E4C23" w14:paraId="016E77EA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6E6B31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LawandGovernment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B718CF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E39B32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4.6539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699B2D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5.10E-06</w:t>
            </w:r>
          </w:p>
        </w:tc>
      </w:tr>
      <w:tr w:rsidR="00112D92" w:rsidRPr="001E4C23" w14:paraId="07A179FA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5FAFA1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NearVision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859130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C3BF49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4.6496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323989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5.20E-06</w:t>
            </w:r>
          </w:p>
        </w:tc>
      </w:tr>
      <w:tr w:rsidR="00112D92" w:rsidRPr="001E4C23" w14:paraId="38A73FE0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8D12A3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Originality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B4E3C6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36FBBD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4.5833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087111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6.99E-06</w:t>
            </w:r>
          </w:p>
        </w:tc>
      </w:tr>
      <w:tr w:rsidR="00112D92" w:rsidRPr="001E4C23" w14:paraId="0940692B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34A47C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Instructing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3B030C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94BFE7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4.5797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6DE03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7.11E-06</w:t>
            </w:r>
          </w:p>
        </w:tc>
      </w:tr>
      <w:tr w:rsidR="00112D92" w:rsidRPr="001E4C23" w14:paraId="3A82CBF0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70F446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ProblemSensitivity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FBFFC9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349BFD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4.5226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F5066C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9.14E-06</w:t>
            </w:r>
          </w:p>
        </w:tc>
      </w:tr>
      <w:tr w:rsidR="00112D92" w:rsidRPr="001E4C23" w14:paraId="5D3B66E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6D6772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ThinkingCreatively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CA5D92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18879A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4.4168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BB0806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1.45E-05</w:t>
            </w:r>
          </w:p>
        </w:tc>
      </w:tr>
      <w:tr w:rsidR="00112D92" w:rsidRPr="001E4C23" w14:paraId="6DE6A24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AE7AA8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Persuasion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48695A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A27E48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4.3807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7763BF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1.69E-05</w:t>
            </w:r>
          </w:p>
        </w:tc>
      </w:tr>
      <w:tr w:rsidR="00112D92" w:rsidRPr="001E4C23" w14:paraId="4549520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3EB94A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Science  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FB3441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B488D6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4.3744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966BC0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1.74E-05</w:t>
            </w:r>
          </w:p>
        </w:tc>
      </w:tr>
      <w:tr w:rsidR="00112D92" w:rsidRPr="001E4C23" w14:paraId="5C53E78E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8DCDAC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Initiative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BC2681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C1F81F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4.3701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FC8904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1.77E-05</w:t>
            </w:r>
          </w:p>
        </w:tc>
      </w:tr>
      <w:tr w:rsidR="00112D92" w:rsidRPr="001E4C23" w14:paraId="2246B99D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9E724C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DevelopingObjectivesandStrategies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37AB93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62135E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4.3633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1E73A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1.82E-05</w:t>
            </w:r>
          </w:p>
        </w:tc>
      </w:tr>
      <w:tr w:rsidR="00112D92" w:rsidRPr="001E4C23" w14:paraId="28CC944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E4B728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LettersandMemos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F74C11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D205D5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4.3456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DAA495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1.97E-05</w:t>
            </w:r>
          </w:p>
        </w:tc>
      </w:tr>
      <w:tr w:rsidR="00112D92" w:rsidRPr="001E4C23" w14:paraId="207A22AF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B61436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ProcessingInformation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D64B26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B1D9C7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4.3078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A0798B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2.31E-05</w:t>
            </w:r>
          </w:p>
        </w:tc>
      </w:tr>
      <w:tr w:rsidR="00112D92" w:rsidRPr="001E4C23" w14:paraId="30B97C5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8915FA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Persistence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C0E64F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F449B3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4.2476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603895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2.97E-05</w:t>
            </w:r>
          </w:p>
        </w:tc>
      </w:tr>
      <w:tr w:rsidR="00112D92" w:rsidRPr="001E4C23" w14:paraId="4D2AB9F5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6E4015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DocumentingRecordingInformation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414BB2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A5D934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4.2068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2E6D94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3.52E-05</w:t>
            </w:r>
          </w:p>
        </w:tc>
      </w:tr>
      <w:tr w:rsidR="00112D92" w:rsidRPr="001E4C23" w14:paraId="2D2FE06E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7B2CD02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EstablishingandMaintainingInterpersonalRelationships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13B6F4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029706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4.1225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0C914C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4.99E-05</w:t>
            </w:r>
          </w:p>
        </w:tc>
      </w:tr>
      <w:tr w:rsidR="00112D92" w:rsidRPr="001E4C23" w14:paraId="7C55656F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0C19B4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Monitoring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E6EB8E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8B9368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4.1201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46E08D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5.03E-05</w:t>
            </w:r>
          </w:p>
        </w:tc>
      </w:tr>
      <w:tr w:rsidR="00112D92" w:rsidRPr="001E4C23" w14:paraId="578A7B5E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73214AE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FreedomtoMakeDecisions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F43A29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0C13B8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4.0677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0152DC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6.23E-05</w:t>
            </w:r>
          </w:p>
        </w:tc>
      </w:tr>
      <w:tr w:rsidR="00112D92" w:rsidRPr="001E4C23" w14:paraId="17A281BD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76ABAEF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SociologyandAnthropology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363660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74E454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4.0583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0C5999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6.47E-05</w:t>
            </w:r>
          </w:p>
        </w:tc>
      </w:tr>
      <w:tr w:rsidR="00112D92" w:rsidRPr="001E4C23" w14:paraId="0EE0FC66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057EC8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OrganizingPlanningandPrioritizingWork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818D73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C056EB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3.9836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7742CA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8.73E-05</w:t>
            </w:r>
          </w:p>
        </w:tc>
      </w:tr>
      <w:tr w:rsidR="00112D92" w:rsidRPr="001E4C23" w14:paraId="01FBBC1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83F9BB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EvaluatingInformationtoDetermineCompliancewithStandards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B4579F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3650BA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3.9107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67D5A3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0.00011641</w:t>
            </w:r>
          </w:p>
        </w:tc>
      </w:tr>
      <w:tr w:rsidR="00112D92" w:rsidRPr="001E4C23" w14:paraId="6F5EF55F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16A8CD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HistoryandArcheology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FAA554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496334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3.8398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138E96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0.00015332</w:t>
            </w:r>
          </w:p>
        </w:tc>
      </w:tr>
      <w:tr w:rsidR="00112D92" w:rsidRPr="001E4C23" w14:paraId="4352246C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8F83F5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IdentifyingObjectsActionsandEvents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6A3A46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EE6160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3.793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BE7B68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0.00018358</w:t>
            </w:r>
          </w:p>
        </w:tc>
      </w:tr>
      <w:tr w:rsidR="00112D92" w:rsidRPr="001E4C23" w14:paraId="70569749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14C12B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TrainingandTeachingOthers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E77856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A4652E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3.7852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6E668F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0.00018914</w:t>
            </w:r>
          </w:p>
        </w:tc>
      </w:tr>
      <w:tr w:rsidR="00112D92" w:rsidRPr="001E4C23" w14:paraId="36209559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4F6C28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Negotiation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990B9C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034359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3.6784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DF8354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0.00028304</w:t>
            </w:r>
          </w:p>
        </w:tc>
      </w:tr>
      <w:tr w:rsidR="00112D92" w:rsidRPr="001E4C23" w14:paraId="65AD678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B0E45C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SocialPerceptiveness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D97EA5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804E50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3.6773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ED392A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0.00028417</w:t>
            </w:r>
          </w:p>
        </w:tc>
      </w:tr>
      <w:tr w:rsidR="00112D92" w:rsidRPr="001E4C23" w14:paraId="43B0AEE6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869B0F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EducationandTraining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9B69E1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DDABDB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3.6483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BAC7FD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0.00031659</w:t>
            </w:r>
          </w:p>
        </w:tc>
      </w:tr>
      <w:tr w:rsidR="00112D92" w:rsidRPr="001E4C23" w14:paraId="2726216C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C3280F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TimeManagement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889CA7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929D99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3.6118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58CD72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0.00036227</w:t>
            </w:r>
          </w:p>
        </w:tc>
      </w:tr>
      <w:tr w:rsidR="00112D92" w:rsidRPr="001E4C23" w14:paraId="3FB52226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7CDCFF8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Independence_2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544C3D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WorkValues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A195C6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3.5695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9F9D03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0.00042292</w:t>
            </w:r>
          </w:p>
        </w:tc>
      </w:tr>
      <w:tr w:rsidR="00112D92" w:rsidRPr="001E4C23" w14:paraId="19E04955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2EBDBA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IndoorsEnvironmentallyControlled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D576DD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E1CA8F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3.4862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C8AF4D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0.00057125</w:t>
            </w:r>
          </w:p>
        </w:tc>
      </w:tr>
      <w:tr w:rsidR="00112D92" w:rsidRPr="001E4C23" w14:paraId="014D3304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C69F83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PhilosophyandTheology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863B0D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383182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3.4325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743061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0.00069152</w:t>
            </w:r>
          </w:p>
        </w:tc>
      </w:tr>
      <w:tr w:rsidR="00112D92" w:rsidRPr="001E4C23" w14:paraId="2B8C7254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9AADCB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InteractingWithComputers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AE1740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62C197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3.4316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4D9332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0.00069378</w:t>
            </w:r>
          </w:p>
        </w:tc>
      </w:tr>
      <w:tr w:rsidR="00112D92" w:rsidRPr="001E4C23" w14:paraId="42FC2349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60AD07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ResolvingConflictsandNegotiatingwithOthers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7EC37C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C2593C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3.4255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8A23C9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0.00070878</w:t>
            </w:r>
          </w:p>
        </w:tc>
      </w:tr>
      <w:tr w:rsidR="00112D92" w:rsidRPr="001E4C23" w14:paraId="3EE48C6E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DE26F9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SpeedofClosure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2E036B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EA1020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3.4166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1D7625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0.00073138</w:t>
            </w:r>
          </w:p>
        </w:tc>
      </w:tr>
      <w:tr w:rsidR="00112D92" w:rsidRPr="001E4C23" w14:paraId="1CE84315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0EC363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SpendTimeSitting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0E9068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6ABDFA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3.3823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AB0D50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0.00082479</w:t>
            </w:r>
          </w:p>
        </w:tc>
      </w:tr>
      <w:tr w:rsidR="00112D92" w:rsidRPr="001E4C23" w14:paraId="5CA8D17F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5624D8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JudgingtheQualitiesofThingsServicesorPeople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745FAA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2ADD01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3.3044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11563F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0.00108</w:t>
            </w:r>
          </w:p>
        </w:tc>
      </w:tr>
      <w:tr w:rsidR="00112D92" w:rsidRPr="001E4C23" w14:paraId="23E0EFBF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379DC2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SpeechRecognition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50007B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D356DE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3.1814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5C6BA2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0.0016364</w:t>
            </w:r>
          </w:p>
        </w:tc>
      </w:tr>
      <w:tr w:rsidR="00112D92" w:rsidRPr="001E4C23" w14:paraId="34D7687F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75A29F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SchedulingWorkandActivities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90979D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B94306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3.1586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F10DC1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0.0017644</w:t>
            </w:r>
          </w:p>
        </w:tc>
      </w:tr>
      <w:tr w:rsidR="00112D92" w:rsidRPr="001E4C23" w14:paraId="037C3AA5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6D08E5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   Telephone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9F0FD3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D2EF28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3.1531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D1A42A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0.0017969</w:t>
            </w:r>
          </w:p>
        </w:tc>
      </w:tr>
      <w:tr w:rsidR="00112D92" w:rsidRPr="001E4C23" w14:paraId="6A5A085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FE278F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TherapyandCounseling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E47C8A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2EA044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6B35F4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0.0020564</w:t>
            </w:r>
          </w:p>
        </w:tc>
      </w:tr>
      <w:tr w:rsidR="00112D92" w:rsidRPr="001E4C23" w14:paraId="7C60631C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AFE051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ComputersandElectronics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E16DC6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E128EC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3.0786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8FCFC1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0.0022929</w:t>
            </w:r>
          </w:p>
        </w:tc>
      </w:tr>
      <w:tr w:rsidR="00112D92" w:rsidRPr="001E4C23" w14:paraId="5D705FD5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8C7181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CoachingandDevelopingOthers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8F3176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0D65C8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3.0537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AA7ABA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0.0024852</w:t>
            </w:r>
          </w:p>
        </w:tc>
      </w:tr>
      <w:tr w:rsidR="00112D92" w:rsidRPr="001E4C23" w14:paraId="5BB906BB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B19637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StructuredversusUnstructuredWork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80AAEF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CE6290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3.0374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4C16E8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0.0026191</w:t>
            </w:r>
          </w:p>
        </w:tc>
      </w:tr>
      <w:tr w:rsidR="00112D92" w:rsidRPr="001E4C23" w14:paraId="45469512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44412C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PersonnelandHumanResources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291CDF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E96420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2.9805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56F2E0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0.0031393</w:t>
            </w:r>
          </w:p>
        </w:tc>
      </w:tr>
      <w:tr w:rsidR="00112D92" w:rsidRPr="001E4C23" w14:paraId="7D50D0F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FD1A03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MathematicalReasoning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7FB4AA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E6C7E4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2.9326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3542D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0.003649</w:t>
            </w:r>
          </w:p>
        </w:tc>
      </w:tr>
      <w:tr w:rsidR="00112D92" w:rsidRPr="001E4C23" w14:paraId="4AD8A1C6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06CB44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OperationsAnalysis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54CABB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96332A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2.9215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D9A7DC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0.0037765</w:t>
            </w:r>
          </w:p>
        </w:tc>
      </w:tr>
      <w:tr w:rsidR="00112D92" w:rsidRPr="001E4C23" w14:paraId="085DE0A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73C2F84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DurationofTypicalWorkWeek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9BBA35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E76420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2.8925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9CF14C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0.004132</w:t>
            </w:r>
          </w:p>
        </w:tc>
      </w:tr>
      <w:tr w:rsidR="00112D92" w:rsidRPr="001E4C23" w14:paraId="071E2E3C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4803AE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CommunicatingwithPersonsOutsideOrganization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65FF69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A84272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2.8168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ADE8EE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0.0052077</w:t>
            </w:r>
          </w:p>
        </w:tc>
      </w:tr>
      <w:tr w:rsidR="00112D92" w:rsidRPr="001E4C23" w14:paraId="37225F6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BE06B3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FacetoFaceDiscussions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B7F133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5123D0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2.7985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7BC8AB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0.0055028</w:t>
            </w:r>
          </w:p>
        </w:tc>
      </w:tr>
      <w:tr w:rsidR="00112D92" w:rsidRPr="001E4C23" w14:paraId="3F05A70D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CB2D2D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FlexibilityofClosure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34FC64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6760D1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2.6976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9E05AB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0.0074223</w:t>
            </w:r>
          </w:p>
        </w:tc>
      </w:tr>
      <w:tr w:rsidR="00112D92" w:rsidRPr="001E4C23" w14:paraId="78978ABD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6E685D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EconomicsandAccounting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4AAA84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206BE0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7B5E82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0.0078095</w:t>
            </w:r>
          </w:p>
        </w:tc>
      </w:tr>
      <w:tr w:rsidR="00112D92" w:rsidRPr="001E4C23" w14:paraId="06B40B14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8B2677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Social   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F378B1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Interests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0E06CF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2.6564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CC1179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0.0083661</w:t>
            </w:r>
          </w:p>
        </w:tc>
      </w:tr>
      <w:tr w:rsidR="00112D92" w:rsidRPr="001E4C23" w14:paraId="1033A37E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419A95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Psychology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782A62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A2E0D4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3C10D9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0.0095852</w:t>
            </w:r>
          </w:p>
        </w:tc>
      </w:tr>
      <w:tr w:rsidR="00112D92" w:rsidRPr="001E4C23" w14:paraId="3FB37934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813C46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Geography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961B28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409BC9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2.5286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495539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0.012019</w:t>
            </w:r>
          </w:p>
        </w:tc>
      </w:tr>
      <w:tr w:rsidR="00112D92" w:rsidRPr="001E4C23" w14:paraId="02A83203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33D9B1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Leadership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D732A4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629C1B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2.4617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AF9F7E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0.014453</w:t>
            </w:r>
          </w:p>
        </w:tc>
      </w:tr>
      <w:tr w:rsidR="00112D92" w:rsidRPr="001E4C23" w14:paraId="76E0C8A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9934F7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CommunicationsandMedia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35B7E4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808BE5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2.4377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27B7FC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0.015422</w:t>
            </w:r>
          </w:p>
        </w:tc>
      </w:tr>
      <w:tr w:rsidR="00112D92" w:rsidRPr="001E4C23" w14:paraId="7FA07A6B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87EC20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AdministrationandManagement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1E751A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23440D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2.3945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9A87BC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0.017322</w:t>
            </w:r>
          </w:p>
        </w:tc>
      </w:tr>
      <w:tr w:rsidR="00112D92" w:rsidRPr="001E4C23" w14:paraId="751E8F15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A855CD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PerformingAdministrativeActivities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948B68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58FE30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2.3631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C05C9E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0.018828</w:t>
            </w:r>
          </w:p>
        </w:tc>
      </w:tr>
      <w:tr w:rsidR="00112D92" w:rsidRPr="001E4C23" w14:paraId="6C8089C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0640A5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AdaptabilityFlexibility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8EEAE2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79C37F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2.3536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F1B7C6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0.019308</w:t>
            </w:r>
          </w:p>
        </w:tc>
      </w:tr>
      <w:tr w:rsidR="00112D92" w:rsidRPr="001E4C23" w14:paraId="06F4E0BA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A329BF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SellingorInfluencingOthers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2972D2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CAAF3E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2.3526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55B9F2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0.019357</w:t>
            </w:r>
          </w:p>
        </w:tc>
      </w:tr>
      <w:tr w:rsidR="00112D92" w:rsidRPr="001E4C23" w14:paraId="47E85BCB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7B5DFF5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ManagementofPersonnelResources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0194FD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618138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4B17BD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0.020972</w:t>
            </w:r>
          </w:p>
        </w:tc>
      </w:tr>
      <w:tr w:rsidR="00112D92" w:rsidRPr="001E4C23" w14:paraId="28BF795A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816442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AttentiontoDetail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9424C7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F7D1E9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2.3045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E0B762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0.021949</w:t>
            </w:r>
          </w:p>
        </w:tc>
      </w:tr>
      <w:tr w:rsidR="00112D92" w:rsidRPr="001E4C23" w14:paraId="1F2BA5C0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49F2F5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CoordinateorLeadOthers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9E8C91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276798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2.3037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621F11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0.021995</w:t>
            </w:r>
          </w:p>
        </w:tc>
      </w:tr>
      <w:tr w:rsidR="00112D92" w:rsidRPr="001E4C23" w14:paraId="140EFEB2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88283C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CoordinatingtheWorkandActivitiesofOthers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20638A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3B7D32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2.2704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E2B740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0.023968</w:t>
            </w:r>
          </w:p>
        </w:tc>
      </w:tr>
      <w:tr w:rsidR="00112D92" w:rsidRPr="001E4C23" w14:paraId="53D49BB2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E4DB78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Mathematics_1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68666C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D2089C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2.1955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452495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0.028974</w:t>
            </w:r>
          </w:p>
        </w:tc>
      </w:tr>
      <w:tr w:rsidR="00112D92" w:rsidRPr="001E4C23" w14:paraId="566B228C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E65D6A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ConsequenceofError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3E7A59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8C8A08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2.1837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3C2E22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0.029843</w:t>
            </w:r>
          </w:p>
        </w:tc>
      </w:tr>
      <w:tr w:rsidR="00112D92" w:rsidRPr="001E4C23" w14:paraId="1CC827CC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719450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ServiceOrientation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F79F42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498A1D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E85598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0.032444</w:t>
            </w:r>
          </w:p>
        </w:tc>
      </w:tr>
      <w:tr w:rsidR="00112D92" w:rsidRPr="001E4C23" w14:paraId="19F16FD4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5AB86D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MonitorProcessesMaterialsorSurroundings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060B5C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9298A2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2.1348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9A6AAC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0.033678</w:t>
            </w:r>
          </w:p>
        </w:tc>
      </w:tr>
      <w:tr w:rsidR="00112D92" w:rsidRPr="001E4C23" w14:paraId="0D05DA06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E5BD6F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4523EA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23AA21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E68941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D92" w:rsidRPr="001E4C23" w14:paraId="1B0AB5F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489DD5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SpendTimeKneelingCrouchingStoopingorCrawling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7FD1F2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4A219F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-5.9534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9CB65B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8.11E-09</w:t>
            </w:r>
          </w:p>
        </w:tc>
      </w:tr>
      <w:tr w:rsidR="00112D92" w:rsidRPr="001E4C23" w14:paraId="1B2B05E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4F28D7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StaticStrength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829901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D8A240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-5.7125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795715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2.93E-08</w:t>
            </w:r>
          </w:p>
        </w:tc>
      </w:tr>
      <w:tr w:rsidR="00112D92" w:rsidRPr="001E4C23" w14:paraId="6E71111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C8E583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MultilimbCoordination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BDA318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CAA1CA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-5.5934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51AC12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5.44E-08</w:t>
            </w:r>
          </w:p>
        </w:tc>
      </w:tr>
      <w:tr w:rsidR="00112D92" w:rsidRPr="001E4C23" w14:paraId="1CF20DA3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2A99F5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SpendTimeBendingorTwistingtheBody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052630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3AD297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-5.5346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51D37C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7.36E-08</w:t>
            </w:r>
          </w:p>
        </w:tc>
      </w:tr>
      <w:tr w:rsidR="00112D92" w:rsidRPr="001E4C23" w14:paraId="3D622F7E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D01E41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CrampedWorkSpaceAwkwardPositions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C98BB0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A4AA4A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-5.4708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C9B503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1.02E-07</w:t>
            </w:r>
          </w:p>
        </w:tc>
      </w:tr>
      <w:tr w:rsidR="00112D92" w:rsidRPr="001E4C23" w14:paraId="21FC9E22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7AC4CDD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HandlingandMovingObjects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B1A6FF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0478C3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-5.4265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3DBCAB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1.28E-07</w:t>
            </w:r>
          </w:p>
        </w:tc>
      </w:tr>
      <w:tr w:rsidR="00112D92" w:rsidRPr="001E4C23" w14:paraId="118EDF89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734B350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ManualDexterity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73EFE2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6A7F9B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-5.3087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5232D5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2.30E-07</w:t>
            </w:r>
          </w:p>
        </w:tc>
      </w:tr>
      <w:tr w:rsidR="00112D92" w:rsidRPr="001E4C23" w14:paraId="27828E8F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122537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SpeedofLimbMovement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CE843F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583FE6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-5.2865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3C3543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2.57E-07</w:t>
            </w:r>
          </w:p>
        </w:tc>
      </w:tr>
      <w:tr w:rsidR="00112D92" w:rsidRPr="001E4C23" w14:paraId="14FDDAB9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6A3D00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ExtentFlexibility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56F77D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055B69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-5.2267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34ABB3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3.45E-07</w:t>
            </w:r>
          </w:p>
        </w:tc>
      </w:tr>
      <w:tr w:rsidR="00112D92" w:rsidRPr="001E4C23" w14:paraId="5A470E20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9BC98B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GrossBodyCoordination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33A7B9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5A4400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-5.0671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938FCC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7.49E-07</w:t>
            </w:r>
          </w:p>
        </w:tc>
      </w:tr>
      <w:tr w:rsidR="00112D92" w:rsidRPr="001E4C23" w14:paraId="6DD3BB2A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72F5D0A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   GrossBodyEquilibrium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B53114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CCBA77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-5.0389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BE3662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8.57E-07</w:t>
            </w:r>
          </w:p>
        </w:tc>
      </w:tr>
      <w:tr w:rsidR="00112D92" w:rsidRPr="001E4C23" w14:paraId="41B0478B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EC02CE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ArmHandSteadiness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D874A1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A32732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-5.0059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C778ED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1.00E-06</w:t>
            </w:r>
          </w:p>
        </w:tc>
      </w:tr>
      <w:tr w:rsidR="00112D92" w:rsidRPr="001E4C23" w14:paraId="2E45AE4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2B56D3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OperatingVehiclesMechanizedDevicesorEquipment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52AFED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D804D1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-4.9312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E1B096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1.43E-06</w:t>
            </w:r>
          </w:p>
        </w:tc>
      </w:tr>
      <w:tr w:rsidR="00112D92" w:rsidRPr="001E4C23" w14:paraId="1DACC47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23BDA8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RateControl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D3AFC6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AF1DE5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-4.9229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BEAE70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1.48E-06</w:t>
            </w:r>
          </w:p>
        </w:tc>
      </w:tr>
      <w:tr w:rsidR="00112D92" w:rsidRPr="001E4C23" w14:paraId="2DFEC584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7F9DE6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PerformingGeneralPhysicalActivities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7D6C33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50C7AC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-4.8677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ACF4E6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1.92E-06</w:t>
            </w:r>
          </w:p>
        </w:tc>
      </w:tr>
      <w:tr w:rsidR="00112D92" w:rsidRPr="001E4C23" w14:paraId="5AA3163A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1EC308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Stamina  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D0F2B4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9FCE48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-4.8364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5D86B9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2.22E-06</w:t>
            </w:r>
          </w:p>
        </w:tc>
      </w:tr>
      <w:tr w:rsidR="00112D92" w:rsidRPr="001E4C23" w14:paraId="3DE773B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D98A1A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SpendTimeKeepingorRegainingBalance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37DB9A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94790B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-4.8333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988531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2.25E-06</w:t>
            </w:r>
          </w:p>
        </w:tc>
      </w:tr>
      <w:tr w:rsidR="00112D92" w:rsidRPr="001E4C23" w14:paraId="6C42853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734E0FD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ControlPrecision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4C269F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168383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-4.8166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641901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2.43E-06</w:t>
            </w:r>
          </w:p>
        </w:tc>
      </w:tr>
      <w:tr w:rsidR="00112D92" w:rsidRPr="001E4C23" w14:paraId="66382162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EFDB52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DynamicStrength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61ABE4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B029D5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-4.7505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E5AA35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3.29E-06</w:t>
            </w:r>
          </w:p>
        </w:tc>
      </w:tr>
      <w:tr w:rsidR="00112D92" w:rsidRPr="001E4C23" w14:paraId="4B546B89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26586F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PaceDeterminedbySpeedofEquipment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BF78DD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3086DD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-4.6182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56A553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5.99E-06</w:t>
            </w:r>
          </w:p>
        </w:tc>
      </w:tr>
      <w:tr w:rsidR="00112D92" w:rsidRPr="001E4C23" w14:paraId="32D97565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0AE3BF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RepairingandMaintainingMechanicalEquipment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73F3A5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FAECE2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-4.5786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026FD8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7.14E-06</w:t>
            </w:r>
          </w:p>
        </w:tc>
      </w:tr>
      <w:tr w:rsidR="00112D92" w:rsidRPr="001E4C23" w14:paraId="516FD30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B796A7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ResponseOrientation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BF77CE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080746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-4.5482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AFF5BC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8.17E-06</w:t>
            </w:r>
          </w:p>
        </w:tc>
      </w:tr>
      <w:tr w:rsidR="00112D92" w:rsidRPr="001E4C23" w14:paraId="39BC7F6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9FEA9A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ExposedtoContaminants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9C0234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B16DF1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-4.4913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779764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1.05E-05</w:t>
            </w:r>
          </w:p>
        </w:tc>
      </w:tr>
      <w:tr w:rsidR="00112D92" w:rsidRPr="001E4C23" w14:paraId="14B477AA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F706FE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InanOpenVehicleorEquipment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782CB4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FBE8B5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-4.4399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BF442D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1.31E-05</w:t>
            </w:r>
          </w:p>
        </w:tc>
      </w:tr>
      <w:tr w:rsidR="00112D92" w:rsidRPr="001E4C23" w14:paraId="5FB5641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A5F748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ReactionTime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B06024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091860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-4.3435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9D0861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1.98E-05</w:t>
            </w:r>
          </w:p>
        </w:tc>
      </w:tr>
      <w:tr w:rsidR="00112D92" w:rsidRPr="001E4C23" w14:paraId="3C0F981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CCCCB1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SpendTimeWalkingandRunning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7985FA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B99DD1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-4.2952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8C36BE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2.43E-05</w:t>
            </w:r>
          </w:p>
        </w:tc>
      </w:tr>
      <w:tr w:rsidR="00112D92" w:rsidRPr="001E4C23" w14:paraId="1175A50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D4AB16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VeryHotorColdTemperatures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58395D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418AE3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-4.1027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1DFCAD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5.41E-05</w:t>
            </w:r>
          </w:p>
        </w:tc>
      </w:tr>
      <w:tr w:rsidR="00112D92" w:rsidRPr="001E4C23" w14:paraId="465F33C3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948A7E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SpendTimeStanding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35D2E4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8C4C42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-4.101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FA55FF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5.44E-05</w:t>
            </w:r>
          </w:p>
        </w:tc>
      </w:tr>
      <w:tr w:rsidR="00112D92" w:rsidRPr="001E4C23" w14:paraId="24EF4A32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D51A00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ControllingMachinesandProcesses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F75CEE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58ED53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-4.0706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395CD3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6.16E-05</w:t>
            </w:r>
          </w:p>
        </w:tc>
      </w:tr>
      <w:tr w:rsidR="00112D92" w:rsidRPr="001E4C23" w14:paraId="2D90D5F4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AFE1A0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Realistic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138A14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Interests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48F355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-4.0085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4FE5F0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7.90E-05</w:t>
            </w:r>
          </w:p>
        </w:tc>
      </w:tr>
      <w:tr w:rsidR="00112D92" w:rsidRPr="001E4C23" w14:paraId="66E1100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86CCAE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GlareSensitivity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0B0006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B0BD05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-3.9952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F43CB7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8.33E-05</w:t>
            </w:r>
          </w:p>
        </w:tc>
      </w:tr>
      <w:tr w:rsidR="00112D92" w:rsidRPr="001E4C23" w14:paraId="1DCE141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330FC8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ExposedtoHazardousEquipment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954263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C4B437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-3.976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E68994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9.00E-05</w:t>
            </w:r>
          </w:p>
        </w:tc>
      </w:tr>
      <w:tr w:rsidR="00112D92" w:rsidRPr="001E4C23" w14:paraId="168B2F84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5E5662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ExposedtoMinorBurnsCutsBitesorStings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C8D086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987A17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-3.9757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4A5AD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9.01E-05</w:t>
            </w:r>
          </w:p>
        </w:tc>
      </w:tr>
      <w:tr w:rsidR="00112D92" w:rsidRPr="001E4C23" w14:paraId="41CE5663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74AA8CC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OperationandControl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DE7A67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AEA7DA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-3.9559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0E30F4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9.74E-05</w:t>
            </w:r>
          </w:p>
        </w:tc>
      </w:tr>
      <w:tr w:rsidR="00112D92" w:rsidRPr="001E4C23" w14:paraId="444D9E0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3D4D8E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TrunkStrength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791CD9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F88F21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-3.9555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3BD680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9.76E-05</w:t>
            </w:r>
          </w:p>
        </w:tc>
      </w:tr>
      <w:tr w:rsidR="00112D92" w:rsidRPr="001E4C23" w14:paraId="451E03E6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70B359C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SpendTimeUsingYourHandstoHandleControlorFeelObjectsToolsorContro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B87800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84785D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-3.8892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AE6D8F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0.00012658</w:t>
            </w:r>
          </w:p>
        </w:tc>
      </w:tr>
      <w:tr w:rsidR="00112D92" w:rsidRPr="001E4C23" w14:paraId="191B852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B8860A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ExtremelyBrightorInadequateLighting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9F1A9A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7077A7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-3.8801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4F0E8B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0.00013117</w:t>
            </w:r>
          </w:p>
        </w:tc>
      </w:tr>
      <w:tr w:rsidR="00112D92" w:rsidRPr="001E4C23" w14:paraId="455FE0E5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FCFDB2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ExposedtoWholeBodyVibration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416FA3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089559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-3.8772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FA62ED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0.00013265</w:t>
            </w:r>
          </w:p>
        </w:tc>
      </w:tr>
      <w:tr w:rsidR="00112D92" w:rsidRPr="001E4C23" w14:paraId="735ECFE3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A43958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ExposedtoHighPlaces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DCBF17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3FB86D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-3.874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710F2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0.00013429</w:t>
            </w:r>
          </w:p>
        </w:tc>
      </w:tr>
      <w:tr w:rsidR="00112D92" w:rsidRPr="001E4C23" w14:paraId="75D02A49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75A225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WorkSchedules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7E331C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1FA5E0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-3.7953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CF6741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0.00018198</w:t>
            </w:r>
          </w:p>
        </w:tc>
      </w:tr>
      <w:tr w:rsidR="00112D92" w:rsidRPr="001E4C23" w14:paraId="1C4F1ACB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DF3187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SoundLocalization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1FFA23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6FF0F4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-3.7771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1F9842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0.00019502</w:t>
            </w:r>
          </w:p>
        </w:tc>
      </w:tr>
      <w:tr w:rsidR="00112D92" w:rsidRPr="001E4C23" w14:paraId="722C84B0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1C39CB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NightVision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85ED59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934F0E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-3.6558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F0A88B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0.00030793</w:t>
            </w:r>
          </w:p>
        </w:tc>
      </w:tr>
      <w:tr w:rsidR="00112D92" w:rsidRPr="001E4C23" w14:paraId="13B29A74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0EB3F7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PeripheralVision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BEE5E8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2ACE73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-3.6206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E2DF23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0.00035072</w:t>
            </w:r>
          </w:p>
        </w:tc>
      </w:tr>
      <w:tr w:rsidR="00112D92" w:rsidRPr="001E4C23" w14:paraId="76EC3CD6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5DBFF8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SoundsNoiseLevelsAreDistractingorUncomfortable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3E6980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06381B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-3.6137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474FBC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0.00035979</w:t>
            </w:r>
          </w:p>
        </w:tc>
      </w:tr>
      <w:tr w:rsidR="00112D92" w:rsidRPr="001E4C23" w14:paraId="0D3C39F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FE6D06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SpendTimeClimbingLaddersScaffoldsorPoles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4D5162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DBF5B6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-3.4204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122C06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0.00072155</w:t>
            </w:r>
          </w:p>
        </w:tc>
      </w:tr>
      <w:tr w:rsidR="00112D92" w:rsidRPr="001E4C23" w14:paraId="153EE04C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A88669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OperationMonitoring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DD468A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8BE9DB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-3.4058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B4416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0.00075969</w:t>
            </w:r>
          </w:p>
        </w:tc>
      </w:tr>
      <w:tr w:rsidR="00112D92" w:rsidRPr="001E4C23" w14:paraId="7C9CBAE5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82F741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Troubleshooting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F855DD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A6DBF8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-3.3503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F5936E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0.00092181</w:t>
            </w:r>
          </w:p>
        </w:tc>
      </w:tr>
      <w:tr w:rsidR="00112D92" w:rsidRPr="001E4C23" w14:paraId="3CB337CF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3BAE81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DepthPerception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467835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227770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-3.3261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F0E252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0.0010022</w:t>
            </w:r>
          </w:p>
        </w:tc>
      </w:tr>
      <w:tr w:rsidR="00112D92" w:rsidRPr="001E4C23" w14:paraId="694E526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270CB5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ExposedtoHazardousConditions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C361CA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2F60E2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-3.2808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489E62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0.0011706</w:t>
            </w:r>
          </w:p>
        </w:tc>
      </w:tr>
      <w:tr w:rsidR="00112D92" w:rsidRPr="001E4C23" w14:paraId="23F5C25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7CBC587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Mechanical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09BA52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E1B98D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-3.2793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C266F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0.0011768</w:t>
            </w:r>
          </w:p>
        </w:tc>
      </w:tr>
      <w:tr w:rsidR="00112D92" w:rsidRPr="001E4C23" w14:paraId="3C2E4D0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62C5F1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SpatialOrientation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F47C72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FAFCA9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-3.2635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5FB7E7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0.0012415</w:t>
            </w:r>
          </w:p>
        </w:tc>
      </w:tr>
      <w:tr w:rsidR="00112D92" w:rsidRPr="001E4C23" w14:paraId="313DF353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74DE42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   SpendTimeMakingRepetitiveMotions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2377BF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59CC3D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-3.2194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A11357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0.001441</w:t>
            </w:r>
          </w:p>
        </w:tc>
      </w:tr>
      <w:tr w:rsidR="00112D92" w:rsidRPr="001E4C23" w14:paraId="776FB5F3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0AC74B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ExplosiveStrength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30782B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22DF98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-3.1768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8CA641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0.0016614</w:t>
            </w:r>
          </w:p>
        </w:tc>
      </w:tr>
      <w:tr w:rsidR="00112D92" w:rsidRPr="001E4C23" w14:paraId="247E21AD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3A4306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WearCommonProtectiveorSafetyEquipmentsuchasSafetyShoesGlassesGlo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CE296E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BC3AC1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-3.1584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CAE444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0.0017657</w:t>
            </w:r>
          </w:p>
        </w:tc>
      </w:tr>
      <w:tr w:rsidR="00112D92" w:rsidRPr="001E4C23" w14:paraId="73A934E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5DEA11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HearingSensitivity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8D6045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572089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-3.0507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2BFD05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0.0025093</w:t>
            </w:r>
          </w:p>
        </w:tc>
      </w:tr>
      <w:tr w:rsidR="00112D92" w:rsidRPr="001E4C23" w14:paraId="45F95E0C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D5FA02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PhysicalProximity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8905D1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54F785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-3.0058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4C99F8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0.0028971</w:t>
            </w:r>
          </w:p>
        </w:tc>
      </w:tr>
      <w:tr w:rsidR="00112D92" w:rsidRPr="001E4C23" w14:paraId="6449D36E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A99DD1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EquipmentMaintenance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BC2551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947995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-2.926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AD18E3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0.0037241</w:t>
            </w:r>
          </w:p>
        </w:tc>
      </w:tr>
      <w:tr w:rsidR="00112D92" w:rsidRPr="001E4C23" w14:paraId="2EC1C0E2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7F41220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FingerDexterity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0C3B5E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F24F69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-2.8939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813E83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0.004114</w:t>
            </w:r>
          </w:p>
        </w:tc>
      </w:tr>
      <w:tr w:rsidR="00112D92" w:rsidRPr="001E4C23" w14:paraId="7F6F38EF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A116BA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DynamicFlexibility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95BBF6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FCBD00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-2.8172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8F87A0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0.0052002</w:t>
            </w:r>
          </w:p>
        </w:tc>
      </w:tr>
      <w:tr w:rsidR="00112D92" w:rsidRPr="001E4C23" w14:paraId="5AC19FCA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8E81E7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RepairingandMaintainingElectronicEquipment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BE5759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CDD5B8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-2.8004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30D27E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0.0054713</w:t>
            </w:r>
          </w:p>
        </w:tc>
      </w:tr>
      <w:tr w:rsidR="00112D92" w:rsidRPr="001E4C23" w14:paraId="480DB1A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11BE96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ProductionandProcessing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6D669F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AABF62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-2.79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20E422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0.0056457</w:t>
            </w:r>
          </w:p>
        </w:tc>
      </w:tr>
      <w:tr w:rsidR="00112D92" w:rsidRPr="001E4C23" w14:paraId="5DAD503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06556C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QualityControlAnalysis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ABF7EA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F6A2BB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-2.7753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71B4ED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0.0058992</w:t>
            </w:r>
          </w:p>
        </w:tc>
      </w:tr>
      <w:tr w:rsidR="00112D92" w:rsidRPr="001E4C23" w14:paraId="011C1A04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CEB6FA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IndoorsNotEnvironmentallyControlled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F2818F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05187E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-2.7616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2D7852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0.0061452</w:t>
            </w:r>
          </w:p>
        </w:tc>
      </w:tr>
      <w:tr w:rsidR="00112D92" w:rsidRPr="001E4C23" w14:paraId="75B8604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E1EADB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ImportanceofRepeatingSameTasks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9FA5FE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53D146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-2.7545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34413C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0.0062769</w:t>
            </w:r>
          </w:p>
        </w:tc>
      </w:tr>
      <w:tr w:rsidR="00112D92" w:rsidRPr="001E4C23" w14:paraId="212FB95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D52AEE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Repairing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80DB53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0ED767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-2.6419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0E58BC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0.0087229</w:t>
            </w:r>
          </w:p>
        </w:tc>
      </w:tr>
      <w:tr w:rsidR="00112D92" w:rsidRPr="001E4C23" w14:paraId="52F8BC7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EE52D7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OutdoorsExposedtoWeather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90E34A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106BF4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-2.6182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AE44A0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0.0093377</w:t>
            </w:r>
          </w:p>
        </w:tc>
      </w:tr>
      <w:tr w:rsidR="00112D92" w:rsidRPr="001E4C23" w14:paraId="7DEDE19B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B631DD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OutdoorsUnderCover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47C773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5F5E54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-2.5413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569910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0.011602</w:t>
            </w:r>
          </w:p>
        </w:tc>
      </w:tr>
      <w:tr w:rsidR="00112D92" w:rsidRPr="001E4C23" w14:paraId="40C6D989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9F4E14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AuditoryAttention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27274D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BF87FF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-2.4513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75130B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0.014864</w:t>
            </w:r>
          </w:p>
        </w:tc>
      </w:tr>
      <w:tr w:rsidR="00112D92" w:rsidRPr="001E4C23" w14:paraId="6CB78CAF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7943CA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VisualColorDiscrimination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CE8A5D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4301A8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-2.4436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4758D3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0.01518</w:t>
            </w:r>
          </w:p>
        </w:tc>
      </w:tr>
      <w:tr w:rsidR="00112D92" w:rsidRPr="001E4C23" w14:paraId="5D9F21F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89D12A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WristFingerSpeed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CE08A7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D2D119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-2.4097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50861D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0.016632</w:t>
            </w:r>
          </w:p>
        </w:tc>
      </w:tr>
      <w:tr w:rsidR="00112D92" w:rsidRPr="001E4C23" w14:paraId="50E192F3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CE5FF7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Transportation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E86DED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7207B3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-2.3591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4237F9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0.01903</w:t>
            </w:r>
          </w:p>
        </w:tc>
      </w:tr>
      <w:tr w:rsidR="00112D92" w:rsidRPr="001E4C23" w14:paraId="2C26A9C2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78CF53B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FoodProduction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4CC3CD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A480E4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-2.2816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959914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0.023287</w:t>
            </w:r>
          </w:p>
        </w:tc>
      </w:tr>
      <w:tr w:rsidR="00112D92" w:rsidRPr="001E4C23" w14:paraId="2DF7DDE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24B38F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DraftingLayingOutandSpecifyingTechnicalDevicesPartsandEquipment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AD52C2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F0AC40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-2.1484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B0E484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0.032564</w:t>
            </w:r>
          </w:p>
        </w:tc>
      </w:tr>
      <w:tr w:rsidR="00112D92" w:rsidRPr="001E4C23" w14:paraId="635D964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908C86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InspectingEquipmentStructuresorMaterial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0FCD6F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ECF500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-2.1419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23E841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0.033092</w:t>
            </w:r>
          </w:p>
        </w:tc>
      </w:tr>
      <w:tr w:rsidR="00112D92" w:rsidRPr="001E4C23" w14:paraId="036632DC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185A353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7B89DF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916A9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B31CD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D92" w:rsidRPr="001E4C23" w14:paraId="4D50D030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2B9D1B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DAFA21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5E9235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BFCD3A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D92" w:rsidRPr="001E4C23" w14:paraId="04482359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04F9A7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Gender - 57 items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8E525E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9EB55D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44849E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D92" w:rsidRPr="001E4C23" w14:paraId="6534056C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E80CD8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Positive - associated with being a woman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E5A40E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77813D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49CFA1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D92" w:rsidRPr="001E4C23" w14:paraId="10922A93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7C0E6B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Artistic 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E60A6B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Interests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CE8B45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3.5895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65A483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0.00039319</w:t>
            </w:r>
          </w:p>
        </w:tc>
      </w:tr>
      <w:tr w:rsidR="00112D92" w:rsidRPr="001E4C23" w14:paraId="1CEF144D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277F7C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Independence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F699E3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1E715F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3.5324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942A63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0.00048385</w:t>
            </w:r>
          </w:p>
        </w:tc>
      </w:tr>
      <w:tr w:rsidR="00112D92" w:rsidRPr="001E4C23" w14:paraId="49E31636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AEA87A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SocialOrientation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2637FB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E276C1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3.5204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96A9BA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0.00050533</w:t>
            </w:r>
          </w:p>
        </w:tc>
      </w:tr>
      <w:tr w:rsidR="00112D92" w:rsidRPr="001E4C23" w14:paraId="70F01D49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7D7F1B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Innovation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260694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7B4597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3.4141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CD8B6F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0.00073776</w:t>
            </w:r>
          </w:p>
        </w:tc>
      </w:tr>
      <w:tr w:rsidR="00112D92" w:rsidRPr="001E4C23" w14:paraId="7B44AF10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6A0678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FineArts 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2AFFF4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4E230B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3.3917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47302F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0.00079826</w:t>
            </w:r>
          </w:p>
        </w:tc>
      </w:tr>
      <w:tr w:rsidR="00112D92" w:rsidRPr="001E4C23" w14:paraId="231BD4B0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4FCFF0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SociologyandAnthropology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8CFD5D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84BFC2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3.3478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614B2C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0.00092996</w:t>
            </w:r>
          </w:p>
        </w:tc>
      </w:tr>
      <w:tr w:rsidR="00112D92" w:rsidRPr="001E4C23" w14:paraId="2543EB3E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7DBB2D9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CommunicationsandMedia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0D0E8E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983A0E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3.3209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9BFFC6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0.0010205</w:t>
            </w:r>
          </w:p>
        </w:tc>
      </w:tr>
      <w:tr w:rsidR="00112D92" w:rsidRPr="001E4C23" w14:paraId="5FB739D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9A476D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PhilosophyandTheology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5704E0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06F462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3.3119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7E322B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0.0010524</w:t>
            </w:r>
          </w:p>
        </w:tc>
      </w:tr>
      <w:tr w:rsidR="00112D92" w:rsidRPr="001E4C23" w14:paraId="4201C839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331EC7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Clerical 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D48FCB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41341B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3.3113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1CC9F2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0.0010547</w:t>
            </w:r>
          </w:p>
        </w:tc>
      </w:tr>
      <w:tr w:rsidR="00112D92" w:rsidRPr="001E4C23" w14:paraId="27CAD159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96B099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Dependability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A5D0D9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EDEA10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3.2894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DD5A29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0.0011368</w:t>
            </w:r>
          </w:p>
        </w:tc>
      </w:tr>
      <w:tr w:rsidR="00112D92" w:rsidRPr="001E4C23" w14:paraId="0587EECF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ACE050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Social   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CA45C4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Interests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875BFA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3.2119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8454C2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0.0014779</w:t>
            </w:r>
          </w:p>
        </w:tc>
      </w:tr>
      <w:tr w:rsidR="00112D92" w:rsidRPr="001E4C23" w14:paraId="49818214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AE11ED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Relationships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969EFC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WorkValues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021A4C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3.1143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5BB323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0.0020416</w:t>
            </w:r>
          </w:p>
        </w:tc>
      </w:tr>
      <w:tr w:rsidR="00112D92" w:rsidRPr="001E4C23" w14:paraId="6BCE4ED6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86811E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SpeechClarity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B83C68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964DDD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3.1128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D9EAFE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0.0020518</w:t>
            </w:r>
          </w:p>
        </w:tc>
      </w:tr>
      <w:tr w:rsidR="00112D92" w:rsidRPr="001E4C23" w14:paraId="068C89AA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4B34A7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AdaptabilityFlexibility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D3DD38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7EA049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3.0501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7BF076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0.002514</w:t>
            </w:r>
          </w:p>
        </w:tc>
      </w:tr>
      <w:tr w:rsidR="00112D92" w:rsidRPr="001E4C23" w14:paraId="52A2AA99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889E08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   Cooperation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C7857F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FD46BC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2.9019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37E6E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0.0040144</w:t>
            </w:r>
          </w:p>
        </w:tc>
      </w:tr>
      <w:tr w:rsidR="00112D92" w:rsidRPr="001E4C23" w14:paraId="3440BBC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57798A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ServiceOrientation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8274BA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68E267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2.8794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666E3E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0.0043017</w:t>
            </w:r>
          </w:p>
        </w:tc>
      </w:tr>
      <w:tr w:rsidR="00112D92" w:rsidRPr="001E4C23" w14:paraId="0703B312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2708BF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SpeechRecognition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2B7932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794E6A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2.8075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6618A4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0.0053552</w:t>
            </w:r>
          </w:p>
        </w:tc>
      </w:tr>
      <w:tr w:rsidR="00112D92" w:rsidRPr="001E4C23" w14:paraId="06897210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3F9801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Memorization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5B5032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C46932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2.8057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A87606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0.0053853</w:t>
            </w:r>
          </w:p>
        </w:tc>
      </w:tr>
      <w:tr w:rsidR="00112D92" w:rsidRPr="001E4C23" w14:paraId="35BF9CDC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1E976D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ConcernforOthers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481550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0A79A2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2.751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8D09A6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0.0063417</w:t>
            </w:r>
          </w:p>
        </w:tc>
      </w:tr>
      <w:tr w:rsidR="00112D92" w:rsidRPr="001E4C23" w14:paraId="6E5F805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2F1818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PerformingfororWorkingDirectlywiththePublic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6022D0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C86F08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FC5B28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0.009477</w:t>
            </w:r>
          </w:p>
        </w:tc>
      </w:tr>
      <w:tr w:rsidR="00112D92" w:rsidRPr="001E4C23" w14:paraId="76493466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0CBA7D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OrganizingPlanningandPrioritizingWork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FF3480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31E718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2.6058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1F7461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0.0096723</w:t>
            </w:r>
          </w:p>
        </w:tc>
      </w:tr>
      <w:tr w:rsidR="00112D92" w:rsidRPr="001E4C23" w14:paraId="3C800BCB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716C2EE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Writing  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E504BE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97BC93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2.5369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CE3DC1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0.011746</w:t>
            </w:r>
          </w:p>
        </w:tc>
      </w:tr>
      <w:tr w:rsidR="00112D92" w:rsidRPr="001E4C23" w14:paraId="5875C32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7513A9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Negative - asociated with being a man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242B15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39B213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155179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D92" w:rsidRPr="001E4C23" w14:paraId="41ACE99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8CCB93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SoundLocalization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0E9303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CEC912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-4.3912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A88EB0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1.62E-05</w:t>
            </w:r>
          </w:p>
        </w:tc>
      </w:tr>
      <w:tr w:rsidR="00112D92" w:rsidRPr="001E4C23" w14:paraId="02FF007F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18A50B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SpatialOrientation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246ACC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C5E5E1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-4.2588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B4DCEB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2.84E-05</w:t>
            </w:r>
          </w:p>
        </w:tc>
      </w:tr>
      <w:tr w:rsidR="00112D92" w:rsidRPr="001E4C23" w14:paraId="327F7E9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BC2B15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InanOpenVehicleorEquipment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71A796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DB1301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-4.2431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18FBE2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3.03E-05</w:t>
            </w:r>
          </w:p>
        </w:tc>
      </w:tr>
      <w:tr w:rsidR="00112D92" w:rsidRPr="001E4C23" w14:paraId="385B344B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0275FC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NightVision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191829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64B06D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-4.1894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7530E6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3.79E-05</w:t>
            </w:r>
          </w:p>
        </w:tc>
      </w:tr>
      <w:tr w:rsidR="00112D92" w:rsidRPr="001E4C23" w14:paraId="77D9D068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DF1FCA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SpendTimeClimbingLaddersScaffoldsorPoles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776A9F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E629ED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-4.101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874E74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5.44E-05</w:t>
            </w:r>
          </w:p>
        </w:tc>
      </w:tr>
      <w:tr w:rsidR="00112D92" w:rsidRPr="001E4C23" w14:paraId="5D677E7E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7A1D0D6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Mechanical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79830B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4919F8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-4.0904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1A260C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5.68E-05</w:t>
            </w:r>
          </w:p>
        </w:tc>
      </w:tr>
      <w:tr w:rsidR="00112D92" w:rsidRPr="001E4C23" w14:paraId="498FD740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66C9D8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PeripheralVision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FE5657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E72835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-4.0362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A26477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7.07E-05</w:t>
            </w:r>
          </w:p>
        </w:tc>
      </w:tr>
      <w:tr w:rsidR="00112D92" w:rsidRPr="001E4C23" w14:paraId="0FF843FA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E418F3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OperatingVehiclesMechanizedDevicesorEquipment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420DA9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B6EE55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-3.9368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861189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0.00010506</w:t>
            </w:r>
          </w:p>
        </w:tc>
      </w:tr>
      <w:tr w:rsidR="00112D92" w:rsidRPr="001E4C23" w14:paraId="4699EFE0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254845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GlareSensitivity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F66ECF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A9E231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-3.8362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FB3FA6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0.00015547</w:t>
            </w:r>
          </w:p>
        </w:tc>
      </w:tr>
      <w:tr w:rsidR="00112D92" w:rsidRPr="001E4C23" w14:paraId="6F9E5646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A942F8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Realistic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1F02F0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Interests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647EE7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-3.7558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09502F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0.00021151</w:t>
            </w:r>
          </w:p>
        </w:tc>
      </w:tr>
      <w:tr w:rsidR="00112D92" w:rsidRPr="001E4C23" w14:paraId="49AE0F94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860B84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InspectingEquipmentStructuresorMaterial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189B8E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B86881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-3.7294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31F0FC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0.00023373</w:t>
            </w:r>
          </w:p>
        </w:tc>
      </w:tr>
      <w:tr w:rsidR="00112D92" w:rsidRPr="001E4C23" w14:paraId="0A776E4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5986E0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BuildingandConstruction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3C173B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F80C1F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-3.6899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99D169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0.00027115</w:t>
            </w:r>
          </w:p>
        </w:tc>
      </w:tr>
      <w:tr w:rsidR="00112D92" w:rsidRPr="001E4C23" w14:paraId="16090A7E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2CD623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DepthPerception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C3DD76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B7E960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-3.634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24ED9D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0.00033381</w:t>
            </w:r>
          </w:p>
        </w:tc>
      </w:tr>
      <w:tr w:rsidR="00112D92" w:rsidRPr="001E4C23" w14:paraId="650D680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73E44C6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ReactionTime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852FF7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31ED34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-3.6324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09CA90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0.00033572</w:t>
            </w:r>
          </w:p>
        </w:tc>
      </w:tr>
      <w:tr w:rsidR="00112D92" w:rsidRPr="001E4C23" w14:paraId="553A8CFE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E5BCED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Troubleshooting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31C190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7F9F1F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-3.594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AC4A6A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0.00038673</w:t>
            </w:r>
          </w:p>
        </w:tc>
      </w:tr>
      <w:tr w:rsidR="00112D92" w:rsidRPr="001E4C23" w14:paraId="3C740C6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23FBFD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ExposedtoHazardousEquipment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2AEA31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0B2C3D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-3.5502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50F712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0.00045374</w:t>
            </w:r>
          </w:p>
        </w:tc>
      </w:tr>
      <w:tr w:rsidR="00112D92" w:rsidRPr="001E4C23" w14:paraId="2EC330E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4B0BB5B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EngineeringandTechnology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B46E41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9A9A33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-3.5093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BE86DA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0.00052597</w:t>
            </w:r>
          </w:p>
        </w:tc>
      </w:tr>
      <w:tr w:rsidR="00112D92" w:rsidRPr="001E4C23" w14:paraId="42D7AA04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137DF3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Installation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77B1DE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93696A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-3.5039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E3E9B4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0.00053619</w:t>
            </w:r>
          </w:p>
        </w:tc>
      </w:tr>
      <w:tr w:rsidR="00112D92" w:rsidRPr="001E4C23" w14:paraId="4F9E5785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6A2305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ExposedtoHighPlaces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725987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85676F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-3.4775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81F30C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0.00058939</w:t>
            </w:r>
          </w:p>
        </w:tc>
      </w:tr>
      <w:tr w:rsidR="00112D92" w:rsidRPr="001E4C23" w14:paraId="15402DFC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890696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RateControl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7275C7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C13443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-3.337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A2C6C3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0.00096526</w:t>
            </w:r>
          </w:p>
        </w:tc>
      </w:tr>
      <w:tr w:rsidR="00112D92" w:rsidRPr="001E4C23" w14:paraId="4DBB796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A30D26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EstimatingtheQuantifiableCharacteristicsofProductsEventsorInform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E0543B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B038C1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-3.3335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222023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0.00097716</w:t>
            </w:r>
          </w:p>
        </w:tc>
      </w:tr>
      <w:tr w:rsidR="00112D92" w:rsidRPr="001E4C23" w14:paraId="79B306D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C2D4F9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ControlPrecision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1523DC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B18B57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-3.3051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DF561B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0.0010773</w:t>
            </w:r>
          </w:p>
        </w:tc>
      </w:tr>
      <w:tr w:rsidR="00112D92" w:rsidRPr="001E4C23" w14:paraId="19666BAA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4196FA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OperationandControl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EDCE03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A9163B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-3.2087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6AB018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0.0014938</w:t>
            </w:r>
          </w:p>
        </w:tc>
      </w:tr>
      <w:tr w:rsidR="00112D92" w:rsidRPr="001E4C23" w14:paraId="6D49A9FF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93D278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RepairingandMaintainingMechanicalEquipment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A217C6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1AE042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-3.1978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BE3629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0.0015492</w:t>
            </w:r>
          </w:p>
        </w:tc>
      </w:tr>
      <w:tr w:rsidR="00112D92" w:rsidRPr="001E4C23" w14:paraId="02E44B6F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E0B7A7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Physics  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967327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708521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-3.1233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541A85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0.0019822</w:t>
            </w:r>
          </w:p>
        </w:tc>
      </w:tr>
      <w:tr w:rsidR="00112D92" w:rsidRPr="001E4C23" w14:paraId="5D1DFBD6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0B2E806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OutdoorsExposedtoWeather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201715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C654F9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-3.1047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5AA30C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0.0021063</w:t>
            </w:r>
          </w:p>
        </w:tc>
      </w:tr>
      <w:tr w:rsidR="00112D92" w:rsidRPr="001E4C23" w14:paraId="0BD653CF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62532DC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WearSpecializedProtectiveorSafetyEquipmentsuchasBreathingApparat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C0F76B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84950D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-3.0452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FB05C6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0.002554</w:t>
            </w:r>
          </w:p>
        </w:tc>
      </w:tr>
      <w:tr w:rsidR="00112D92" w:rsidRPr="001E4C23" w14:paraId="256E4123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859E4F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TechnologyDesign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BB2D85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72242F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-3.0194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86F006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0.0027741</w:t>
            </w:r>
          </w:p>
        </w:tc>
      </w:tr>
      <w:tr w:rsidR="00112D92" w:rsidRPr="001E4C23" w14:paraId="63F3F9E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1C5A28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ExposedtoWholeBodyVibration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5F8BB1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22EDF2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-2.9212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B3323D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0.0037804</w:t>
            </w:r>
          </w:p>
        </w:tc>
      </w:tr>
      <w:tr w:rsidR="00112D92" w:rsidRPr="001E4C23" w14:paraId="40F96A42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21C6EF3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Repairing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7D47BE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DA1519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-2.8776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0C3C21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0.0043262</w:t>
            </w:r>
          </w:p>
        </w:tc>
      </w:tr>
      <w:tr w:rsidR="00112D92" w:rsidRPr="001E4C23" w14:paraId="57FE7B1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B6E3C8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ExtremelyBrightorInadequateLighting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F148C4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256C1C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-2.8622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554F9C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0.0045359</w:t>
            </w:r>
          </w:p>
        </w:tc>
      </w:tr>
      <w:tr w:rsidR="00112D92" w:rsidRPr="001E4C23" w14:paraId="296C482E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8C505A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VeryHotorColdTemperatures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977ECB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8C199D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-2.8092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6370FF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0.0053277</w:t>
            </w:r>
          </w:p>
        </w:tc>
      </w:tr>
      <w:tr w:rsidR="00112D92" w:rsidRPr="001E4C23" w14:paraId="6A4C7EA5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3A19D13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   Investigative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B7B45C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Interests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32FC7B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-2.7955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B0E9A9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0.0055527</w:t>
            </w:r>
          </w:p>
        </w:tc>
      </w:tr>
      <w:tr w:rsidR="00112D92" w:rsidRPr="001E4C23" w14:paraId="38C4077F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13A3753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EvaluatingInformationtoDetermineCompliancewithStandards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0D4300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74216E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-2.573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D74E6B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0.010613</w:t>
            </w:r>
          </w:p>
        </w:tc>
      </w:tr>
      <w:tr w:rsidR="00112D92" w:rsidRPr="001E4C23" w14:paraId="1265ECC2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center"/>
            <w:hideMark/>
          </w:tcPr>
          <w:p w14:paraId="5360674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EquipmentMaintenance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4670E5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09D3F7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-2.5625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B98DD1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0.010934</w:t>
            </w:r>
          </w:p>
        </w:tc>
      </w:tr>
      <w:tr w:rsidR="00112D92" w:rsidRPr="001E4C23" w14:paraId="022E906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6B38938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481C0E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D2EDD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FAE4F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D92" w:rsidRPr="001E4C23" w14:paraId="65B4C60C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4F65990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7AB84F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1810A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42CCB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D92" w:rsidRPr="001E4C23" w14:paraId="0EF90F65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631EA95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Brain health - 39 items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A52D5B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DE351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A751C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D92" w:rsidRPr="001E4C23" w14:paraId="1B9B37A5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03D04FD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9939CC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F28EE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61237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D92" w:rsidRPr="001E4C23" w14:paraId="45C6ACFC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2CB2887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AnalyticalThinking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82AEB3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8D911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4.0766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03F47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6.01E-05</w:t>
            </w:r>
          </w:p>
        </w:tc>
      </w:tr>
      <w:tr w:rsidR="00112D92" w:rsidRPr="001E4C23" w14:paraId="3A58AF70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71E71B8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InformationOrdering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A17A8E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8B7EC8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3.9901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FACB5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8.50E-05</w:t>
            </w:r>
          </w:p>
        </w:tc>
      </w:tr>
      <w:tr w:rsidR="00112D92" w:rsidRPr="001E4C23" w14:paraId="4F99BCB5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774F30C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AchievementEffort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41035D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EF2FD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3.9348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0AE25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0.00010586</w:t>
            </w:r>
          </w:p>
        </w:tc>
      </w:tr>
      <w:tr w:rsidR="00112D92" w:rsidRPr="001E4C23" w14:paraId="01658062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57E93FD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IdentifyingObjectsActionsandEvents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A4253D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978FA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3.8641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6E37F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0.00013957</w:t>
            </w:r>
          </w:p>
        </w:tc>
      </w:tr>
      <w:tr w:rsidR="00112D92" w:rsidRPr="001E4C23" w14:paraId="79FB8D80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2DFAE2E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Support  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CE0883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WorkValues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D5D34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3.7927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17E6B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0.00018378</w:t>
            </w:r>
          </w:p>
        </w:tc>
      </w:tr>
      <w:tr w:rsidR="00112D92" w:rsidRPr="001E4C23" w14:paraId="1AD3D79E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42706FD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SystemsAnalysis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E8087F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ECF34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3.6278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3E085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0.0003415</w:t>
            </w:r>
          </w:p>
        </w:tc>
      </w:tr>
      <w:tr w:rsidR="00112D92" w:rsidRPr="001E4C23" w14:paraId="670F67B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4C03773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Mathematics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C01DA1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E178A8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3.5921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2A3A6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0.00038941</w:t>
            </w:r>
          </w:p>
        </w:tc>
      </w:tr>
      <w:tr w:rsidR="00112D92" w:rsidRPr="001E4C23" w14:paraId="48C90B5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5509EF2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CriticalThinking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929978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A7958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3.5737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2104F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0.00041658</w:t>
            </w:r>
          </w:p>
        </w:tc>
      </w:tr>
      <w:tr w:rsidR="00112D92" w:rsidRPr="001E4C23" w14:paraId="017924D9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63C3FF4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MonitorProcessesMaterialsorSurroundings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124893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B05DE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3.4841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0ED11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0.00057573</w:t>
            </w:r>
          </w:p>
        </w:tc>
      </w:tr>
      <w:tr w:rsidR="00112D92" w:rsidRPr="001E4C23" w14:paraId="252A133B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1F874E1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ComplexProblemSolving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4CC414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F0C2C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3.4362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6D322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0.00068262</w:t>
            </w:r>
          </w:p>
        </w:tc>
      </w:tr>
      <w:tr w:rsidR="00112D92" w:rsidRPr="001E4C23" w14:paraId="7C70B8E6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5A308B1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AnalyzingDataorInformation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3549DD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38FD1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3.4225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51C14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0.00071629</w:t>
            </w:r>
          </w:p>
        </w:tc>
      </w:tr>
      <w:tr w:rsidR="00112D92" w:rsidRPr="001E4C23" w14:paraId="47404BAA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0B72564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WorkingConditions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C64AC0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WorkValues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29226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3.4015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1A6FD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0.0007712</w:t>
            </w:r>
          </w:p>
        </w:tc>
      </w:tr>
      <w:tr w:rsidR="00112D92" w:rsidRPr="001E4C23" w14:paraId="3DF3025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08A38F1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InteractingWithComputers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5B4AF5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B72B2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3.3678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FEE70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0.00086753</w:t>
            </w:r>
          </w:p>
        </w:tc>
      </w:tr>
      <w:tr w:rsidR="00112D92" w:rsidRPr="001E4C23" w14:paraId="086679F3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2EAD9FE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EstimatingtheQuantifiableCharacteristicsofProductsEventsorInform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5DCCBD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83FBC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3.3526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5EB58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0.00091476</w:t>
            </w:r>
          </w:p>
        </w:tc>
      </w:tr>
      <w:tr w:rsidR="00112D92" w:rsidRPr="001E4C23" w14:paraId="691B410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5E610F7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SystemsEvaluation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C9ACD7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C9903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3.3042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AE987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0.0010805</w:t>
            </w:r>
          </w:p>
        </w:tc>
      </w:tr>
      <w:tr w:rsidR="00112D92" w:rsidRPr="001E4C23" w14:paraId="1B8BC75E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559A8DD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Persistence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541862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C4F78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5838E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0.0012477</w:t>
            </w:r>
          </w:p>
        </w:tc>
      </w:tr>
      <w:tr w:rsidR="00112D92" w:rsidRPr="001E4C23" w14:paraId="557C7E29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5C6C25A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Initiative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BEC927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BAC3A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3.2076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F1C0C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0.0014994</w:t>
            </w:r>
          </w:p>
        </w:tc>
      </w:tr>
      <w:tr w:rsidR="00112D92" w:rsidRPr="001E4C23" w14:paraId="02EBE8A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2400C0C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Achievement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BEFE44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WorkValues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15B07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3.2025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20A1C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0.0015248</w:t>
            </w:r>
          </w:p>
        </w:tc>
      </w:tr>
      <w:tr w:rsidR="00112D92" w:rsidRPr="001E4C23" w14:paraId="75D702C6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2F49047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JudgmentandDecisionMaking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F3D331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DE768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3.2023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765CE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0.0015262</w:t>
            </w:r>
          </w:p>
        </w:tc>
      </w:tr>
      <w:tr w:rsidR="00112D92" w:rsidRPr="001E4C23" w14:paraId="69CB7ADF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5492659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Recognition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F50D8E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WorkValues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9EF25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3.1607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C398D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0.0017526</w:t>
            </w:r>
          </w:p>
        </w:tc>
      </w:tr>
      <w:tr w:rsidR="00112D92" w:rsidRPr="001E4C23" w14:paraId="7A31CBF2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3E35A62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OperationsAnalysis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B33607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0951B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91673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0.0020911</w:t>
            </w:r>
          </w:p>
        </w:tc>
      </w:tr>
      <w:tr w:rsidR="00112D92" w:rsidRPr="001E4C23" w14:paraId="227DBE4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636A05B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ProblemSensitivity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56B033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665F5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64863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0.0029426</w:t>
            </w:r>
          </w:p>
        </w:tc>
      </w:tr>
      <w:tr w:rsidR="00112D92" w:rsidRPr="001E4C23" w14:paraId="5F78CABD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4CF8880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MakingDecisionsandSolvingProblems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58721C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28843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2.9998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6554F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0.0029533</w:t>
            </w:r>
          </w:p>
        </w:tc>
      </w:tr>
      <w:tr w:rsidR="00112D92" w:rsidRPr="001E4C23" w14:paraId="7B85465F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3806940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ConsequenceofError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F6A4C9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098B4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2.9904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31332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0.0030427</w:t>
            </w:r>
          </w:p>
        </w:tc>
      </w:tr>
      <w:tr w:rsidR="00112D92" w:rsidRPr="001E4C23" w14:paraId="5699C373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42E9A29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ManagementofFinancialResources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8108E3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2BE53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061D2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0.0035322</w:t>
            </w:r>
          </w:p>
        </w:tc>
      </w:tr>
      <w:tr w:rsidR="00112D92" w:rsidRPr="001E4C23" w14:paraId="2D55DA6F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63EC01E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NumberFacility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011965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C173E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87445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0.0036565</w:t>
            </w:r>
          </w:p>
        </w:tc>
      </w:tr>
      <w:tr w:rsidR="00112D92" w:rsidRPr="001E4C23" w14:paraId="677047A4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51A98E7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ResponsibilityforOutcomesandResults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0CB69A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A0561A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2.9271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13ECC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0.0037121</w:t>
            </w:r>
          </w:p>
        </w:tc>
      </w:tr>
      <w:tr w:rsidR="00112D92" w:rsidRPr="001E4C23" w14:paraId="78A9F264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5979503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DeductiveReasoning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E08496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F5611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2.9169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9B8E2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0.0038308</w:t>
            </w:r>
          </w:p>
        </w:tc>
      </w:tr>
      <w:tr w:rsidR="00112D92" w:rsidRPr="001E4C23" w14:paraId="72AF681A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2AC4E05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OrganizingPlanningandPrioritizingWork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DDE2BD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F43A0B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2.8996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79FB6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0.0040426</w:t>
            </w:r>
          </w:p>
        </w:tc>
      </w:tr>
      <w:tr w:rsidR="00112D92" w:rsidRPr="001E4C23" w14:paraId="7204A9D3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4E398FA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Monitoring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149BEC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28DDD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2.8633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D268A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0.0045207</w:t>
            </w:r>
          </w:p>
        </w:tc>
      </w:tr>
      <w:tr w:rsidR="00112D92" w:rsidRPr="001E4C23" w14:paraId="5C3E6691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37F3EC7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GettingInformation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3C3E2A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DB14CF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BA118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0.0050109</w:t>
            </w:r>
          </w:p>
        </w:tc>
      </w:tr>
      <w:tr w:rsidR="00112D92" w:rsidRPr="001E4C23" w14:paraId="18B2F015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60F1A74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PerceptualSpeed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1AC6B5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9F138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BC952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0.0054654</w:t>
            </w:r>
          </w:p>
        </w:tc>
      </w:tr>
      <w:tr w:rsidR="00112D92" w:rsidRPr="001E4C23" w14:paraId="3CD904ED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23B1134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MathematicalReasoning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B3E10E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1AE33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8B1CB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0.0058168</w:t>
            </w:r>
          </w:p>
        </w:tc>
      </w:tr>
      <w:tr w:rsidR="00112D92" w:rsidRPr="001E4C23" w14:paraId="6F6BD967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6C9EC24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Mathematics_1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18FF0E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191F3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2.7354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D03AC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0.006642</w:t>
            </w:r>
          </w:p>
        </w:tc>
      </w:tr>
      <w:tr w:rsidR="00112D92" w:rsidRPr="001E4C23" w14:paraId="78D7B4D4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178040F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   AttentiontoDetail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E487FE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E604BD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2.7328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49448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0.0066923</w:t>
            </w:r>
          </w:p>
        </w:tc>
      </w:tr>
      <w:tr w:rsidR="00112D92" w:rsidRPr="001E4C23" w14:paraId="788736D0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0641208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ManagementofMaterialResources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B89AA1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Skills   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4F266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80DC1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0.0071224</w:t>
            </w:r>
          </w:p>
        </w:tc>
      </w:tr>
      <w:tr w:rsidR="00112D92" w:rsidRPr="001E4C23" w14:paraId="5E27ADC3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764EC41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Leadership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6C4BFC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FE1C0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85C6C8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0.0072773</w:t>
            </w:r>
          </w:p>
        </w:tc>
      </w:tr>
      <w:tr w:rsidR="00112D92" w:rsidRPr="001E4C23" w14:paraId="1AFB17F9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3341FA2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5260AE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F7DE36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893D22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D92" w:rsidRPr="001E4C23" w14:paraId="02ECE065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2DD35E0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ForeignLanguage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0CB4A0D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E492D7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-2.7505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E20BD6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0.0063503</w:t>
            </w:r>
          </w:p>
        </w:tc>
      </w:tr>
      <w:tr w:rsidR="00112D92" w:rsidRPr="001E4C23" w14:paraId="1D59FE1B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54693963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3CB7BB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56B3F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41D37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D92" w:rsidRPr="001E4C23" w14:paraId="6E7DC73F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20761A0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DD1CF5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0D2BE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5A265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D92" w:rsidRPr="001E4C23" w14:paraId="530F5185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6A51AE7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NART - 8 items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A9E67A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FACDB5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B2450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D92" w:rsidRPr="001E4C23" w14:paraId="0C4D09EC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0DB740D9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A3F7D0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AC583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C1650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D92" w:rsidRPr="001E4C23" w14:paraId="17A081DE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02825C0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Artistic 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E125D3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Interests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8E5EC0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5.1803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D5A17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4.33E-07</w:t>
            </w:r>
          </w:p>
        </w:tc>
      </w:tr>
      <w:tr w:rsidR="00112D92" w:rsidRPr="001E4C23" w14:paraId="2ABFF100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03A2D79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FineArts 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935DA08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Knowledge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FA296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4.5252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12BBE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9.04E-06</w:t>
            </w:r>
          </w:p>
        </w:tc>
      </w:tr>
      <w:tr w:rsidR="00112D92" w:rsidRPr="001E4C23" w14:paraId="62E3A0DC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208D638B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Innovation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B309D7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15D37E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5F6CF4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3.66E-05</w:t>
            </w:r>
          </w:p>
        </w:tc>
      </w:tr>
      <w:tr w:rsidR="00112D92" w:rsidRPr="001E4C23" w14:paraId="4503CEE5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519EF80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ThinkingCreatively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A9F0CA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WorkActivities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B514CC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3.6928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EB9D7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0.00026824</w:t>
            </w:r>
          </w:p>
        </w:tc>
      </w:tr>
      <w:tr w:rsidR="00112D92" w:rsidRPr="001E4C23" w14:paraId="4D0640D3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3E24EEAC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Originality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9E52144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Abilities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639ECF1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3.5274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43BF15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0.0004928</w:t>
            </w:r>
          </w:p>
        </w:tc>
      </w:tr>
      <w:tr w:rsidR="00112D92" w:rsidRPr="001E4C23" w14:paraId="46CCC4FA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03F1C156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C92BC2F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4A3CE7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0F3E10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2D92" w:rsidRPr="001E4C23" w14:paraId="7D021A52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38AD8A81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Telephone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4A74EFA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WorkContext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8DBE09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-3.6853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C04ACB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0.00027582</w:t>
            </w:r>
          </w:p>
        </w:tc>
      </w:tr>
      <w:tr w:rsidR="00112D92" w:rsidRPr="001E4C23" w14:paraId="1FF8D0A3" w14:textId="77777777" w:rsidTr="00AC0145">
        <w:trPr>
          <w:trHeight w:val="300"/>
        </w:trPr>
        <w:tc>
          <w:tcPr>
            <w:tcW w:w="5594" w:type="dxa"/>
            <w:shd w:val="clear" w:color="auto" w:fill="auto"/>
            <w:noWrap/>
            <w:vAlign w:val="bottom"/>
            <w:hideMark/>
          </w:tcPr>
          <w:p w14:paraId="54B8AE0E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Integrity          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BFA2913" w14:textId="77777777" w:rsidR="00112D92" w:rsidRPr="00AC0145" w:rsidRDefault="00112D92" w:rsidP="0011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WorkStyles 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069D82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-3.4688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D57BBD" w14:textId="77777777" w:rsidR="00112D92" w:rsidRPr="00AC0145" w:rsidRDefault="00112D92" w:rsidP="00112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0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0.00060787</w:t>
            </w:r>
          </w:p>
        </w:tc>
      </w:tr>
    </w:tbl>
    <w:p w14:paraId="035E41E6" w14:textId="4F59FA22" w:rsidR="000F73BE" w:rsidRDefault="000F73BE">
      <w:pPr>
        <w:rPr>
          <w:rFonts w:ascii="Arial" w:hAnsi="Arial" w:cs="Arial"/>
        </w:rPr>
      </w:pPr>
    </w:p>
    <w:p w14:paraId="49DDD19A" w14:textId="03083404" w:rsidR="000E0D69" w:rsidRDefault="000E0D69">
      <w:pPr>
        <w:rPr>
          <w:rFonts w:ascii="Arial" w:hAnsi="Arial" w:cs="Arial"/>
        </w:rPr>
      </w:pPr>
    </w:p>
    <w:p w14:paraId="6CC0247D" w14:textId="77777777" w:rsidR="00812D50" w:rsidRDefault="00812D50">
      <w:pPr>
        <w:rPr>
          <w:rFonts w:ascii="Arial" w:hAnsi="Arial" w:cs="Arial"/>
        </w:rPr>
      </w:pPr>
    </w:p>
    <w:p w14:paraId="6B38F939" w14:textId="1280A64C" w:rsidR="000F73BE" w:rsidRDefault="000F73BE" w:rsidP="009B24F5">
      <w:pPr>
        <w:spacing w:line="360" w:lineRule="auto"/>
        <w:rPr>
          <w:rFonts w:ascii="Arial" w:hAnsi="Arial" w:cs="Arial"/>
        </w:rPr>
      </w:pPr>
      <w:r w:rsidRPr="009B24F5">
        <w:rPr>
          <w:rFonts w:ascii="Arial" w:hAnsi="Arial" w:cs="Arial"/>
          <w:b/>
        </w:rPr>
        <w:t>Supplementary analysis</w:t>
      </w:r>
      <w:r>
        <w:rPr>
          <w:rFonts w:ascii="Arial" w:hAnsi="Arial" w:cs="Arial"/>
        </w:rPr>
        <w:t xml:space="preserve">: </w:t>
      </w:r>
      <w:r w:rsidR="000903BC">
        <w:rPr>
          <w:rFonts w:ascii="Arial" w:hAnsi="Arial" w:cs="Arial"/>
        </w:rPr>
        <w:t>Mass-</w:t>
      </w:r>
      <w:r>
        <w:rPr>
          <w:rFonts w:ascii="Arial" w:hAnsi="Arial" w:cs="Arial"/>
        </w:rPr>
        <w:t>univariate regression model</w:t>
      </w:r>
      <w:r w:rsidR="000903BC">
        <w:rPr>
          <w:rFonts w:ascii="Arial" w:hAnsi="Arial" w:cs="Arial"/>
        </w:rPr>
        <w:t>s were</w:t>
      </w:r>
      <w:r>
        <w:rPr>
          <w:rFonts w:ascii="Arial" w:hAnsi="Arial" w:cs="Arial"/>
        </w:rPr>
        <w:t xml:space="preserve"> </w:t>
      </w:r>
      <w:r w:rsidR="00DA7962">
        <w:rPr>
          <w:rFonts w:ascii="Arial" w:hAnsi="Arial" w:cs="Arial"/>
        </w:rPr>
        <w:t xml:space="preserve">run </w:t>
      </w:r>
      <w:r>
        <w:rPr>
          <w:rFonts w:ascii="Arial" w:hAnsi="Arial" w:cs="Arial"/>
        </w:rPr>
        <w:t xml:space="preserve">with a substitution of </w:t>
      </w:r>
      <w:r w:rsidR="000903B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composite brain health score by individual regional thickness. The regression mode</w:t>
      </w:r>
      <w:r w:rsidR="000903BC">
        <w:rPr>
          <w:rFonts w:ascii="Arial" w:hAnsi="Arial" w:cs="Arial"/>
        </w:rPr>
        <w:t>ls were</w:t>
      </w:r>
    </w:p>
    <w:p w14:paraId="1D20F9CF" w14:textId="47DA2DAD" w:rsidR="000F73BE" w:rsidRDefault="000F73BE" w:rsidP="009B24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74EA" w:rsidRPr="00AC0145">
        <w:rPr>
          <w:rFonts w:ascii="Arial" w:hAnsi="Arial" w:cs="Arial"/>
          <w:b/>
        </w:rPr>
        <w:t>occ</w:t>
      </w:r>
      <w:r w:rsidR="006774EA" w:rsidRPr="00BC60D0">
        <w:rPr>
          <w:rFonts w:ascii="Arial" w:hAnsi="Arial" w:cs="Arial"/>
        </w:rPr>
        <w:t>(i) = [</w:t>
      </w:r>
      <w:r w:rsidR="006774EA">
        <w:rPr>
          <w:rFonts w:ascii="Arial" w:hAnsi="Arial" w:cs="Arial"/>
          <w:b/>
        </w:rPr>
        <w:t>thickness (</w:t>
      </w:r>
      <w:r w:rsidR="006774EA" w:rsidRPr="009B24F5">
        <w:rPr>
          <w:rFonts w:ascii="Arial" w:hAnsi="Arial" w:cs="Arial"/>
        </w:rPr>
        <w:t>j</w:t>
      </w:r>
      <w:r w:rsidR="006774EA">
        <w:rPr>
          <w:rFonts w:ascii="Arial" w:hAnsi="Arial" w:cs="Arial"/>
          <w:b/>
        </w:rPr>
        <w:t>)</w:t>
      </w:r>
      <w:r w:rsidR="006774EA" w:rsidRPr="00AC0145">
        <w:rPr>
          <w:rFonts w:ascii="Arial" w:hAnsi="Arial" w:cs="Arial"/>
          <w:b/>
        </w:rPr>
        <w:t xml:space="preserve">  </w:t>
      </w:r>
      <w:r w:rsidR="006774EA" w:rsidRPr="00BC60D0">
        <w:rPr>
          <w:rFonts w:ascii="Arial" w:hAnsi="Arial" w:cs="Arial"/>
          <w:b/>
        </w:rPr>
        <w:t xml:space="preserve">   </w:t>
      </w:r>
      <w:r w:rsidR="006774EA" w:rsidRPr="00AC0145">
        <w:rPr>
          <w:rFonts w:ascii="Arial" w:hAnsi="Arial" w:cs="Arial"/>
          <w:b/>
        </w:rPr>
        <w:t xml:space="preserve"> </w:t>
      </w:r>
      <w:r w:rsidR="006774EA" w:rsidRPr="00BC60D0">
        <w:rPr>
          <w:rFonts w:ascii="Arial" w:hAnsi="Arial" w:cs="Arial"/>
          <w:b/>
        </w:rPr>
        <w:t>education</w:t>
      </w:r>
      <w:r w:rsidR="006774EA" w:rsidRPr="001E4C23">
        <w:rPr>
          <w:rFonts w:ascii="Arial" w:hAnsi="Arial" w:cs="Arial"/>
          <w:b/>
        </w:rPr>
        <w:t xml:space="preserve">      IQ</w:t>
      </w:r>
      <w:r w:rsidR="006774EA">
        <w:rPr>
          <w:rFonts w:ascii="Arial" w:hAnsi="Arial" w:cs="Arial"/>
          <w:b/>
        </w:rPr>
        <w:t xml:space="preserve">     gender   age  </w:t>
      </w:r>
      <w:r w:rsidR="006774EA" w:rsidRPr="00BC60D0">
        <w:rPr>
          <w:rFonts w:ascii="Arial" w:hAnsi="Arial" w:cs="Arial"/>
          <w:b/>
        </w:rPr>
        <w:t xml:space="preserve"> </w:t>
      </w:r>
      <w:r w:rsidR="006774EA" w:rsidRPr="00AC0145">
        <w:rPr>
          <w:rFonts w:ascii="Arial" w:hAnsi="Arial" w:cs="Arial"/>
          <w:b/>
        </w:rPr>
        <w:t>1</w:t>
      </w:r>
      <w:r w:rsidR="006774EA" w:rsidRPr="00BC60D0">
        <w:rPr>
          <w:rFonts w:ascii="Arial" w:hAnsi="Arial" w:cs="Arial"/>
        </w:rPr>
        <w:t>]</w:t>
      </w:r>
      <w:r w:rsidR="006774EA" w:rsidRPr="001E4C23">
        <w:rPr>
          <w:rFonts w:ascii="Arial" w:hAnsi="Arial" w:cs="Arial"/>
        </w:rPr>
        <w:t xml:space="preserve"> </w:t>
      </w:r>
      <w:r w:rsidR="006774EA" w:rsidRPr="00AC0145">
        <w:rPr>
          <w:rFonts w:ascii="Arial" w:hAnsi="Arial" w:cs="Arial"/>
          <w:b/>
        </w:rPr>
        <w:t>β</w:t>
      </w:r>
      <w:r w:rsidR="006774EA" w:rsidRPr="00BC60D0">
        <w:rPr>
          <w:rFonts w:ascii="Arial" w:hAnsi="Arial" w:cs="Arial"/>
          <w:b/>
        </w:rPr>
        <w:t xml:space="preserve">   </w:t>
      </w:r>
      <w:r w:rsidR="006774EA" w:rsidRPr="00AC0145">
        <w:rPr>
          <w:rFonts w:ascii="Arial" w:hAnsi="Arial" w:cs="Arial"/>
        </w:rPr>
        <w:t>+</w:t>
      </w:r>
      <w:r w:rsidR="006774EA" w:rsidRPr="00BC60D0">
        <w:rPr>
          <w:rFonts w:ascii="Arial" w:hAnsi="Arial" w:cs="Arial"/>
          <w:b/>
        </w:rPr>
        <w:t xml:space="preserve"> ε</w:t>
      </w:r>
      <w:r w:rsidR="006774EA" w:rsidRPr="001E4C23">
        <w:rPr>
          <w:rFonts w:ascii="Arial" w:hAnsi="Arial" w:cs="Arial"/>
          <w:b/>
        </w:rPr>
        <w:t xml:space="preserve">     </w:t>
      </w:r>
      <w:r w:rsidR="006774EA" w:rsidRPr="00AC0145">
        <w:rPr>
          <w:rFonts w:ascii="Arial" w:hAnsi="Arial" w:cs="Arial"/>
        </w:rPr>
        <w:t xml:space="preserve"> </w:t>
      </w:r>
    </w:p>
    <w:p w14:paraId="18172EAD" w14:textId="2CFB3027" w:rsidR="006774EA" w:rsidRDefault="006774EA" w:rsidP="009B24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i=1…246,  j=1…68</w:t>
      </w:r>
    </w:p>
    <w:p w14:paraId="40B97F41" w14:textId="22B9A13B" w:rsidR="000F73BE" w:rsidRPr="00161ECF" w:rsidRDefault="006774EA" w:rsidP="009B24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where </w:t>
      </w:r>
      <w:r>
        <w:rPr>
          <w:rFonts w:ascii="Arial" w:hAnsi="Arial" w:cs="Arial"/>
          <w:i/>
        </w:rPr>
        <w:t>i</w:t>
      </w:r>
      <w:r>
        <w:rPr>
          <w:rFonts w:ascii="Arial" w:hAnsi="Arial" w:cs="Arial"/>
        </w:rPr>
        <w:t xml:space="preserve"> indexes occupational items and </w:t>
      </w:r>
      <w:r>
        <w:rPr>
          <w:rFonts w:ascii="Arial" w:hAnsi="Arial" w:cs="Arial"/>
          <w:i/>
        </w:rPr>
        <w:t xml:space="preserve">j </w:t>
      </w:r>
      <w:r>
        <w:rPr>
          <w:rFonts w:ascii="Arial" w:hAnsi="Arial" w:cs="Arial"/>
        </w:rPr>
        <w:t>indexes cortical regions.</w:t>
      </w:r>
    </w:p>
    <w:p w14:paraId="02614ABD" w14:textId="1C7B22D4" w:rsidR="006774EA" w:rsidRDefault="000F73BE" w:rsidP="009B24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There are 68 regions and 68 mass-univariate regression models were run. FDR correction was performed for the number of items in reach regression model, but </w:t>
      </w:r>
      <w:r>
        <w:rPr>
          <w:rFonts w:ascii="Arial" w:hAnsi="Arial" w:cs="Arial"/>
          <w:i/>
        </w:rPr>
        <w:t xml:space="preserve">not </w:t>
      </w:r>
      <w:r>
        <w:rPr>
          <w:rFonts w:ascii="Arial" w:hAnsi="Arial" w:cs="Arial"/>
        </w:rPr>
        <w:t xml:space="preserve"> for the number of regions.</w:t>
      </w:r>
      <w:r w:rsidR="00C419A4">
        <w:rPr>
          <w:rFonts w:ascii="Arial" w:hAnsi="Arial" w:cs="Arial"/>
        </w:rPr>
        <w:t xml:space="preserve"> </w:t>
      </w:r>
      <w:r w:rsidR="006774EA">
        <w:rPr>
          <w:rFonts w:ascii="Arial" w:hAnsi="Arial" w:cs="Arial"/>
        </w:rPr>
        <w:t xml:space="preserve">Only three regions were located with as many occupational items, </w:t>
      </w:r>
      <w:r w:rsidR="00DD5EFC">
        <w:rPr>
          <w:rFonts w:ascii="Arial" w:hAnsi="Arial" w:cs="Arial"/>
        </w:rPr>
        <w:t xml:space="preserve"> their associations with select items </w:t>
      </w:r>
      <w:r w:rsidR="006774EA">
        <w:rPr>
          <w:rFonts w:ascii="Arial" w:hAnsi="Arial" w:cs="Arial"/>
        </w:rPr>
        <w:t xml:space="preserve">are </w:t>
      </w:r>
      <w:r w:rsidR="00DD5EFC">
        <w:rPr>
          <w:rFonts w:ascii="Arial" w:hAnsi="Arial" w:cs="Arial"/>
        </w:rPr>
        <w:t>listed</w:t>
      </w:r>
      <w:r w:rsidR="006774EA">
        <w:rPr>
          <w:rFonts w:ascii="Arial" w:hAnsi="Arial" w:cs="Arial"/>
        </w:rPr>
        <w:t xml:space="preserve"> in table S2</w:t>
      </w:r>
      <w:r w:rsidR="00B04A49">
        <w:rPr>
          <w:rFonts w:ascii="Arial" w:hAnsi="Arial" w:cs="Arial"/>
        </w:rPr>
        <w:t xml:space="preserve"> below.</w:t>
      </w:r>
    </w:p>
    <w:p w14:paraId="3AF3E1B4" w14:textId="7DC9BD81" w:rsidR="00B04A49" w:rsidRDefault="00B04A49" w:rsidP="009B24F5">
      <w:pPr>
        <w:spacing w:line="360" w:lineRule="auto"/>
        <w:rPr>
          <w:rFonts w:ascii="Arial" w:hAnsi="Arial" w:cs="Arial"/>
        </w:rPr>
      </w:pPr>
    </w:p>
    <w:p w14:paraId="3F78033C" w14:textId="7AEA8185" w:rsidR="00B04A49" w:rsidRDefault="00B04A49" w:rsidP="009B24F5">
      <w:pPr>
        <w:spacing w:line="360" w:lineRule="auto"/>
        <w:rPr>
          <w:rFonts w:ascii="Arial" w:hAnsi="Arial" w:cs="Arial"/>
        </w:rPr>
      </w:pPr>
    </w:p>
    <w:p w14:paraId="1177D171" w14:textId="77777777" w:rsidR="00B04A49" w:rsidRDefault="00B04A49" w:rsidP="009B24F5">
      <w:pPr>
        <w:spacing w:line="360" w:lineRule="auto"/>
        <w:rPr>
          <w:rFonts w:ascii="Arial" w:hAnsi="Arial" w:cs="Arial"/>
        </w:rPr>
      </w:pPr>
    </w:p>
    <w:p w14:paraId="534F3FED" w14:textId="1E91EDED" w:rsidR="00C419A4" w:rsidRDefault="00C419A4" w:rsidP="009B24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S2: Association between regional thickness and occupational items, after adjusting for age, gender, IQ, and education</w:t>
      </w:r>
      <w:r w:rsidR="00041C64">
        <w:rPr>
          <w:rFonts w:ascii="Arial" w:hAnsi="Arial" w:cs="Arial"/>
        </w:rPr>
        <w:t>. Listed are associations that are significant at Q&lt;0.05 (adjusted for 246 occupational items)</w:t>
      </w:r>
      <w:r>
        <w:rPr>
          <w:rFonts w:ascii="Arial" w:hAnsi="Arial" w:cs="Arial"/>
        </w:rPr>
        <w:t xml:space="preserve">. </w:t>
      </w:r>
      <w:r w:rsidRPr="009B24F5">
        <w:rPr>
          <w:rFonts w:ascii="Arial" w:hAnsi="Arial" w:cs="Arial"/>
        </w:rPr>
        <w:t>The p-values listed are uncorrected.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2935"/>
        <w:gridCol w:w="1240"/>
        <w:gridCol w:w="1379"/>
      </w:tblGrid>
      <w:tr w:rsidR="008D20A6" w:rsidRPr="001E4C23" w14:paraId="17D5CF57" w14:textId="77777777" w:rsidTr="009B24F5">
        <w:trPr>
          <w:trHeight w:val="300"/>
        </w:trPr>
        <w:tc>
          <w:tcPr>
            <w:tcW w:w="9599" w:type="dxa"/>
            <w:gridSpan w:val="4"/>
            <w:shd w:val="clear" w:color="auto" w:fill="auto"/>
            <w:noWrap/>
            <w:vAlign w:val="center"/>
            <w:hideMark/>
          </w:tcPr>
          <w:p w14:paraId="789C1B72" w14:textId="0B21CF07" w:rsidR="008D20A6" w:rsidRPr="00AC0145" w:rsidRDefault="008D20A6" w:rsidP="00DC1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20A6" w:rsidRPr="001E4C23" w14:paraId="3A8F0D6F" w14:textId="77777777" w:rsidTr="009B24F5">
        <w:trPr>
          <w:trHeight w:val="300"/>
        </w:trPr>
        <w:tc>
          <w:tcPr>
            <w:tcW w:w="4045" w:type="dxa"/>
            <w:shd w:val="clear" w:color="auto" w:fill="auto"/>
            <w:noWrap/>
            <w:vAlign w:val="center"/>
            <w:hideMark/>
          </w:tcPr>
          <w:p w14:paraId="007FF7E1" w14:textId="77777777" w:rsidR="008D20A6" w:rsidRPr="00AC0145" w:rsidRDefault="008D20A6" w:rsidP="00DC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01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Item 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485519DA" w14:textId="77777777" w:rsidR="008D20A6" w:rsidRPr="00AC0145" w:rsidRDefault="008D20A6" w:rsidP="00DC1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01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Domain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3CD92FF" w14:textId="77777777" w:rsidR="008D20A6" w:rsidRPr="00AC0145" w:rsidRDefault="008D20A6" w:rsidP="00DC1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45">
              <w:rPr>
                <w:rFonts w:ascii="Arial" w:eastAsia="Times New Roman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008CF491" w14:textId="77777777" w:rsidR="008D20A6" w:rsidRPr="00AC0145" w:rsidRDefault="008D20A6" w:rsidP="00DC1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145"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</w:p>
        </w:tc>
      </w:tr>
      <w:tr w:rsidR="008D20A6" w:rsidRPr="001E4C23" w14:paraId="1B5594DA" w14:textId="77777777" w:rsidTr="009B24F5">
        <w:trPr>
          <w:trHeight w:val="300"/>
        </w:trPr>
        <w:tc>
          <w:tcPr>
            <w:tcW w:w="9599" w:type="dxa"/>
            <w:gridSpan w:val="4"/>
            <w:shd w:val="clear" w:color="auto" w:fill="auto"/>
            <w:noWrap/>
            <w:vAlign w:val="center"/>
          </w:tcPr>
          <w:p w14:paraId="1D031BFE" w14:textId="6B21B8F0" w:rsidR="008D20A6" w:rsidRPr="009B24F5" w:rsidRDefault="00894A70" w:rsidP="00DC1E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Region:  </w:t>
            </w:r>
            <w:r w:rsidR="0057556B" w:rsidRPr="009B24F5">
              <w:rPr>
                <w:rFonts w:ascii="Arial" w:eastAsia="Times New Roman" w:hAnsi="Arial" w:cs="Arial"/>
                <w:bCs/>
                <w:color w:val="000000"/>
              </w:rPr>
              <w:t>lh-isthmuscingulate</w:t>
            </w:r>
          </w:p>
        </w:tc>
      </w:tr>
      <w:tr w:rsidR="008D20A6" w:rsidRPr="001E4C23" w14:paraId="6D092222" w14:textId="77777777" w:rsidTr="009B24F5">
        <w:trPr>
          <w:trHeight w:val="300"/>
        </w:trPr>
        <w:tc>
          <w:tcPr>
            <w:tcW w:w="4045" w:type="dxa"/>
            <w:shd w:val="clear" w:color="auto" w:fill="auto"/>
            <w:noWrap/>
            <w:vAlign w:val="bottom"/>
          </w:tcPr>
          <w:p w14:paraId="3D3C1DCD" w14:textId="0F36B03D" w:rsidR="008D20A6" w:rsidRPr="00AC0145" w:rsidRDefault="0057556B" w:rsidP="00DC1E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57556B">
              <w:rPr>
                <w:rFonts w:ascii="Arial" w:hAnsi="Arial" w:cs="Arial"/>
                <w:color w:val="000000"/>
              </w:rPr>
              <w:t xml:space="preserve">Social  </w:t>
            </w:r>
          </w:p>
        </w:tc>
        <w:tc>
          <w:tcPr>
            <w:tcW w:w="2935" w:type="dxa"/>
            <w:shd w:val="clear" w:color="auto" w:fill="auto"/>
            <w:noWrap/>
            <w:vAlign w:val="bottom"/>
          </w:tcPr>
          <w:p w14:paraId="46501A90" w14:textId="77777777" w:rsidR="008D20A6" w:rsidRPr="00AC0145" w:rsidRDefault="008D20A6" w:rsidP="00DC1E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0145">
              <w:rPr>
                <w:rFonts w:ascii="Arial" w:hAnsi="Arial" w:cs="Arial"/>
                <w:color w:val="000000"/>
              </w:rPr>
              <w:t xml:space="preserve">   Interests     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A17DF08" w14:textId="5CE1F661" w:rsidR="008D20A6" w:rsidRPr="00AC0145" w:rsidRDefault="0057556B" w:rsidP="00DC1E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556B">
              <w:rPr>
                <w:rFonts w:ascii="Arial" w:hAnsi="Arial" w:cs="Arial"/>
                <w:color w:val="000000"/>
              </w:rPr>
              <w:t>-3.9061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14:paraId="50D3EBC7" w14:textId="35BB2E2C" w:rsidR="008D20A6" w:rsidRPr="00AC0145" w:rsidRDefault="0057556B" w:rsidP="00DC1E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556B">
              <w:rPr>
                <w:rFonts w:ascii="Arial" w:hAnsi="Arial" w:cs="Arial"/>
                <w:color w:val="000000"/>
              </w:rPr>
              <w:t>0.00011849</w:t>
            </w:r>
          </w:p>
        </w:tc>
      </w:tr>
      <w:tr w:rsidR="0057556B" w:rsidRPr="001E4C23" w14:paraId="7BF2C7F5" w14:textId="77777777" w:rsidTr="00CC14E4">
        <w:trPr>
          <w:trHeight w:val="300"/>
        </w:trPr>
        <w:tc>
          <w:tcPr>
            <w:tcW w:w="9599" w:type="dxa"/>
            <w:gridSpan w:val="4"/>
            <w:shd w:val="clear" w:color="auto" w:fill="auto"/>
            <w:noWrap/>
            <w:vAlign w:val="bottom"/>
          </w:tcPr>
          <w:p w14:paraId="4E99C3A1" w14:textId="2EF0F771" w:rsidR="0057556B" w:rsidRPr="00161ECF" w:rsidRDefault="00894A70" w:rsidP="009B2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Region:  </w:t>
            </w:r>
            <w:r w:rsidR="003A5D59" w:rsidRPr="00161ECF">
              <w:rPr>
                <w:rFonts w:ascii="Arial" w:eastAsia="Times New Roman" w:hAnsi="Arial" w:cs="Arial"/>
                <w:color w:val="000000"/>
              </w:rPr>
              <w:t>rh-inferiortemporal</w:t>
            </w:r>
          </w:p>
        </w:tc>
      </w:tr>
      <w:tr w:rsidR="008D20A6" w:rsidRPr="001E4C23" w14:paraId="335714AB" w14:textId="77777777" w:rsidTr="009B24F5">
        <w:trPr>
          <w:trHeight w:val="300"/>
        </w:trPr>
        <w:tc>
          <w:tcPr>
            <w:tcW w:w="4045" w:type="dxa"/>
            <w:shd w:val="clear" w:color="auto" w:fill="auto"/>
            <w:noWrap/>
            <w:vAlign w:val="bottom"/>
          </w:tcPr>
          <w:p w14:paraId="2BEE055B" w14:textId="0A52A8E5" w:rsidR="008D20A6" w:rsidRPr="00AC0145" w:rsidRDefault="0057556B" w:rsidP="00DC1E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556B">
              <w:rPr>
                <w:rFonts w:ascii="Arial" w:hAnsi="Arial" w:cs="Arial"/>
                <w:color w:val="000000"/>
              </w:rPr>
              <w:t>ConsequenceofError</w:t>
            </w:r>
          </w:p>
        </w:tc>
        <w:tc>
          <w:tcPr>
            <w:tcW w:w="2935" w:type="dxa"/>
            <w:shd w:val="clear" w:color="auto" w:fill="auto"/>
            <w:noWrap/>
            <w:vAlign w:val="bottom"/>
          </w:tcPr>
          <w:p w14:paraId="65503791" w14:textId="6E88FED2" w:rsidR="008D20A6" w:rsidRPr="00AC0145" w:rsidRDefault="0057556B" w:rsidP="00DC1E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556B">
              <w:rPr>
                <w:rFonts w:ascii="Arial" w:hAnsi="Arial" w:cs="Arial"/>
                <w:color w:val="000000"/>
              </w:rPr>
              <w:t>WorkContext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170A8C4" w14:textId="64CD6817" w:rsidR="008D20A6" w:rsidRPr="00AC0145" w:rsidRDefault="0057556B" w:rsidP="00DC1E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556B">
              <w:rPr>
                <w:rFonts w:ascii="Arial" w:hAnsi="Arial" w:cs="Arial"/>
                <w:color w:val="000000"/>
              </w:rPr>
              <w:t>3.9028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14:paraId="6A07410A" w14:textId="6F312ABF" w:rsidR="008D20A6" w:rsidRPr="00AC0145" w:rsidRDefault="0057556B" w:rsidP="00DC1E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556B">
              <w:rPr>
                <w:rFonts w:ascii="Arial" w:hAnsi="Arial" w:cs="Arial"/>
                <w:color w:val="000000"/>
              </w:rPr>
              <w:t>0.00012003</w:t>
            </w:r>
          </w:p>
        </w:tc>
      </w:tr>
      <w:tr w:rsidR="003A5D59" w:rsidRPr="001E4C23" w14:paraId="1AF598C4" w14:textId="77777777" w:rsidTr="00BB3F22">
        <w:trPr>
          <w:trHeight w:val="300"/>
        </w:trPr>
        <w:tc>
          <w:tcPr>
            <w:tcW w:w="9599" w:type="dxa"/>
            <w:gridSpan w:val="4"/>
            <w:shd w:val="clear" w:color="auto" w:fill="auto"/>
            <w:noWrap/>
            <w:vAlign w:val="bottom"/>
          </w:tcPr>
          <w:p w14:paraId="01BF1782" w14:textId="3C4202AE" w:rsidR="003A5D59" w:rsidRPr="00161ECF" w:rsidRDefault="00894A70" w:rsidP="009B24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Region:  </w:t>
            </w:r>
            <w:r w:rsidR="005079D5" w:rsidRPr="00161ECF">
              <w:rPr>
                <w:rFonts w:ascii="Arial" w:hAnsi="Arial" w:cs="Arial"/>
                <w:color w:val="000000"/>
              </w:rPr>
              <w:t>rh-parahippocampal</w:t>
            </w:r>
          </w:p>
        </w:tc>
      </w:tr>
      <w:tr w:rsidR="008D20A6" w:rsidRPr="001E4C23" w14:paraId="69EE3F04" w14:textId="77777777" w:rsidTr="009B24F5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7BB19" w14:textId="6B29CD8B" w:rsidR="008D20A6" w:rsidRPr="00AC0145" w:rsidRDefault="00821B5F" w:rsidP="00DC1E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B5F">
              <w:rPr>
                <w:rFonts w:ascii="Arial" w:hAnsi="Arial" w:cs="Arial"/>
                <w:color w:val="000000"/>
              </w:rPr>
              <w:t xml:space="preserve">SocialOrientation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A631" w14:textId="77777777" w:rsidR="008D20A6" w:rsidRPr="00AC0145" w:rsidRDefault="008D20A6" w:rsidP="00DC1E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0145">
              <w:rPr>
                <w:rFonts w:ascii="Arial" w:hAnsi="Arial" w:cs="Arial"/>
                <w:color w:val="000000"/>
              </w:rPr>
              <w:t xml:space="preserve">   WorkStyles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1863C" w14:textId="43CDCA3E" w:rsidR="008D20A6" w:rsidRPr="00AC0145" w:rsidRDefault="00821B5F" w:rsidP="00DC1E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B5F">
              <w:rPr>
                <w:rFonts w:ascii="Arial" w:hAnsi="Arial" w:cs="Arial"/>
                <w:color w:val="000000"/>
              </w:rPr>
              <w:t>-3.8107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7CDF" w14:textId="7B60989B" w:rsidR="008D20A6" w:rsidRPr="00AC0145" w:rsidRDefault="00821B5F" w:rsidP="00DC1E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B5F">
              <w:rPr>
                <w:rFonts w:ascii="Arial" w:hAnsi="Arial" w:cs="Arial"/>
                <w:color w:val="000000"/>
              </w:rPr>
              <w:t>0.00017156</w:t>
            </w:r>
          </w:p>
        </w:tc>
      </w:tr>
    </w:tbl>
    <w:p w14:paraId="0FBC69E4" w14:textId="6D258957" w:rsidR="00A50920" w:rsidRPr="00BC60D0" w:rsidRDefault="00A50920" w:rsidP="00337ED2">
      <w:pPr>
        <w:rPr>
          <w:rFonts w:ascii="Arial" w:hAnsi="Arial" w:cs="Arial"/>
        </w:rPr>
      </w:pPr>
    </w:p>
    <w:sectPr w:rsidR="00A50920" w:rsidRPr="00BC60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68059" w14:textId="77777777" w:rsidR="009E3549" w:rsidRDefault="009E3549" w:rsidP="00223D92">
      <w:pPr>
        <w:spacing w:after="0" w:line="240" w:lineRule="auto"/>
      </w:pPr>
      <w:r>
        <w:separator/>
      </w:r>
    </w:p>
  </w:endnote>
  <w:endnote w:type="continuationSeparator" w:id="0">
    <w:p w14:paraId="2F92D4F2" w14:textId="77777777" w:rsidR="009E3549" w:rsidRDefault="009E3549" w:rsidP="0022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5DBA6" w14:textId="77777777" w:rsidR="009E3549" w:rsidRDefault="009E3549" w:rsidP="00223D92">
      <w:pPr>
        <w:spacing w:after="0" w:line="240" w:lineRule="auto"/>
      </w:pPr>
      <w:r>
        <w:separator/>
      </w:r>
    </w:p>
  </w:footnote>
  <w:footnote w:type="continuationSeparator" w:id="0">
    <w:p w14:paraId="6932AE53" w14:textId="77777777" w:rsidR="009E3549" w:rsidRDefault="009E3549" w:rsidP="0022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54893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B794DE" w14:textId="21900BF1" w:rsidR="00731349" w:rsidRDefault="007313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09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65D6F0CC" w14:textId="77777777" w:rsidR="00731349" w:rsidRDefault="00731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00E09"/>
    <w:multiLevelType w:val="hybridMultilevel"/>
    <w:tmpl w:val="98F47840"/>
    <w:lvl w:ilvl="0" w:tplc="89700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F33F0"/>
    <w:multiLevelType w:val="hybridMultilevel"/>
    <w:tmpl w:val="773EF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954AF"/>
    <w:multiLevelType w:val="hybridMultilevel"/>
    <w:tmpl w:val="9CA04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41209"/>
    <w:multiLevelType w:val="hybridMultilevel"/>
    <w:tmpl w:val="9E166180"/>
    <w:lvl w:ilvl="0" w:tplc="A8BCC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83FE0"/>
    <w:multiLevelType w:val="hybridMultilevel"/>
    <w:tmpl w:val="FCBEBC28"/>
    <w:lvl w:ilvl="0" w:tplc="21646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28B1"/>
    <w:multiLevelType w:val="hybridMultilevel"/>
    <w:tmpl w:val="90D0110E"/>
    <w:lvl w:ilvl="0" w:tplc="F4D64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147636"/>
    <w:multiLevelType w:val="hybridMultilevel"/>
    <w:tmpl w:val="B39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7A1E930-9438-41C0-89DE-45F25CD8C155}"/>
    <w:docVar w:name="dgnword-eventsink" w:val="2403561208464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dtrdza7xsvslevtxfxavfjzdr2wxazp0re&quot;&gt;My EndNote Library&lt;record-ids&gt;&lt;item&gt;6&lt;/item&gt;&lt;item&gt;25&lt;/item&gt;&lt;item&gt;26&lt;/item&gt;&lt;item&gt;106&lt;/item&gt;&lt;item&gt;108&lt;/item&gt;&lt;item&gt;109&lt;/item&gt;&lt;item&gt;110&lt;/item&gt;&lt;item&gt;111&lt;/item&gt;&lt;item&gt;112&lt;/item&gt;&lt;item&gt;113&lt;/item&gt;&lt;item&gt;114&lt;/item&gt;&lt;item&gt;115&lt;/item&gt;&lt;item&gt;116&lt;/item&gt;&lt;item&gt;119&lt;/item&gt;&lt;item&gt;129&lt;/item&gt;&lt;item&gt;130&lt;/item&gt;&lt;item&gt;131&lt;/item&gt;&lt;item&gt;132&lt;/item&gt;&lt;item&gt;134&lt;/item&gt;&lt;item&gt;135&lt;/item&gt;&lt;item&gt;136&lt;/item&gt;&lt;item&gt;148&lt;/item&gt;&lt;item&gt;178&lt;/item&gt;&lt;item&gt;194&lt;/item&gt;&lt;item&gt;195&lt;/item&gt;&lt;/record-ids&gt;&lt;/item&gt;&lt;/Libraries&gt;"/>
  </w:docVars>
  <w:rsids>
    <w:rsidRoot w:val="004365CE"/>
    <w:rsid w:val="00000484"/>
    <w:rsid w:val="00005136"/>
    <w:rsid w:val="00005D75"/>
    <w:rsid w:val="00011C84"/>
    <w:rsid w:val="000127BE"/>
    <w:rsid w:val="00013A5E"/>
    <w:rsid w:val="00015262"/>
    <w:rsid w:val="00016400"/>
    <w:rsid w:val="00016705"/>
    <w:rsid w:val="000178FE"/>
    <w:rsid w:val="00022CF2"/>
    <w:rsid w:val="0002428D"/>
    <w:rsid w:val="00025B07"/>
    <w:rsid w:val="0002627C"/>
    <w:rsid w:val="000268AC"/>
    <w:rsid w:val="000269AF"/>
    <w:rsid w:val="00030681"/>
    <w:rsid w:val="00030E8A"/>
    <w:rsid w:val="0003172D"/>
    <w:rsid w:val="00032070"/>
    <w:rsid w:val="00032BF8"/>
    <w:rsid w:val="00033087"/>
    <w:rsid w:val="000372C5"/>
    <w:rsid w:val="000379A8"/>
    <w:rsid w:val="00037EFE"/>
    <w:rsid w:val="000407E3"/>
    <w:rsid w:val="00040F6B"/>
    <w:rsid w:val="00041C64"/>
    <w:rsid w:val="00042067"/>
    <w:rsid w:val="00047511"/>
    <w:rsid w:val="000512E9"/>
    <w:rsid w:val="00052504"/>
    <w:rsid w:val="00054963"/>
    <w:rsid w:val="0005526C"/>
    <w:rsid w:val="00055307"/>
    <w:rsid w:val="0005640B"/>
    <w:rsid w:val="000571B4"/>
    <w:rsid w:val="00061148"/>
    <w:rsid w:val="000611C0"/>
    <w:rsid w:val="00061579"/>
    <w:rsid w:val="00063B75"/>
    <w:rsid w:val="00064858"/>
    <w:rsid w:val="000659DF"/>
    <w:rsid w:val="00065D0C"/>
    <w:rsid w:val="00066213"/>
    <w:rsid w:val="000675B3"/>
    <w:rsid w:val="00070210"/>
    <w:rsid w:val="00070694"/>
    <w:rsid w:val="000711DD"/>
    <w:rsid w:val="000722F8"/>
    <w:rsid w:val="0007297A"/>
    <w:rsid w:val="00072A92"/>
    <w:rsid w:val="00074480"/>
    <w:rsid w:val="000761FB"/>
    <w:rsid w:val="00077775"/>
    <w:rsid w:val="0008182A"/>
    <w:rsid w:val="00081906"/>
    <w:rsid w:val="00083D6E"/>
    <w:rsid w:val="000842EF"/>
    <w:rsid w:val="00086BC0"/>
    <w:rsid w:val="00087B2A"/>
    <w:rsid w:val="00087FF0"/>
    <w:rsid w:val="000903BC"/>
    <w:rsid w:val="00091BE7"/>
    <w:rsid w:val="00092E8A"/>
    <w:rsid w:val="0009419B"/>
    <w:rsid w:val="00094E2E"/>
    <w:rsid w:val="00095652"/>
    <w:rsid w:val="00096358"/>
    <w:rsid w:val="0009649D"/>
    <w:rsid w:val="0009700E"/>
    <w:rsid w:val="00097A4F"/>
    <w:rsid w:val="00097FD2"/>
    <w:rsid w:val="000A0DB8"/>
    <w:rsid w:val="000A2428"/>
    <w:rsid w:val="000A54C0"/>
    <w:rsid w:val="000A6D8C"/>
    <w:rsid w:val="000A6E12"/>
    <w:rsid w:val="000A71D5"/>
    <w:rsid w:val="000A753E"/>
    <w:rsid w:val="000B0C79"/>
    <w:rsid w:val="000B205E"/>
    <w:rsid w:val="000B39A8"/>
    <w:rsid w:val="000B5C7C"/>
    <w:rsid w:val="000C0A94"/>
    <w:rsid w:val="000C119C"/>
    <w:rsid w:val="000C1943"/>
    <w:rsid w:val="000C2F6D"/>
    <w:rsid w:val="000C3996"/>
    <w:rsid w:val="000C3E77"/>
    <w:rsid w:val="000C4097"/>
    <w:rsid w:val="000C4E12"/>
    <w:rsid w:val="000D2BA3"/>
    <w:rsid w:val="000D57A7"/>
    <w:rsid w:val="000D5CCE"/>
    <w:rsid w:val="000E023B"/>
    <w:rsid w:val="000E0452"/>
    <w:rsid w:val="000E0D69"/>
    <w:rsid w:val="000E788B"/>
    <w:rsid w:val="000F103E"/>
    <w:rsid w:val="000F1070"/>
    <w:rsid w:val="000F137D"/>
    <w:rsid w:val="000F29E1"/>
    <w:rsid w:val="000F32B6"/>
    <w:rsid w:val="000F3659"/>
    <w:rsid w:val="000F69E3"/>
    <w:rsid w:val="000F73BE"/>
    <w:rsid w:val="000F7CF8"/>
    <w:rsid w:val="001001BE"/>
    <w:rsid w:val="001003BE"/>
    <w:rsid w:val="001009EA"/>
    <w:rsid w:val="00100CDC"/>
    <w:rsid w:val="0010193B"/>
    <w:rsid w:val="00111255"/>
    <w:rsid w:val="00112951"/>
    <w:rsid w:val="00112D92"/>
    <w:rsid w:val="0011315B"/>
    <w:rsid w:val="0011376E"/>
    <w:rsid w:val="00115C6D"/>
    <w:rsid w:val="0011630D"/>
    <w:rsid w:val="001164C7"/>
    <w:rsid w:val="001165FC"/>
    <w:rsid w:val="00122406"/>
    <w:rsid w:val="00123018"/>
    <w:rsid w:val="00123282"/>
    <w:rsid w:val="001300E3"/>
    <w:rsid w:val="0013115E"/>
    <w:rsid w:val="00131F6F"/>
    <w:rsid w:val="00132D6B"/>
    <w:rsid w:val="00132EF2"/>
    <w:rsid w:val="001339DC"/>
    <w:rsid w:val="00134045"/>
    <w:rsid w:val="001357DA"/>
    <w:rsid w:val="00141224"/>
    <w:rsid w:val="001418AC"/>
    <w:rsid w:val="001432B5"/>
    <w:rsid w:val="00143984"/>
    <w:rsid w:val="00144DD5"/>
    <w:rsid w:val="00147844"/>
    <w:rsid w:val="00150837"/>
    <w:rsid w:val="00152CDC"/>
    <w:rsid w:val="00153601"/>
    <w:rsid w:val="00154599"/>
    <w:rsid w:val="0015537B"/>
    <w:rsid w:val="001570D8"/>
    <w:rsid w:val="00157C7A"/>
    <w:rsid w:val="0016082E"/>
    <w:rsid w:val="00161ECF"/>
    <w:rsid w:val="001649E3"/>
    <w:rsid w:val="00165860"/>
    <w:rsid w:val="00166450"/>
    <w:rsid w:val="001678E9"/>
    <w:rsid w:val="00170357"/>
    <w:rsid w:val="0017061D"/>
    <w:rsid w:val="00174A8B"/>
    <w:rsid w:val="00176EE1"/>
    <w:rsid w:val="00176F62"/>
    <w:rsid w:val="001778DC"/>
    <w:rsid w:val="00182B9B"/>
    <w:rsid w:val="00183D6F"/>
    <w:rsid w:val="00184883"/>
    <w:rsid w:val="00186041"/>
    <w:rsid w:val="00190D7A"/>
    <w:rsid w:val="0019223C"/>
    <w:rsid w:val="00193ECF"/>
    <w:rsid w:val="00195596"/>
    <w:rsid w:val="00195884"/>
    <w:rsid w:val="00196A17"/>
    <w:rsid w:val="00197FB7"/>
    <w:rsid w:val="001A021F"/>
    <w:rsid w:val="001A0EEF"/>
    <w:rsid w:val="001A26CF"/>
    <w:rsid w:val="001A3824"/>
    <w:rsid w:val="001A40FB"/>
    <w:rsid w:val="001A46A5"/>
    <w:rsid w:val="001A7FA4"/>
    <w:rsid w:val="001B092B"/>
    <w:rsid w:val="001B3E58"/>
    <w:rsid w:val="001B5DCE"/>
    <w:rsid w:val="001C4522"/>
    <w:rsid w:val="001C47C2"/>
    <w:rsid w:val="001D04D9"/>
    <w:rsid w:val="001D0720"/>
    <w:rsid w:val="001D0924"/>
    <w:rsid w:val="001D2A02"/>
    <w:rsid w:val="001D440A"/>
    <w:rsid w:val="001D4AC6"/>
    <w:rsid w:val="001D67FF"/>
    <w:rsid w:val="001E027D"/>
    <w:rsid w:val="001E4C23"/>
    <w:rsid w:val="001E534C"/>
    <w:rsid w:val="001E5E95"/>
    <w:rsid w:val="001F463F"/>
    <w:rsid w:val="001F5F14"/>
    <w:rsid w:val="0020047A"/>
    <w:rsid w:val="002017CD"/>
    <w:rsid w:val="002018B0"/>
    <w:rsid w:val="002040F1"/>
    <w:rsid w:val="0020656E"/>
    <w:rsid w:val="00211B20"/>
    <w:rsid w:val="00211EC0"/>
    <w:rsid w:val="00213110"/>
    <w:rsid w:val="0021454B"/>
    <w:rsid w:val="002176C3"/>
    <w:rsid w:val="0022012A"/>
    <w:rsid w:val="00220354"/>
    <w:rsid w:val="00220590"/>
    <w:rsid w:val="0022112A"/>
    <w:rsid w:val="00223D92"/>
    <w:rsid w:val="00223F8F"/>
    <w:rsid w:val="002263F4"/>
    <w:rsid w:val="00226815"/>
    <w:rsid w:val="002279E9"/>
    <w:rsid w:val="002307C0"/>
    <w:rsid w:val="00237F37"/>
    <w:rsid w:val="00240A08"/>
    <w:rsid w:val="00242232"/>
    <w:rsid w:val="00243500"/>
    <w:rsid w:val="002438D7"/>
    <w:rsid w:val="00243A07"/>
    <w:rsid w:val="002452A0"/>
    <w:rsid w:val="00245511"/>
    <w:rsid w:val="00246D38"/>
    <w:rsid w:val="00252144"/>
    <w:rsid w:val="002527E2"/>
    <w:rsid w:val="002536C9"/>
    <w:rsid w:val="00255915"/>
    <w:rsid w:val="00256FB4"/>
    <w:rsid w:val="0025793A"/>
    <w:rsid w:val="002617F3"/>
    <w:rsid w:val="002621C4"/>
    <w:rsid w:val="0026528C"/>
    <w:rsid w:val="002666AE"/>
    <w:rsid w:val="00266793"/>
    <w:rsid w:val="00266956"/>
    <w:rsid w:val="00270D45"/>
    <w:rsid w:val="00271639"/>
    <w:rsid w:val="002737DE"/>
    <w:rsid w:val="0027537A"/>
    <w:rsid w:val="00276B7B"/>
    <w:rsid w:val="00277F75"/>
    <w:rsid w:val="002819B7"/>
    <w:rsid w:val="002839E7"/>
    <w:rsid w:val="00283BF0"/>
    <w:rsid w:val="002875D3"/>
    <w:rsid w:val="00290486"/>
    <w:rsid w:val="002905A4"/>
    <w:rsid w:val="0029155E"/>
    <w:rsid w:val="00293B1A"/>
    <w:rsid w:val="00295920"/>
    <w:rsid w:val="002964DB"/>
    <w:rsid w:val="00296B85"/>
    <w:rsid w:val="002A0E03"/>
    <w:rsid w:val="002A1EB2"/>
    <w:rsid w:val="002A39F9"/>
    <w:rsid w:val="002A6090"/>
    <w:rsid w:val="002A6A45"/>
    <w:rsid w:val="002B056A"/>
    <w:rsid w:val="002B100F"/>
    <w:rsid w:val="002B133F"/>
    <w:rsid w:val="002B2BEC"/>
    <w:rsid w:val="002B5F5D"/>
    <w:rsid w:val="002B76DA"/>
    <w:rsid w:val="002B7846"/>
    <w:rsid w:val="002C027E"/>
    <w:rsid w:val="002C30F2"/>
    <w:rsid w:val="002C3D50"/>
    <w:rsid w:val="002C3EAD"/>
    <w:rsid w:val="002C4E4A"/>
    <w:rsid w:val="002C4EAF"/>
    <w:rsid w:val="002C5471"/>
    <w:rsid w:val="002C59AC"/>
    <w:rsid w:val="002C5BF8"/>
    <w:rsid w:val="002C7335"/>
    <w:rsid w:val="002C7540"/>
    <w:rsid w:val="002C7B31"/>
    <w:rsid w:val="002C7EFD"/>
    <w:rsid w:val="002D108B"/>
    <w:rsid w:val="002D2325"/>
    <w:rsid w:val="002D2627"/>
    <w:rsid w:val="002D3093"/>
    <w:rsid w:val="002D498D"/>
    <w:rsid w:val="002D7A49"/>
    <w:rsid w:val="002E0C1F"/>
    <w:rsid w:val="002E0D24"/>
    <w:rsid w:val="002E14FF"/>
    <w:rsid w:val="002E4550"/>
    <w:rsid w:val="002E6CC4"/>
    <w:rsid w:val="002E777D"/>
    <w:rsid w:val="002F0243"/>
    <w:rsid w:val="002F0A50"/>
    <w:rsid w:val="002F1EEE"/>
    <w:rsid w:val="002F6D2B"/>
    <w:rsid w:val="0030046C"/>
    <w:rsid w:val="00302CC8"/>
    <w:rsid w:val="00303226"/>
    <w:rsid w:val="0030349D"/>
    <w:rsid w:val="0030643D"/>
    <w:rsid w:val="0030721B"/>
    <w:rsid w:val="00307D95"/>
    <w:rsid w:val="003109F1"/>
    <w:rsid w:val="00310B50"/>
    <w:rsid w:val="003115C4"/>
    <w:rsid w:val="00312FB6"/>
    <w:rsid w:val="00316977"/>
    <w:rsid w:val="00317881"/>
    <w:rsid w:val="00320FA8"/>
    <w:rsid w:val="00323C80"/>
    <w:rsid w:val="0032512F"/>
    <w:rsid w:val="00325671"/>
    <w:rsid w:val="003256CE"/>
    <w:rsid w:val="00325912"/>
    <w:rsid w:val="00327010"/>
    <w:rsid w:val="003276B2"/>
    <w:rsid w:val="00327BF4"/>
    <w:rsid w:val="0033028B"/>
    <w:rsid w:val="00336448"/>
    <w:rsid w:val="0033760D"/>
    <w:rsid w:val="00337ED2"/>
    <w:rsid w:val="00341C62"/>
    <w:rsid w:val="00342A8C"/>
    <w:rsid w:val="00346BF0"/>
    <w:rsid w:val="0035134E"/>
    <w:rsid w:val="003513E3"/>
    <w:rsid w:val="0035150C"/>
    <w:rsid w:val="003526D8"/>
    <w:rsid w:val="003547DD"/>
    <w:rsid w:val="003553DF"/>
    <w:rsid w:val="00355D37"/>
    <w:rsid w:val="0035600E"/>
    <w:rsid w:val="00356D68"/>
    <w:rsid w:val="003606D3"/>
    <w:rsid w:val="00360A2E"/>
    <w:rsid w:val="00360ADF"/>
    <w:rsid w:val="003622CC"/>
    <w:rsid w:val="0036527C"/>
    <w:rsid w:val="0036780B"/>
    <w:rsid w:val="00371127"/>
    <w:rsid w:val="00371439"/>
    <w:rsid w:val="00371CCE"/>
    <w:rsid w:val="003724DC"/>
    <w:rsid w:val="00373070"/>
    <w:rsid w:val="00373DFC"/>
    <w:rsid w:val="00375FB6"/>
    <w:rsid w:val="003769ED"/>
    <w:rsid w:val="00376B39"/>
    <w:rsid w:val="0038087D"/>
    <w:rsid w:val="00380D3B"/>
    <w:rsid w:val="003819A4"/>
    <w:rsid w:val="00382E97"/>
    <w:rsid w:val="00387C93"/>
    <w:rsid w:val="00392E22"/>
    <w:rsid w:val="00392F1C"/>
    <w:rsid w:val="00394190"/>
    <w:rsid w:val="00394DBB"/>
    <w:rsid w:val="00394ED3"/>
    <w:rsid w:val="00397436"/>
    <w:rsid w:val="00397AA9"/>
    <w:rsid w:val="003A06FE"/>
    <w:rsid w:val="003A2BF3"/>
    <w:rsid w:val="003A49DE"/>
    <w:rsid w:val="003A5D59"/>
    <w:rsid w:val="003B096E"/>
    <w:rsid w:val="003B1C75"/>
    <w:rsid w:val="003B2FF9"/>
    <w:rsid w:val="003B5B20"/>
    <w:rsid w:val="003B6059"/>
    <w:rsid w:val="003B7E0D"/>
    <w:rsid w:val="003C0672"/>
    <w:rsid w:val="003C2F17"/>
    <w:rsid w:val="003C79F9"/>
    <w:rsid w:val="003D0EA5"/>
    <w:rsid w:val="003D0EA6"/>
    <w:rsid w:val="003D0F5D"/>
    <w:rsid w:val="003D1562"/>
    <w:rsid w:val="003D2CA5"/>
    <w:rsid w:val="003D361E"/>
    <w:rsid w:val="003D6335"/>
    <w:rsid w:val="003D728B"/>
    <w:rsid w:val="003D7BE1"/>
    <w:rsid w:val="003E2D4B"/>
    <w:rsid w:val="003E3852"/>
    <w:rsid w:val="003E5E7A"/>
    <w:rsid w:val="003E6A47"/>
    <w:rsid w:val="003E7369"/>
    <w:rsid w:val="003E7ED7"/>
    <w:rsid w:val="003F0421"/>
    <w:rsid w:val="003F0521"/>
    <w:rsid w:val="003F0D3D"/>
    <w:rsid w:val="003F10B9"/>
    <w:rsid w:val="003F1C66"/>
    <w:rsid w:val="003F4CBC"/>
    <w:rsid w:val="003F7BD0"/>
    <w:rsid w:val="00400C35"/>
    <w:rsid w:val="0040345F"/>
    <w:rsid w:val="00403479"/>
    <w:rsid w:val="004036D8"/>
    <w:rsid w:val="0040614C"/>
    <w:rsid w:val="00407203"/>
    <w:rsid w:val="0041031B"/>
    <w:rsid w:val="0041280A"/>
    <w:rsid w:val="004133B3"/>
    <w:rsid w:val="00413F31"/>
    <w:rsid w:val="00414713"/>
    <w:rsid w:val="00415FE9"/>
    <w:rsid w:val="00416608"/>
    <w:rsid w:val="00417BDC"/>
    <w:rsid w:val="00417C92"/>
    <w:rsid w:val="00420662"/>
    <w:rsid w:val="004219F1"/>
    <w:rsid w:val="00422417"/>
    <w:rsid w:val="00424B8E"/>
    <w:rsid w:val="00424ED5"/>
    <w:rsid w:val="004255DD"/>
    <w:rsid w:val="00425672"/>
    <w:rsid w:val="0043237F"/>
    <w:rsid w:val="00434D3C"/>
    <w:rsid w:val="004350EA"/>
    <w:rsid w:val="004358D1"/>
    <w:rsid w:val="00435F68"/>
    <w:rsid w:val="004365CE"/>
    <w:rsid w:val="0043741E"/>
    <w:rsid w:val="004418B5"/>
    <w:rsid w:val="004431E2"/>
    <w:rsid w:val="00444277"/>
    <w:rsid w:val="00445097"/>
    <w:rsid w:val="004465CA"/>
    <w:rsid w:val="00450A4B"/>
    <w:rsid w:val="00450B02"/>
    <w:rsid w:val="00450F30"/>
    <w:rsid w:val="00450FC1"/>
    <w:rsid w:val="00451334"/>
    <w:rsid w:val="004522F9"/>
    <w:rsid w:val="004552E8"/>
    <w:rsid w:val="00460BCA"/>
    <w:rsid w:val="00461B7D"/>
    <w:rsid w:val="004626B4"/>
    <w:rsid w:val="00462846"/>
    <w:rsid w:val="00463898"/>
    <w:rsid w:val="00466917"/>
    <w:rsid w:val="00470560"/>
    <w:rsid w:val="00475CAF"/>
    <w:rsid w:val="00476FCC"/>
    <w:rsid w:val="00481684"/>
    <w:rsid w:val="004851AF"/>
    <w:rsid w:val="0048548F"/>
    <w:rsid w:val="004855C3"/>
    <w:rsid w:val="004860DE"/>
    <w:rsid w:val="0048764E"/>
    <w:rsid w:val="00487C6E"/>
    <w:rsid w:val="00490956"/>
    <w:rsid w:val="00491D7C"/>
    <w:rsid w:val="004933D1"/>
    <w:rsid w:val="004A1500"/>
    <w:rsid w:val="004A1693"/>
    <w:rsid w:val="004A250F"/>
    <w:rsid w:val="004A25F8"/>
    <w:rsid w:val="004A5508"/>
    <w:rsid w:val="004A6032"/>
    <w:rsid w:val="004A69B5"/>
    <w:rsid w:val="004A6E3A"/>
    <w:rsid w:val="004A7497"/>
    <w:rsid w:val="004A7C9D"/>
    <w:rsid w:val="004B1F50"/>
    <w:rsid w:val="004B32F9"/>
    <w:rsid w:val="004B4297"/>
    <w:rsid w:val="004B691D"/>
    <w:rsid w:val="004B6953"/>
    <w:rsid w:val="004B6C2C"/>
    <w:rsid w:val="004C2A41"/>
    <w:rsid w:val="004C4C3C"/>
    <w:rsid w:val="004C685B"/>
    <w:rsid w:val="004D0C0F"/>
    <w:rsid w:val="004D3616"/>
    <w:rsid w:val="004D39EE"/>
    <w:rsid w:val="004D39F4"/>
    <w:rsid w:val="004D3E22"/>
    <w:rsid w:val="004E216C"/>
    <w:rsid w:val="004E2731"/>
    <w:rsid w:val="004E312B"/>
    <w:rsid w:val="004E6169"/>
    <w:rsid w:val="004E69A9"/>
    <w:rsid w:val="004F6F2E"/>
    <w:rsid w:val="005001C1"/>
    <w:rsid w:val="00504D72"/>
    <w:rsid w:val="00506B68"/>
    <w:rsid w:val="005079D5"/>
    <w:rsid w:val="005110A9"/>
    <w:rsid w:val="00511A18"/>
    <w:rsid w:val="005140D3"/>
    <w:rsid w:val="00514464"/>
    <w:rsid w:val="00515E0D"/>
    <w:rsid w:val="0051657E"/>
    <w:rsid w:val="00520F35"/>
    <w:rsid w:val="005212C1"/>
    <w:rsid w:val="00521871"/>
    <w:rsid w:val="00527903"/>
    <w:rsid w:val="00527C42"/>
    <w:rsid w:val="00530230"/>
    <w:rsid w:val="00530868"/>
    <w:rsid w:val="0053644F"/>
    <w:rsid w:val="005416E9"/>
    <w:rsid w:val="00541959"/>
    <w:rsid w:val="00541A5D"/>
    <w:rsid w:val="00542F9F"/>
    <w:rsid w:val="0054355F"/>
    <w:rsid w:val="005438CC"/>
    <w:rsid w:val="00544942"/>
    <w:rsid w:val="00546BAE"/>
    <w:rsid w:val="0054724D"/>
    <w:rsid w:val="0055033E"/>
    <w:rsid w:val="0055048C"/>
    <w:rsid w:val="005511BD"/>
    <w:rsid w:val="00556A76"/>
    <w:rsid w:val="00560F8A"/>
    <w:rsid w:val="00566242"/>
    <w:rsid w:val="00567ADF"/>
    <w:rsid w:val="00567E2A"/>
    <w:rsid w:val="0057147C"/>
    <w:rsid w:val="0057193E"/>
    <w:rsid w:val="0057213F"/>
    <w:rsid w:val="0057231F"/>
    <w:rsid w:val="00573B53"/>
    <w:rsid w:val="00573CDF"/>
    <w:rsid w:val="00574CC9"/>
    <w:rsid w:val="005750DC"/>
    <w:rsid w:val="0057556B"/>
    <w:rsid w:val="00576410"/>
    <w:rsid w:val="00576A50"/>
    <w:rsid w:val="00576AA5"/>
    <w:rsid w:val="0058139B"/>
    <w:rsid w:val="005852D7"/>
    <w:rsid w:val="00586C6B"/>
    <w:rsid w:val="00592057"/>
    <w:rsid w:val="00592897"/>
    <w:rsid w:val="005A02CE"/>
    <w:rsid w:val="005A2233"/>
    <w:rsid w:val="005A2ED7"/>
    <w:rsid w:val="005A34DD"/>
    <w:rsid w:val="005A5FDE"/>
    <w:rsid w:val="005A62AF"/>
    <w:rsid w:val="005A7FDE"/>
    <w:rsid w:val="005B5D99"/>
    <w:rsid w:val="005B6892"/>
    <w:rsid w:val="005B7049"/>
    <w:rsid w:val="005C45E0"/>
    <w:rsid w:val="005C4E3D"/>
    <w:rsid w:val="005C6637"/>
    <w:rsid w:val="005C7C0C"/>
    <w:rsid w:val="005D2A5A"/>
    <w:rsid w:val="005D3247"/>
    <w:rsid w:val="005D3349"/>
    <w:rsid w:val="005D48BE"/>
    <w:rsid w:val="005D5B69"/>
    <w:rsid w:val="005E05A1"/>
    <w:rsid w:val="005E22BF"/>
    <w:rsid w:val="005E34CF"/>
    <w:rsid w:val="005E35B4"/>
    <w:rsid w:val="005E3661"/>
    <w:rsid w:val="005E75E3"/>
    <w:rsid w:val="005F0697"/>
    <w:rsid w:val="005F0889"/>
    <w:rsid w:val="005F0FFC"/>
    <w:rsid w:val="005F2A13"/>
    <w:rsid w:val="005F394E"/>
    <w:rsid w:val="005F55F4"/>
    <w:rsid w:val="005F585B"/>
    <w:rsid w:val="005F5E5B"/>
    <w:rsid w:val="0060041C"/>
    <w:rsid w:val="006012E5"/>
    <w:rsid w:val="00602752"/>
    <w:rsid w:val="00602B86"/>
    <w:rsid w:val="0060694C"/>
    <w:rsid w:val="006078CB"/>
    <w:rsid w:val="00611332"/>
    <w:rsid w:val="00611C04"/>
    <w:rsid w:val="00612DA1"/>
    <w:rsid w:val="006172EE"/>
    <w:rsid w:val="00620713"/>
    <w:rsid w:val="006217F7"/>
    <w:rsid w:val="00622266"/>
    <w:rsid w:val="006236A4"/>
    <w:rsid w:val="00630927"/>
    <w:rsid w:val="00631252"/>
    <w:rsid w:val="00634666"/>
    <w:rsid w:val="00637517"/>
    <w:rsid w:val="00642F5D"/>
    <w:rsid w:val="006431CB"/>
    <w:rsid w:val="00643E9C"/>
    <w:rsid w:val="00645993"/>
    <w:rsid w:val="00645DCF"/>
    <w:rsid w:val="006460F5"/>
    <w:rsid w:val="00651D3D"/>
    <w:rsid w:val="00652E4D"/>
    <w:rsid w:val="006539C2"/>
    <w:rsid w:val="006560AF"/>
    <w:rsid w:val="00657796"/>
    <w:rsid w:val="00657E3C"/>
    <w:rsid w:val="00661FAE"/>
    <w:rsid w:val="006636F7"/>
    <w:rsid w:val="00663C4D"/>
    <w:rsid w:val="00664041"/>
    <w:rsid w:val="00665844"/>
    <w:rsid w:val="00665B5A"/>
    <w:rsid w:val="00667149"/>
    <w:rsid w:val="0066747F"/>
    <w:rsid w:val="00673D19"/>
    <w:rsid w:val="00673F10"/>
    <w:rsid w:val="00674623"/>
    <w:rsid w:val="00676EE1"/>
    <w:rsid w:val="00677107"/>
    <w:rsid w:val="0067726F"/>
    <w:rsid w:val="006774EA"/>
    <w:rsid w:val="00677DE5"/>
    <w:rsid w:val="006813D7"/>
    <w:rsid w:val="006853BD"/>
    <w:rsid w:val="006872E8"/>
    <w:rsid w:val="006906DE"/>
    <w:rsid w:val="00690838"/>
    <w:rsid w:val="006911C5"/>
    <w:rsid w:val="00691AE5"/>
    <w:rsid w:val="006927AA"/>
    <w:rsid w:val="006942AB"/>
    <w:rsid w:val="006973A3"/>
    <w:rsid w:val="0069777A"/>
    <w:rsid w:val="006A0964"/>
    <w:rsid w:val="006A0F0E"/>
    <w:rsid w:val="006A1ABD"/>
    <w:rsid w:val="006A2C27"/>
    <w:rsid w:val="006A2D91"/>
    <w:rsid w:val="006A3803"/>
    <w:rsid w:val="006A4CF6"/>
    <w:rsid w:val="006A56DE"/>
    <w:rsid w:val="006A6374"/>
    <w:rsid w:val="006A6B3C"/>
    <w:rsid w:val="006A6EC1"/>
    <w:rsid w:val="006B0E95"/>
    <w:rsid w:val="006B110E"/>
    <w:rsid w:val="006B26BE"/>
    <w:rsid w:val="006B39FD"/>
    <w:rsid w:val="006B3F6C"/>
    <w:rsid w:val="006B4BEA"/>
    <w:rsid w:val="006B56A7"/>
    <w:rsid w:val="006B56B2"/>
    <w:rsid w:val="006B6693"/>
    <w:rsid w:val="006B6943"/>
    <w:rsid w:val="006B6C78"/>
    <w:rsid w:val="006B7127"/>
    <w:rsid w:val="006B7E0C"/>
    <w:rsid w:val="006C5076"/>
    <w:rsid w:val="006C5574"/>
    <w:rsid w:val="006D0DD6"/>
    <w:rsid w:val="006D6BBB"/>
    <w:rsid w:val="006E23BC"/>
    <w:rsid w:val="006E2FF8"/>
    <w:rsid w:val="006E3673"/>
    <w:rsid w:val="006E5058"/>
    <w:rsid w:val="006E6B1A"/>
    <w:rsid w:val="006E6ED0"/>
    <w:rsid w:val="006F1199"/>
    <w:rsid w:val="006F1330"/>
    <w:rsid w:val="006F13FD"/>
    <w:rsid w:val="006F2B93"/>
    <w:rsid w:val="006F3105"/>
    <w:rsid w:val="006F421A"/>
    <w:rsid w:val="006F64E4"/>
    <w:rsid w:val="006F7FD9"/>
    <w:rsid w:val="007006B3"/>
    <w:rsid w:val="00701A59"/>
    <w:rsid w:val="00702F15"/>
    <w:rsid w:val="00703308"/>
    <w:rsid w:val="00704940"/>
    <w:rsid w:val="00704C76"/>
    <w:rsid w:val="00710144"/>
    <w:rsid w:val="0071023C"/>
    <w:rsid w:val="007107F0"/>
    <w:rsid w:val="00711250"/>
    <w:rsid w:val="00711D22"/>
    <w:rsid w:val="007125C6"/>
    <w:rsid w:val="0071369B"/>
    <w:rsid w:val="00714246"/>
    <w:rsid w:val="007142C5"/>
    <w:rsid w:val="00716DF0"/>
    <w:rsid w:val="00720E4B"/>
    <w:rsid w:val="00724201"/>
    <w:rsid w:val="0072652D"/>
    <w:rsid w:val="0072693D"/>
    <w:rsid w:val="00727797"/>
    <w:rsid w:val="00727EF9"/>
    <w:rsid w:val="007307F4"/>
    <w:rsid w:val="00730A96"/>
    <w:rsid w:val="00731349"/>
    <w:rsid w:val="00731797"/>
    <w:rsid w:val="00731A01"/>
    <w:rsid w:val="00732068"/>
    <w:rsid w:val="0073310A"/>
    <w:rsid w:val="00733989"/>
    <w:rsid w:val="007350E9"/>
    <w:rsid w:val="007365D1"/>
    <w:rsid w:val="007371FF"/>
    <w:rsid w:val="007410C4"/>
    <w:rsid w:val="0074239F"/>
    <w:rsid w:val="007447DC"/>
    <w:rsid w:val="0074726F"/>
    <w:rsid w:val="00747819"/>
    <w:rsid w:val="007478E9"/>
    <w:rsid w:val="007500AD"/>
    <w:rsid w:val="00750D66"/>
    <w:rsid w:val="007522D4"/>
    <w:rsid w:val="00754371"/>
    <w:rsid w:val="00754B8C"/>
    <w:rsid w:val="00756553"/>
    <w:rsid w:val="0076020E"/>
    <w:rsid w:val="00762A7F"/>
    <w:rsid w:val="007645C2"/>
    <w:rsid w:val="00765895"/>
    <w:rsid w:val="007661BD"/>
    <w:rsid w:val="007662B7"/>
    <w:rsid w:val="00766B9B"/>
    <w:rsid w:val="007677E3"/>
    <w:rsid w:val="00773089"/>
    <w:rsid w:val="00773102"/>
    <w:rsid w:val="00774E73"/>
    <w:rsid w:val="00775823"/>
    <w:rsid w:val="007766B8"/>
    <w:rsid w:val="007770AF"/>
    <w:rsid w:val="00777EA6"/>
    <w:rsid w:val="0078040C"/>
    <w:rsid w:val="00782237"/>
    <w:rsid w:val="007831D3"/>
    <w:rsid w:val="00783C7B"/>
    <w:rsid w:val="00785B03"/>
    <w:rsid w:val="00786A96"/>
    <w:rsid w:val="0078721F"/>
    <w:rsid w:val="0078723C"/>
    <w:rsid w:val="007911C9"/>
    <w:rsid w:val="00794D05"/>
    <w:rsid w:val="00795945"/>
    <w:rsid w:val="007976FD"/>
    <w:rsid w:val="00797C14"/>
    <w:rsid w:val="007A161A"/>
    <w:rsid w:val="007A1EDB"/>
    <w:rsid w:val="007A2E14"/>
    <w:rsid w:val="007A4CA5"/>
    <w:rsid w:val="007A5420"/>
    <w:rsid w:val="007A6C6F"/>
    <w:rsid w:val="007A7297"/>
    <w:rsid w:val="007A72D7"/>
    <w:rsid w:val="007A78BD"/>
    <w:rsid w:val="007B0204"/>
    <w:rsid w:val="007B2F10"/>
    <w:rsid w:val="007B51B2"/>
    <w:rsid w:val="007B7210"/>
    <w:rsid w:val="007C0714"/>
    <w:rsid w:val="007C1525"/>
    <w:rsid w:val="007C1F69"/>
    <w:rsid w:val="007C2871"/>
    <w:rsid w:val="007C3314"/>
    <w:rsid w:val="007C482B"/>
    <w:rsid w:val="007C5D59"/>
    <w:rsid w:val="007D04CE"/>
    <w:rsid w:val="007D1689"/>
    <w:rsid w:val="007D2BE8"/>
    <w:rsid w:val="007D3CCE"/>
    <w:rsid w:val="007D6A77"/>
    <w:rsid w:val="007D723C"/>
    <w:rsid w:val="007D7A1A"/>
    <w:rsid w:val="007E1D04"/>
    <w:rsid w:val="007E2E91"/>
    <w:rsid w:val="007E2FB5"/>
    <w:rsid w:val="007E70A6"/>
    <w:rsid w:val="007F0EEA"/>
    <w:rsid w:val="007F2183"/>
    <w:rsid w:val="007F4C3F"/>
    <w:rsid w:val="007F4E99"/>
    <w:rsid w:val="007F5A3E"/>
    <w:rsid w:val="007F6525"/>
    <w:rsid w:val="007F745E"/>
    <w:rsid w:val="00800533"/>
    <w:rsid w:val="008052B4"/>
    <w:rsid w:val="008100BA"/>
    <w:rsid w:val="00810416"/>
    <w:rsid w:val="00811075"/>
    <w:rsid w:val="00812D50"/>
    <w:rsid w:val="00813006"/>
    <w:rsid w:val="00813ACC"/>
    <w:rsid w:val="0081683D"/>
    <w:rsid w:val="00817BA2"/>
    <w:rsid w:val="0082089A"/>
    <w:rsid w:val="00821B5F"/>
    <w:rsid w:val="00822E1C"/>
    <w:rsid w:val="00825102"/>
    <w:rsid w:val="00825C68"/>
    <w:rsid w:val="00830160"/>
    <w:rsid w:val="008302BB"/>
    <w:rsid w:val="00833389"/>
    <w:rsid w:val="0083589A"/>
    <w:rsid w:val="0083771C"/>
    <w:rsid w:val="00837C65"/>
    <w:rsid w:val="00840341"/>
    <w:rsid w:val="00840CC8"/>
    <w:rsid w:val="0084160D"/>
    <w:rsid w:val="00844199"/>
    <w:rsid w:val="00845FB5"/>
    <w:rsid w:val="008469AF"/>
    <w:rsid w:val="00850C5A"/>
    <w:rsid w:val="00853B39"/>
    <w:rsid w:val="00854747"/>
    <w:rsid w:val="008549D6"/>
    <w:rsid w:val="00855562"/>
    <w:rsid w:val="00856D2A"/>
    <w:rsid w:val="00857081"/>
    <w:rsid w:val="008570C1"/>
    <w:rsid w:val="008603F2"/>
    <w:rsid w:val="008607B7"/>
    <w:rsid w:val="00860A1D"/>
    <w:rsid w:val="00861899"/>
    <w:rsid w:val="008667BB"/>
    <w:rsid w:val="008708F6"/>
    <w:rsid w:val="00871293"/>
    <w:rsid w:val="00873491"/>
    <w:rsid w:val="008737F3"/>
    <w:rsid w:val="00876A37"/>
    <w:rsid w:val="00877021"/>
    <w:rsid w:val="00877074"/>
    <w:rsid w:val="00877E99"/>
    <w:rsid w:val="00877EC7"/>
    <w:rsid w:val="0088303B"/>
    <w:rsid w:val="0088325C"/>
    <w:rsid w:val="00884CFE"/>
    <w:rsid w:val="0088542C"/>
    <w:rsid w:val="00892258"/>
    <w:rsid w:val="0089241C"/>
    <w:rsid w:val="0089406A"/>
    <w:rsid w:val="008941C3"/>
    <w:rsid w:val="00894A70"/>
    <w:rsid w:val="008A0903"/>
    <w:rsid w:val="008A1E76"/>
    <w:rsid w:val="008A3707"/>
    <w:rsid w:val="008A39B1"/>
    <w:rsid w:val="008A5B39"/>
    <w:rsid w:val="008A5FE0"/>
    <w:rsid w:val="008A6166"/>
    <w:rsid w:val="008A738E"/>
    <w:rsid w:val="008B1999"/>
    <w:rsid w:val="008B1A05"/>
    <w:rsid w:val="008B1E6F"/>
    <w:rsid w:val="008B3A05"/>
    <w:rsid w:val="008B43A2"/>
    <w:rsid w:val="008B6787"/>
    <w:rsid w:val="008B7FAF"/>
    <w:rsid w:val="008C0789"/>
    <w:rsid w:val="008C0D2D"/>
    <w:rsid w:val="008C0FAB"/>
    <w:rsid w:val="008C1A70"/>
    <w:rsid w:val="008C251B"/>
    <w:rsid w:val="008C400A"/>
    <w:rsid w:val="008C43EB"/>
    <w:rsid w:val="008C4B93"/>
    <w:rsid w:val="008C58F2"/>
    <w:rsid w:val="008C5C5F"/>
    <w:rsid w:val="008C70CA"/>
    <w:rsid w:val="008C74DF"/>
    <w:rsid w:val="008D009E"/>
    <w:rsid w:val="008D0750"/>
    <w:rsid w:val="008D1D06"/>
    <w:rsid w:val="008D20A6"/>
    <w:rsid w:val="008D3298"/>
    <w:rsid w:val="008D4D2E"/>
    <w:rsid w:val="008D6180"/>
    <w:rsid w:val="008D725B"/>
    <w:rsid w:val="008E20E0"/>
    <w:rsid w:val="008E2F24"/>
    <w:rsid w:val="008E446C"/>
    <w:rsid w:val="008E5A49"/>
    <w:rsid w:val="008F1E40"/>
    <w:rsid w:val="008F409E"/>
    <w:rsid w:val="008F4273"/>
    <w:rsid w:val="008F5A3C"/>
    <w:rsid w:val="008F657F"/>
    <w:rsid w:val="008F7836"/>
    <w:rsid w:val="008F7D13"/>
    <w:rsid w:val="00900DA2"/>
    <w:rsid w:val="0090358E"/>
    <w:rsid w:val="00912A5A"/>
    <w:rsid w:val="00913D1D"/>
    <w:rsid w:val="00914059"/>
    <w:rsid w:val="00914E7C"/>
    <w:rsid w:val="009175E9"/>
    <w:rsid w:val="009204E4"/>
    <w:rsid w:val="0092214F"/>
    <w:rsid w:val="00923AC0"/>
    <w:rsid w:val="00924487"/>
    <w:rsid w:val="009260E1"/>
    <w:rsid w:val="00926D21"/>
    <w:rsid w:val="009305B3"/>
    <w:rsid w:val="00932DEB"/>
    <w:rsid w:val="009337D6"/>
    <w:rsid w:val="0093381B"/>
    <w:rsid w:val="009348E5"/>
    <w:rsid w:val="00934EF8"/>
    <w:rsid w:val="00935435"/>
    <w:rsid w:val="0093772F"/>
    <w:rsid w:val="009409F1"/>
    <w:rsid w:val="00944D5A"/>
    <w:rsid w:val="0094510F"/>
    <w:rsid w:val="0094753A"/>
    <w:rsid w:val="00950198"/>
    <w:rsid w:val="00952578"/>
    <w:rsid w:val="00956F67"/>
    <w:rsid w:val="00963D39"/>
    <w:rsid w:val="00965A6D"/>
    <w:rsid w:val="009704E6"/>
    <w:rsid w:val="009729A9"/>
    <w:rsid w:val="00972A31"/>
    <w:rsid w:val="00973BED"/>
    <w:rsid w:val="00974A2A"/>
    <w:rsid w:val="009808FC"/>
    <w:rsid w:val="00981FD8"/>
    <w:rsid w:val="00985C05"/>
    <w:rsid w:val="00991915"/>
    <w:rsid w:val="00994047"/>
    <w:rsid w:val="009943C5"/>
    <w:rsid w:val="00994673"/>
    <w:rsid w:val="009956F4"/>
    <w:rsid w:val="009A08A7"/>
    <w:rsid w:val="009A0B34"/>
    <w:rsid w:val="009A18EB"/>
    <w:rsid w:val="009A3F81"/>
    <w:rsid w:val="009A5A5C"/>
    <w:rsid w:val="009A7DEB"/>
    <w:rsid w:val="009B146D"/>
    <w:rsid w:val="009B15C3"/>
    <w:rsid w:val="009B217F"/>
    <w:rsid w:val="009B24F5"/>
    <w:rsid w:val="009B3F92"/>
    <w:rsid w:val="009B432A"/>
    <w:rsid w:val="009C100D"/>
    <w:rsid w:val="009C22E5"/>
    <w:rsid w:val="009C442F"/>
    <w:rsid w:val="009C4828"/>
    <w:rsid w:val="009C58F4"/>
    <w:rsid w:val="009C5C35"/>
    <w:rsid w:val="009C6312"/>
    <w:rsid w:val="009C6E3F"/>
    <w:rsid w:val="009C70FF"/>
    <w:rsid w:val="009C7F06"/>
    <w:rsid w:val="009D1511"/>
    <w:rsid w:val="009D2578"/>
    <w:rsid w:val="009D2AB7"/>
    <w:rsid w:val="009D42F9"/>
    <w:rsid w:val="009D5069"/>
    <w:rsid w:val="009D50F4"/>
    <w:rsid w:val="009D725D"/>
    <w:rsid w:val="009E1CAE"/>
    <w:rsid w:val="009E3486"/>
    <w:rsid w:val="009E3549"/>
    <w:rsid w:val="009E3B43"/>
    <w:rsid w:val="009E3CAF"/>
    <w:rsid w:val="009E428D"/>
    <w:rsid w:val="009E42C5"/>
    <w:rsid w:val="009E5EEC"/>
    <w:rsid w:val="009F3D20"/>
    <w:rsid w:val="009F538A"/>
    <w:rsid w:val="009F595F"/>
    <w:rsid w:val="009F5D82"/>
    <w:rsid w:val="009F71A5"/>
    <w:rsid w:val="009F7A5E"/>
    <w:rsid w:val="009F7DB4"/>
    <w:rsid w:val="00A04925"/>
    <w:rsid w:val="00A106CF"/>
    <w:rsid w:val="00A12F74"/>
    <w:rsid w:val="00A239D2"/>
    <w:rsid w:val="00A25FA7"/>
    <w:rsid w:val="00A34FC1"/>
    <w:rsid w:val="00A3562E"/>
    <w:rsid w:val="00A37BCC"/>
    <w:rsid w:val="00A40AB1"/>
    <w:rsid w:val="00A40B36"/>
    <w:rsid w:val="00A41D66"/>
    <w:rsid w:val="00A421A8"/>
    <w:rsid w:val="00A44EC8"/>
    <w:rsid w:val="00A461A7"/>
    <w:rsid w:val="00A50038"/>
    <w:rsid w:val="00A50761"/>
    <w:rsid w:val="00A50920"/>
    <w:rsid w:val="00A50C6B"/>
    <w:rsid w:val="00A50ECA"/>
    <w:rsid w:val="00A52703"/>
    <w:rsid w:val="00A52CAC"/>
    <w:rsid w:val="00A53B6C"/>
    <w:rsid w:val="00A54082"/>
    <w:rsid w:val="00A54331"/>
    <w:rsid w:val="00A54CAD"/>
    <w:rsid w:val="00A550C7"/>
    <w:rsid w:val="00A55BD7"/>
    <w:rsid w:val="00A5697A"/>
    <w:rsid w:val="00A5758E"/>
    <w:rsid w:val="00A60139"/>
    <w:rsid w:val="00A6164B"/>
    <w:rsid w:val="00A623A7"/>
    <w:rsid w:val="00A63503"/>
    <w:rsid w:val="00A63C85"/>
    <w:rsid w:val="00A63E00"/>
    <w:rsid w:val="00A64D28"/>
    <w:rsid w:val="00A66F57"/>
    <w:rsid w:val="00A72D92"/>
    <w:rsid w:val="00A738C5"/>
    <w:rsid w:val="00A74CF6"/>
    <w:rsid w:val="00A770B4"/>
    <w:rsid w:val="00A84886"/>
    <w:rsid w:val="00A86279"/>
    <w:rsid w:val="00A8679F"/>
    <w:rsid w:val="00A871A7"/>
    <w:rsid w:val="00A87AC3"/>
    <w:rsid w:val="00A87E65"/>
    <w:rsid w:val="00A9252C"/>
    <w:rsid w:val="00A92729"/>
    <w:rsid w:val="00A9488B"/>
    <w:rsid w:val="00A97650"/>
    <w:rsid w:val="00AA2960"/>
    <w:rsid w:val="00AA31B2"/>
    <w:rsid w:val="00AA31DA"/>
    <w:rsid w:val="00AA3534"/>
    <w:rsid w:val="00AA64AB"/>
    <w:rsid w:val="00AB1229"/>
    <w:rsid w:val="00AB1A84"/>
    <w:rsid w:val="00AB22C3"/>
    <w:rsid w:val="00AB2C9C"/>
    <w:rsid w:val="00AB34AD"/>
    <w:rsid w:val="00AB38A1"/>
    <w:rsid w:val="00AB6D73"/>
    <w:rsid w:val="00AC0145"/>
    <w:rsid w:val="00AC070E"/>
    <w:rsid w:val="00AC1C3B"/>
    <w:rsid w:val="00AC57E9"/>
    <w:rsid w:val="00AC6DFA"/>
    <w:rsid w:val="00AC77D8"/>
    <w:rsid w:val="00AD2380"/>
    <w:rsid w:val="00AD3CC2"/>
    <w:rsid w:val="00AD401A"/>
    <w:rsid w:val="00AD65E6"/>
    <w:rsid w:val="00AD661B"/>
    <w:rsid w:val="00AE11C2"/>
    <w:rsid w:val="00AE206D"/>
    <w:rsid w:val="00AE2C36"/>
    <w:rsid w:val="00AE30BD"/>
    <w:rsid w:val="00AE41DE"/>
    <w:rsid w:val="00AE47E3"/>
    <w:rsid w:val="00AE728F"/>
    <w:rsid w:val="00AF18C6"/>
    <w:rsid w:val="00B043B5"/>
    <w:rsid w:val="00B04A49"/>
    <w:rsid w:val="00B053D0"/>
    <w:rsid w:val="00B06D80"/>
    <w:rsid w:val="00B0713F"/>
    <w:rsid w:val="00B07358"/>
    <w:rsid w:val="00B13FAB"/>
    <w:rsid w:val="00B151DB"/>
    <w:rsid w:val="00B165BA"/>
    <w:rsid w:val="00B177B4"/>
    <w:rsid w:val="00B17A5A"/>
    <w:rsid w:val="00B21AF5"/>
    <w:rsid w:val="00B21EC0"/>
    <w:rsid w:val="00B23067"/>
    <w:rsid w:val="00B237FB"/>
    <w:rsid w:val="00B24AAA"/>
    <w:rsid w:val="00B25C70"/>
    <w:rsid w:val="00B3036D"/>
    <w:rsid w:val="00B309B0"/>
    <w:rsid w:val="00B30AFF"/>
    <w:rsid w:val="00B3163F"/>
    <w:rsid w:val="00B31F6E"/>
    <w:rsid w:val="00B32914"/>
    <w:rsid w:val="00B33673"/>
    <w:rsid w:val="00B4009C"/>
    <w:rsid w:val="00B40976"/>
    <w:rsid w:val="00B4404F"/>
    <w:rsid w:val="00B46503"/>
    <w:rsid w:val="00B46C29"/>
    <w:rsid w:val="00B52945"/>
    <w:rsid w:val="00B54878"/>
    <w:rsid w:val="00B54C3B"/>
    <w:rsid w:val="00B54FA5"/>
    <w:rsid w:val="00B5506A"/>
    <w:rsid w:val="00B55350"/>
    <w:rsid w:val="00B5773F"/>
    <w:rsid w:val="00B6016D"/>
    <w:rsid w:val="00B6396A"/>
    <w:rsid w:val="00B646B3"/>
    <w:rsid w:val="00B647A6"/>
    <w:rsid w:val="00B6498C"/>
    <w:rsid w:val="00B66BD0"/>
    <w:rsid w:val="00B67262"/>
    <w:rsid w:val="00B6730F"/>
    <w:rsid w:val="00B70A0E"/>
    <w:rsid w:val="00B71E3F"/>
    <w:rsid w:val="00B71FFD"/>
    <w:rsid w:val="00B72A3D"/>
    <w:rsid w:val="00B72F87"/>
    <w:rsid w:val="00B75C80"/>
    <w:rsid w:val="00B75C81"/>
    <w:rsid w:val="00B81885"/>
    <w:rsid w:val="00B842A3"/>
    <w:rsid w:val="00B842DA"/>
    <w:rsid w:val="00B85013"/>
    <w:rsid w:val="00B85612"/>
    <w:rsid w:val="00B86D93"/>
    <w:rsid w:val="00B9263E"/>
    <w:rsid w:val="00B92D3A"/>
    <w:rsid w:val="00B96D7F"/>
    <w:rsid w:val="00BA1122"/>
    <w:rsid w:val="00BA175C"/>
    <w:rsid w:val="00BA2D57"/>
    <w:rsid w:val="00BB422E"/>
    <w:rsid w:val="00BB4B42"/>
    <w:rsid w:val="00BC1756"/>
    <w:rsid w:val="00BC189A"/>
    <w:rsid w:val="00BC1CED"/>
    <w:rsid w:val="00BC1ED8"/>
    <w:rsid w:val="00BC2486"/>
    <w:rsid w:val="00BC5A3E"/>
    <w:rsid w:val="00BC5AAE"/>
    <w:rsid w:val="00BC60D0"/>
    <w:rsid w:val="00BD0E76"/>
    <w:rsid w:val="00BD11AA"/>
    <w:rsid w:val="00BD148A"/>
    <w:rsid w:val="00BD2C66"/>
    <w:rsid w:val="00BD3C05"/>
    <w:rsid w:val="00BD5816"/>
    <w:rsid w:val="00BD5B08"/>
    <w:rsid w:val="00BD792F"/>
    <w:rsid w:val="00BD7AC9"/>
    <w:rsid w:val="00BE09F2"/>
    <w:rsid w:val="00BE3482"/>
    <w:rsid w:val="00BE3A12"/>
    <w:rsid w:val="00BE400E"/>
    <w:rsid w:val="00BE43A8"/>
    <w:rsid w:val="00BE4BD7"/>
    <w:rsid w:val="00BE4D92"/>
    <w:rsid w:val="00BE57FE"/>
    <w:rsid w:val="00BE6C55"/>
    <w:rsid w:val="00BF05D9"/>
    <w:rsid w:val="00BF0D00"/>
    <w:rsid w:val="00BF2144"/>
    <w:rsid w:val="00BF2169"/>
    <w:rsid w:val="00BF2AB8"/>
    <w:rsid w:val="00C00826"/>
    <w:rsid w:val="00C00AC4"/>
    <w:rsid w:val="00C016CF"/>
    <w:rsid w:val="00C01F2B"/>
    <w:rsid w:val="00C0222D"/>
    <w:rsid w:val="00C02919"/>
    <w:rsid w:val="00C04A0A"/>
    <w:rsid w:val="00C04AD9"/>
    <w:rsid w:val="00C12F67"/>
    <w:rsid w:val="00C13BC1"/>
    <w:rsid w:val="00C15BA2"/>
    <w:rsid w:val="00C166ED"/>
    <w:rsid w:val="00C2068A"/>
    <w:rsid w:val="00C224D2"/>
    <w:rsid w:val="00C22A1F"/>
    <w:rsid w:val="00C24269"/>
    <w:rsid w:val="00C2699F"/>
    <w:rsid w:val="00C26FF4"/>
    <w:rsid w:val="00C276CC"/>
    <w:rsid w:val="00C30775"/>
    <w:rsid w:val="00C341D6"/>
    <w:rsid w:val="00C36D51"/>
    <w:rsid w:val="00C419A4"/>
    <w:rsid w:val="00C42061"/>
    <w:rsid w:val="00C43EC1"/>
    <w:rsid w:val="00C451BA"/>
    <w:rsid w:val="00C45B82"/>
    <w:rsid w:val="00C50819"/>
    <w:rsid w:val="00C5438C"/>
    <w:rsid w:val="00C54ACB"/>
    <w:rsid w:val="00C54C4A"/>
    <w:rsid w:val="00C55D52"/>
    <w:rsid w:val="00C566C3"/>
    <w:rsid w:val="00C57FC2"/>
    <w:rsid w:val="00C61EA8"/>
    <w:rsid w:val="00C620B7"/>
    <w:rsid w:val="00C63520"/>
    <w:rsid w:val="00C64C63"/>
    <w:rsid w:val="00C66CE9"/>
    <w:rsid w:val="00C70DB1"/>
    <w:rsid w:val="00C7227F"/>
    <w:rsid w:val="00C76CC5"/>
    <w:rsid w:val="00C77C8C"/>
    <w:rsid w:val="00C81DE2"/>
    <w:rsid w:val="00C83A27"/>
    <w:rsid w:val="00C8499C"/>
    <w:rsid w:val="00C8525A"/>
    <w:rsid w:val="00C8660F"/>
    <w:rsid w:val="00C86E51"/>
    <w:rsid w:val="00C876B6"/>
    <w:rsid w:val="00C87A09"/>
    <w:rsid w:val="00C90011"/>
    <w:rsid w:val="00C90261"/>
    <w:rsid w:val="00C93E0A"/>
    <w:rsid w:val="00CA311D"/>
    <w:rsid w:val="00CA4F9D"/>
    <w:rsid w:val="00CA5473"/>
    <w:rsid w:val="00CA7234"/>
    <w:rsid w:val="00CB2453"/>
    <w:rsid w:val="00CB3DB4"/>
    <w:rsid w:val="00CB70F5"/>
    <w:rsid w:val="00CB76F0"/>
    <w:rsid w:val="00CB7B23"/>
    <w:rsid w:val="00CC2836"/>
    <w:rsid w:val="00CC2C11"/>
    <w:rsid w:val="00CC6748"/>
    <w:rsid w:val="00CD083D"/>
    <w:rsid w:val="00CD13EF"/>
    <w:rsid w:val="00CD6D9E"/>
    <w:rsid w:val="00CE0B8A"/>
    <w:rsid w:val="00CE2B1C"/>
    <w:rsid w:val="00CE2D90"/>
    <w:rsid w:val="00CE43B1"/>
    <w:rsid w:val="00CE4F71"/>
    <w:rsid w:val="00CE5F5D"/>
    <w:rsid w:val="00CE7323"/>
    <w:rsid w:val="00CE7975"/>
    <w:rsid w:val="00CF007C"/>
    <w:rsid w:val="00CF0659"/>
    <w:rsid w:val="00CF2802"/>
    <w:rsid w:val="00CF306B"/>
    <w:rsid w:val="00CF3CC4"/>
    <w:rsid w:val="00CF4109"/>
    <w:rsid w:val="00CF42AF"/>
    <w:rsid w:val="00CF5207"/>
    <w:rsid w:val="00CF523E"/>
    <w:rsid w:val="00D00911"/>
    <w:rsid w:val="00D012B2"/>
    <w:rsid w:val="00D02C6B"/>
    <w:rsid w:val="00D048CE"/>
    <w:rsid w:val="00D05AAF"/>
    <w:rsid w:val="00D05C39"/>
    <w:rsid w:val="00D0702B"/>
    <w:rsid w:val="00D07BB7"/>
    <w:rsid w:val="00D07D93"/>
    <w:rsid w:val="00D1003C"/>
    <w:rsid w:val="00D1050E"/>
    <w:rsid w:val="00D10E4B"/>
    <w:rsid w:val="00D11677"/>
    <w:rsid w:val="00D14303"/>
    <w:rsid w:val="00D1551D"/>
    <w:rsid w:val="00D16A1B"/>
    <w:rsid w:val="00D16F30"/>
    <w:rsid w:val="00D214BC"/>
    <w:rsid w:val="00D21791"/>
    <w:rsid w:val="00D24834"/>
    <w:rsid w:val="00D24A7F"/>
    <w:rsid w:val="00D26475"/>
    <w:rsid w:val="00D2670B"/>
    <w:rsid w:val="00D305B0"/>
    <w:rsid w:val="00D308DB"/>
    <w:rsid w:val="00D31936"/>
    <w:rsid w:val="00D3225C"/>
    <w:rsid w:val="00D35DBD"/>
    <w:rsid w:val="00D3738E"/>
    <w:rsid w:val="00D42EBA"/>
    <w:rsid w:val="00D43C56"/>
    <w:rsid w:val="00D4485A"/>
    <w:rsid w:val="00D4719D"/>
    <w:rsid w:val="00D5084D"/>
    <w:rsid w:val="00D52C24"/>
    <w:rsid w:val="00D531DD"/>
    <w:rsid w:val="00D55D76"/>
    <w:rsid w:val="00D6129B"/>
    <w:rsid w:val="00D63E5E"/>
    <w:rsid w:val="00D63F95"/>
    <w:rsid w:val="00D64174"/>
    <w:rsid w:val="00D642EA"/>
    <w:rsid w:val="00D65693"/>
    <w:rsid w:val="00D678FB"/>
    <w:rsid w:val="00D7246A"/>
    <w:rsid w:val="00D735AB"/>
    <w:rsid w:val="00D75100"/>
    <w:rsid w:val="00D75A72"/>
    <w:rsid w:val="00D81525"/>
    <w:rsid w:val="00D84EA0"/>
    <w:rsid w:val="00D8576C"/>
    <w:rsid w:val="00D85BC7"/>
    <w:rsid w:val="00D85D4D"/>
    <w:rsid w:val="00D87637"/>
    <w:rsid w:val="00D9317D"/>
    <w:rsid w:val="00D93A22"/>
    <w:rsid w:val="00D93C84"/>
    <w:rsid w:val="00D93FD5"/>
    <w:rsid w:val="00D95F0B"/>
    <w:rsid w:val="00D977F3"/>
    <w:rsid w:val="00DA10BE"/>
    <w:rsid w:val="00DA38AC"/>
    <w:rsid w:val="00DA62A5"/>
    <w:rsid w:val="00DA6E2B"/>
    <w:rsid w:val="00DA7962"/>
    <w:rsid w:val="00DB14C7"/>
    <w:rsid w:val="00DB16CB"/>
    <w:rsid w:val="00DB4D7A"/>
    <w:rsid w:val="00DC1548"/>
    <w:rsid w:val="00DC2057"/>
    <w:rsid w:val="00DC27EE"/>
    <w:rsid w:val="00DC2DA1"/>
    <w:rsid w:val="00DC3B52"/>
    <w:rsid w:val="00DC69B8"/>
    <w:rsid w:val="00DD36E3"/>
    <w:rsid w:val="00DD47EB"/>
    <w:rsid w:val="00DD5EFC"/>
    <w:rsid w:val="00DE0F93"/>
    <w:rsid w:val="00DE200E"/>
    <w:rsid w:val="00DE589A"/>
    <w:rsid w:val="00DF12CF"/>
    <w:rsid w:val="00DF158F"/>
    <w:rsid w:val="00DF1AEA"/>
    <w:rsid w:val="00DF30B4"/>
    <w:rsid w:val="00DF3255"/>
    <w:rsid w:val="00DF50B4"/>
    <w:rsid w:val="00DF5940"/>
    <w:rsid w:val="00DF5E12"/>
    <w:rsid w:val="00DF6054"/>
    <w:rsid w:val="00E0144E"/>
    <w:rsid w:val="00E01C0C"/>
    <w:rsid w:val="00E03A3B"/>
    <w:rsid w:val="00E044B3"/>
    <w:rsid w:val="00E07696"/>
    <w:rsid w:val="00E103F2"/>
    <w:rsid w:val="00E14115"/>
    <w:rsid w:val="00E15E64"/>
    <w:rsid w:val="00E17CCB"/>
    <w:rsid w:val="00E21E0C"/>
    <w:rsid w:val="00E22CA8"/>
    <w:rsid w:val="00E2746E"/>
    <w:rsid w:val="00E331E2"/>
    <w:rsid w:val="00E34AD6"/>
    <w:rsid w:val="00E36EC1"/>
    <w:rsid w:val="00E400E8"/>
    <w:rsid w:val="00E40711"/>
    <w:rsid w:val="00E40A22"/>
    <w:rsid w:val="00E41D33"/>
    <w:rsid w:val="00E42184"/>
    <w:rsid w:val="00E46733"/>
    <w:rsid w:val="00E46E02"/>
    <w:rsid w:val="00E512A7"/>
    <w:rsid w:val="00E53524"/>
    <w:rsid w:val="00E57254"/>
    <w:rsid w:val="00E62899"/>
    <w:rsid w:val="00E636A4"/>
    <w:rsid w:val="00E63B95"/>
    <w:rsid w:val="00E657EE"/>
    <w:rsid w:val="00E733DB"/>
    <w:rsid w:val="00E743E1"/>
    <w:rsid w:val="00E75507"/>
    <w:rsid w:val="00E764F6"/>
    <w:rsid w:val="00E80F60"/>
    <w:rsid w:val="00E810FB"/>
    <w:rsid w:val="00E84EB5"/>
    <w:rsid w:val="00E85F8E"/>
    <w:rsid w:val="00E8793A"/>
    <w:rsid w:val="00E90D28"/>
    <w:rsid w:val="00E963FC"/>
    <w:rsid w:val="00EA15C0"/>
    <w:rsid w:val="00EA3F67"/>
    <w:rsid w:val="00EA5649"/>
    <w:rsid w:val="00EB0538"/>
    <w:rsid w:val="00EB0CA8"/>
    <w:rsid w:val="00EB0E2B"/>
    <w:rsid w:val="00EB40C8"/>
    <w:rsid w:val="00EB4555"/>
    <w:rsid w:val="00EB6DD1"/>
    <w:rsid w:val="00EB779C"/>
    <w:rsid w:val="00EC0B59"/>
    <w:rsid w:val="00EC1315"/>
    <w:rsid w:val="00EC359E"/>
    <w:rsid w:val="00EC368B"/>
    <w:rsid w:val="00ED0321"/>
    <w:rsid w:val="00ED5617"/>
    <w:rsid w:val="00ED5F9E"/>
    <w:rsid w:val="00EE2F46"/>
    <w:rsid w:val="00EE37CE"/>
    <w:rsid w:val="00EE54B0"/>
    <w:rsid w:val="00EE6191"/>
    <w:rsid w:val="00EE650D"/>
    <w:rsid w:val="00EE7354"/>
    <w:rsid w:val="00EF02E3"/>
    <w:rsid w:val="00EF0A8A"/>
    <w:rsid w:val="00EF0E00"/>
    <w:rsid w:val="00EF405B"/>
    <w:rsid w:val="00EF49E0"/>
    <w:rsid w:val="00EF5BD4"/>
    <w:rsid w:val="00F03CC1"/>
    <w:rsid w:val="00F0544F"/>
    <w:rsid w:val="00F0643E"/>
    <w:rsid w:val="00F12375"/>
    <w:rsid w:val="00F125C4"/>
    <w:rsid w:val="00F14B33"/>
    <w:rsid w:val="00F15F08"/>
    <w:rsid w:val="00F166BC"/>
    <w:rsid w:val="00F16948"/>
    <w:rsid w:val="00F17369"/>
    <w:rsid w:val="00F21AC9"/>
    <w:rsid w:val="00F262F5"/>
    <w:rsid w:val="00F2699D"/>
    <w:rsid w:val="00F27111"/>
    <w:rsid w:val="00F30A63"/>
    <w:rsid w:val="00F32896"/>
    <w:rsid w:val="00F3474D"/>
    <w:rsid w:val="00F3710E"/>
    <w:rsid w:val="00F37714"/>
    <w:rsid w:val="00F37C22"/>
    <w:rsid w:val="00F40054"/>
    <w:rsid w:val="00F40B20"/>
    <w:rsid w:val="00F41E24"/>
    <w:rsid w:val="00F42DB8"/>
    <w:rsid w:val="00F444A9"/>
    <w:rsid w:val="00F46A15"/>
    <w:rsid w:val="00F514F8"/>
    <w:rsid w:val="00F5789A"/>
    <w:rsid w:val="00F606FE"/>
    <w:rsid w:val="00F60C3F"/>
    <w:rsid w:val="00F615C9"/>
    <w:rsid w:val="00F6456F"/>
    <w:rsid w:val="00F64CB0"/>
    <w:rsid w:val="00F652C6"/>
    <w:rsid w:val="00F6626E"/>
    <w:rsid w:val="00F70272"/>
    <w:rsid w:val="00F70A53"/>
    <w:rsid w:val="00F70E22"/>
    <w:rsid w:val="00F71CC9"/>
    <w:rsid w:val="00F728A4"/>
    <w:rsid w:val="00F72DDC"/>
    <w:rsid w:val="00F74ABD"/>
    <w:rsid w:val="00F76535"/>
    <w:rsid w:val="00F76AE3"/>
    <w:rsid w:val="00F76FD7"/>
    <w:rsid w:val="00F80779"/>
    <w:rsid w:val="00F8088A"/>
    <w:rsid w:val="00F81BCA"/>
    <w:rsid w:val="00F83BBD"/>
    <w:rsid w:val="00F83EA2"/>
    <w:rsid w:val="00F8676C"/>
    <w:rsid w:val="00F86CE1"/>
    <w:rsid w:val="00F8703B"/>
    <w:rsid w:val="00F87334"/>
    <w:rsid w:val="00F874A0"/>
    <w:rsid w:val="00F87B5A"/>
    <w:rsid w:val="00F87B63"/>
    <w:rsid w:val="00F9119C"/>
    <w:rsid w:val="00F913BC"/>
    <w:rsid w:val="00F946F0"/>
    <w:rsid w:val="00FA12E3"/>
    <w:rsid w:val="00FA1EA0"/>
    <w:rsid w:val="00FA2183"/>
    <w:rsid w:val="00FA2E73"/>
    <w:rsid w:val="00FA4A16"/>
    <w:rsid w:val="00FA50A3"/>
    <w:rsid w:val="00FB2D5B"/>
    <w:rsid w:val="00FB6DA3"/>
    <w:rsid w:val="00FB758F"/>
    <w:rsid w:val="00FC0558"/>
    <w:rsid w:val="00FC13AC"/>
    <w:rsid w:val="00FC4385"/>
    <w:rsid w:val="00FC60A5"/>
    <w:rsid w:val="00FD1A23"/>
    <w:rsid w:val="00FD26BF"/>
    <w:rsid w:val="00FD2C7A"/>
    <w:rsid w:val="00FD2D55"/>
    <w:rsid w:val="00FD3B90"/>
    <w:rsid w:val="00FD7E91"/>
    <w:rsid w:val="00FE357B"/>
    <w:rsid w:val="00FE6052"/>
    <w:rsid w:val="00FE6CDF"/>
    <w:rsid w:val="00FF08B4"/>
    <w:rsid w:val="00FF1989"/>
    <w:rsid w:val="00FF30C1"/>
    <w:rsid w:val="00FF4EEA"/>
    <w:rsid w:val="00FF5A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483A"/>
  <w15:chartTrackingRefBased/>
  <w15:docId w15:val="{E8CDE82B-CB63-46F9-ADAB-66F45DE6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D3CC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D3CC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D3CC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3CC2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2C02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92"/>
  </w:style>
  <w:style w:type="paragraph" w:styleId="Footer">
    <w:name w:val="footer"/>
    <w:basedOn w:val="Normal"/>
    <w:link w:val="FooterChar"/>
    <w:uiPriority w:val="99"/>
    <w:unhideWhenUsed/>
    <w:rsid w:val="0022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92"/>
  </w:style>
  <w:style w:type="character" w:styleId="CommentReference">
    <w:name w:val="annotation reference"/>
    <w:basedOn w:val="DefaultParagraphFont"/>
    <w:uiPriority w:val="99"/>
    <w:semiHidden/>
    <w:unhideWhenUsed/>
    <w:rsid w:val="00AE2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0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0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Habeck, Christian</dc:creator>
  <cp:keywords/>
  <dc:description/>
  <cp:revision>3</cp:revision>
  <cp:lastPrinted>2019-11-23T01:47:00Z</cp:lastPrinted>
  <dcterms:created xsi:type="dcterms:W3CDTF">2019-12-05T22:38:00Z</dcterms:created>
  <dcterms:modified xsi:type="dcterms:W3CDTF">2019-12-11T10:35:00Z</dcterms:modified>
</cp:coreProperties>
</file>