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5C62E" w14:textId="64E74769" w:rsidR="00E87BF7" w:rsidRPr="007522E9" w:rsidRDefault="00E83505">
      <w:pPr>
        <w:rPr>
          <w:rFonts w:ascii="Times New Roman" w:hAnsi="Times New Roman" w:cs="Times New Roman"/>
          <w:b/>
          <w:sz w:val="24"/>
          <w:szCs w:val="24"/>
        </w:rPr>
      </w:pPr>
      <w:r w:rsidRPr="007522E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4153EC">
        <w:rPr>
          <w:rFonts w:ascii="Times New Roman" w:hAnsi="Times New Roman" w:cs="Times New Roman"/>
          <w:b/>
          <w:sz w:val="24"/>
          <w:szCs w:val="24"/>
        </w:rPr>
        <w:t>S</w:t>
      </w:r>
      <w:r w:rsidR="00423816">
        <w:rPr>
          <w:rFonts w:ascii="Times New Roman" w:hAnsi="Times New Roman" w:cs="Times New Roman"/>
          <w:b/>
          <w:sz w:val="24"/>
          <w:szCs w:val="24"/>
        </w:rPr>
        <w:t>2</w:t>
      </w:r>
      <w:r w:rsidRPr="007522E9">
        <w:rPr>
          <w:rFonts w:ascii="Times New Roman" w:hAnsi="Times New Roman" w:cs="Times New Roman"/>
          <w:b/>
          <w:sz w:val="24"/>
          <w:szCs w:val="24"/>
        </w:rPr>
        <w:t xml:space="preserve">. Antibody list </w:t>
      </w:r>
      <w:r w:rsidR="00BA7662">
        <w:rPr>
          <w:rFonts w:ascii="Times New Roman" w:hAnsi="Times New Roman" w:cs="Times New Roman" w:hint="eastAsia"/>
          <w:b/>
          <w:sz w:val="24"/>
          <w:szCs w:val="24"/>
        </w:rPr>
        <w:t>of</w:t>
      </w:r>
      <w:r w:rsidRPr="007522E9">
        <w:rPr>
          <w:rFonts w:ascii="Times New Roman" w:hAnsi="Times New Roman" w:cs="Times New Roman"/>
          <w:b/>
          <w:sz w:val="24"/>
          <w:szCs w:val="24"/>
        </w:rPr>
        <w:t xml:space="preserve"> flow cytometry</w:t>
      </w:r>
    </w:p>
    <w:p w14:paraId="7C8861F2" w14:textId="17227DD3" w:rsidR="00130CA0" w:rsidRPr="007522E9" w:rsidRDefault="00130CA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096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74"/>
        <w:gridCol w:w="1211"/>
      </w:tblGrid>
      <w:tr w:rsidR="00130CA0" w:rsidRPr="007522E9" w14:paraId="521B7828" w14:textId="77777777" w:rsidTr="00B31DDD">
        <w:tc>
          <w:tcPr>
            <w:tcW w:w="2292" w:type="pct"/>
            <w:tcBorders>
              <w:top w:val="single" w:sz="4" w:space="0" w:color="auto"/>
              <w:bottom w:val="single" w:sz="4" w:space="0" w:color="auto"/>
            </w:tcBorders>
          </w:tcPr>
          <w:p w14:paraId="19B23404" w14:textId="2CB50B7F" w:rsidR="00130CA0" w:rsidRPr="007522E9" w:rsidRDefault="00E83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eastAsia="宋体" w:hAnsi="Times New Roman" w:cs="Times New Roman"/>
                <w:sz w:val="16"/>
                <w:szCs w:val="16"/>
                <w:lang w:val="en-IE"/>
              </w:rPr>
              <w:t xml:space="preserve">Antibodies for phenotypic </w:t>
            </w:r>
            <w:r w:rsidR="00B31DDD" w:rsidRPr="007522E9">
              <w:rPr>
                <w:rFonts w:ascii="Times New Roman" w:eastAsia="宋体" w:hAnsi="Times New Roman" w:cs="Times New Roman"/>
                <w:sz w:val="16"/>
                <w:szCs w:val="16"/>
                <w:lang w:val="en-IE"/>
              </w:rPr>
              <w:t>analysis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64824276" w14:textId="493F184F" w:rsidR="00130CA0" w:rsidRPr="007522E9" w:rsidRDefault="00130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Clone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</w:tcPr>
          <w:p w14:paraId="743C8DDE" w14:textId="1662603D" w:rsidR="00130CA0" w:rsidRPr="007522E9" w:rsidRDefault="00130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Company</w:t>
            </w:r>
          </w:p>
        </w:tc>
      </w:tr>
      <w:tr w:rsidR="00130CA0" w:rsidRPr="007522E9" w14:paraId="5C353AD3" w14:textId="77777777" w:rsidTr="00B31DDD">
        <w:tc>
          <w:tcPr>
            <w:tcW w:w="2292" w:type="pct"/>
            <w:tcBorders>
              <w:top w:val="single" w:sz="4" w:space="0" w:color="auto"/>
            </w:tcBorders>
          </w:tcPr>
          <w:p w14:paraId="02DD6FC6" w14:textId="20D25D4C" w:rsidR="00130CA0" w:rsidRPr="007522E9" w:rsidRDefault="00130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CD4</w:t>
            </w: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0415BF39" w14:textId="523328FC" w:rsidR="00130CA0" w:rsidRPr="007522E9" w:rsidRDefault="00130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OKT4</w:t>
            </w:r>
          </w:p>
        </w:tc>
        <w:tc>
          <w:tcPr>
            <w:tcW w:w="890" w:type="pct"/>
            <w:tcBorders>
              <w:top w:val="single" w:sz="4" w:space="0" w:color="auto"/>
            </w:tcBorders>
          </w:tcPr>
          <w:p w14:paraId="51559B57" w14:textId="42E0C74B" w:rsidR="00130CA0" w:rsidRPr="007522E9" w:rsidRDefault="00441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Biolegend</w:t>
            </w:r>
          </w:p>
        </w:tc>
      </w:tr>
      <w:tr w:rsidR="00130CA0" w:rsidRPr="007522E9" w14:paraId="1A9BE79A" w14:textId="77777777" w:rsidTr="00B31DDD">
        <w:tc>
          <w:tcPr>
            <w:tcW w:w="2292" w:type="pct"/>
          </w:tcPr>
          <w:p w14:paraId="011EA698" w14:textId="3C7874C3" w:rsidR="00130CA0" w:rsidRPr="007522E9" w:rsidRDefault="00130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CD25</w:t>
            </w:r>
          </w:p>
        </w:tc>
        <w:tc>
          <w:tcPr>
            <w:tcW w:w="1818" w:type="pct"/>
          </w:tcPr>
          <w:p w14:paraId="0FE9C4F4" w14:textId="5598BBC8" w:rsidR="00130CA0" w:rsidRPr="007522E9" w:rsidRDefault="00130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M-A251</w:t>
            </w:r>
          </w:p>
        </w:tc>
        <w:tc>
          <w:tcPr>
            <w:tcW w:w="890" w:type="pct"/>
          </w:tcPr>
          <w:p w14:paraId="16356CCE" w14:textId="27A2C9D7" w:rsidR="00130CA0" w:rsidRPr="007522E9" w:rsidRDefault="00441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Biolegend</w:t>
            </w:r>
          </w:p>
        </w:tc>
      </w:tr>
      <w:tr w:rsidR="00130CA0" w:rsidRPr="007522E9" w14:paraId="38974CFC" w14:textId="77777777" w:rsidTr="00B31DDD">
        <w:tc>
          <w:tcPr>
            <w:tcW w:w="2292" w:type="pct"/>
          </w:tcPr>
          <w:p w14:paraId="6A10C916" w14:textId="1626B373" w:rsidR="00130CA0" w:rsidRPr="007522E9" w:rsidRDefault="00130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CD127</w:t>
            </w:r>
          </w:p>
        </w:tc>
        <w:tc>
          <w:tcPr>
            <w:tcW w:w="1818" w:type="pct"/>
          </w:tcPr>
          <w:p w14:paraId="20FF33CA" w14:textId="6C196A8C" w:rsidR="00130CA0" w:rsidRPr="007522E9" w:rsidRDefault="00130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A019D5</w:t>
            </w:r>
          </w:p>
        </w:tc>
        <w:tc>
          <w:tcPr>
            <w:tcW w:w="890" w:type="pct"/>
          </w:tcPr>
          <w:p w14:paraId="79727FA1" w14:textId="587FF0D5" w:rsidR="00130CA0" w:rsidRPr="007522E9" w:rsidRDefault="00441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Biolegend</w:t>
            </w:r>
          </w:p>
        </w:tc>
      </w:tr>
      <w:tr w:rsidR="00130CA0" w:rsidRPr="007522E9" w14:paraId="4FE36B29" w14:textId="77777777" w:rsidTr="00B31DDD">
        <w:tc>
          <w:tcPr>
            <w:tcW w:w="2292" w:type="pct"/>
          </w:tcPr>
          <w:p w14:paraId="1F711F03" w14:textId="10978AF8" w:rsidR="00130CA0" w:rsidRPr="007522E9" w:rsidRDefault="00130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ICOS</w:t>
            </w:r>
          </w:p>
        </w:tc>
        <w:tc>
          <w:tcPr>
            <w:tcW w:w="1818" w:type="pct"/>
          </w:tcPr>
          <w:p w14:paraId="51BF8A29" w14:textId="36CACFEE" w:rsidR="00130CA0" w:rsidRPr="007522E9" w:rsidRDefault="00130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C398.4A</w:t>
            </w:r>
          </w:p>
        </w:tc>
        <w:tc>
          <w:tcPr>
            <w:tcW w:w="890" w:type="pct"/>
          </w:tcPr>
          <w:p w14:paraId="3C241917" w14:textId="00F93ADB" w:rsidR="00130CA0" w:rsidRPr="007522E9" w:rsidRDefault="00441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Biolegend</w:t>
            </w:r>
          </w:p>
        </w:tc>
        <w:bookmarkStart w:id="0" w:name="_GoBack"/>
        <w:bookmarkEnd w:id="0"/>
      </w:tr>
      <w:tr w:rsidR="00130CA0" w:rsidRPr="007522E9" w14:paraId="35E1AA98" w14:textId="77777777" w:rsidTr="00B31DDD">
        <w:tc>
          <w:tcPr>
            <w:tcW w:w="2292" w:type="pct"/>
          </w:tcPr>
          <w:p w14:paraId="6292DBA2" w14:textId="0B6C0488" w:rsidR="00130CA0" w:rsidRPr="007522E9" w:rsidRDefault="00130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CD39</w:t>
            </w:r>
          </w:p>
        </w:tc>
        <w:tc>
          <w:tcPr>
            <w:tcW w:w="1818" w:type="pct"/>
          </w:tcPr>
          <w:p w14:paraId="3700CA97" w14:textId="39A603D7" w:rsidR="00130CA0" w:rsidRPr="007522E9" w:rsidRDefault="00130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A1</w:t>
            </w:r>
          </w:p>
        </w:tc>
        <w:tc>
          <w:tcPr>
            <w:tcW w:w="890" w:type="pct"/>
          </w:tcPr>
          <w:p w14:paraId="3468DC8C" w14:textId="2AFD9CA2" w:rsidR="00130CA0" w:rsidRPr="007522E9" w:rsidRDefault="00441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Biolegend</w:t>
            </w:r>
          </w:p>
        </w:tc>
      </w:tr>
      <w:tr w:rsidR="00130CA0" w:rsidRPr="007522E9" w14:paraId="63F5B46F" w14:textId="77777777" w:rsidTr="00B31DDD">
        <w:tc>
          <w:tcPr>
            <w:tcW w:w="2292" w:type="pct"/>
          </w:tcPr>
          <w:p w14:paraId="24FE2100" w14:textId="7F4C40BB" w:rsidR="00130CA0" w:rsidRPr="007522E9" w:rsidRDefault="00130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CD73</w:t>
            </w:r>
          </w:p>
        </w:tc>
        <w:tc>
          <w:tcPr>
            <w:tcW w:w="1818" w:type="pct"/>
          </w:tcPr>
          <w:p w14:paraId="4444BE56" w14:textId="0A357B4D" w:rsidR="00130CA0" w:rsidRPr="007522E9" w:rsidRDefault="00130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AD2</w:t>
            </w:r>
          </w:p>
        </w:tc>
        <w:tc>
          <w:tcPr>
            <w:tcW w:w="890" w:type="pct"/>
          </w:tcPr>
          <w:p w14:paraId="1C46D212" w14:textId="33B11467" w:rsidR="00130CA0" w:rsidRPr="007522E9" w:rsidRDefault="00441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Biolegend</w:t>
            </w:r>
          </w:p>
        </w:tc>
      </w:tr>
      <w:tr w:rsidR="00130CA0" w:rsidRPr="007522E9" w14:paraId="29080C57" w14:textId="77777777" w:rsidTr="00B31DDD">
        <w:tc>
          <w:tcPr>
            <w:tcW w:w="2292" w:type="pct"/>
          </w:tcPr>
          <w:p w14:paraId="620D9BAC" w14:textId="4FA654D0" w:rsidR="00130CA0" w:rsidRPr="007522E9" w:rsidRDefault="00130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CD45RA</w:t>
            </w:r>
          </w:p>
        </w:tc>
        <w:tc>
          <w:tcPr>
            <w:tcW w:w="1818" w:type="pct"/>
          </w:tcPr>
          <w:p w14:paraId="3F19EDC0" w14:textId="3CB9CE79" w:rsidR="00130CA0" w:rsidRPr="007522E9" w:rsidRDefault="00130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HI100</w:t>
            </w:r>
          </w:p>
        </w:tc>
        <w:tc>
          <w:tcPr>
            <w:tcW w:w="890" w:type="pct"/>
          </w:tcPr>
          <w:p w14:paraId="60C2B78A" w14:textId="3D0B79EB" w:rsidR="00130CA0" w:rsidRPr="007522E9" w:rsidRDefault="004416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Biolegend</w:t>
            </w:r>
          </w:p>
        </w:tc>
      </w:tr>
      <w:tr w:rsidR="00A276D0" w:rsidRPr="007522E9" w14:paraId="33E4963E" w14:textId="77777777" w:rsidTr="00B31DDD">
        <w:tc>
          <w:tcPr>
            <w:tcW w:w="2292" w:type="pct"/>
            <w:tcBorders>
              <w:bottom w:val="nil"/>
            </w:tcBorders>
          </w:tcPr>
          <w:p w14:paraId="3AF362E9" w14:textId="4C28558E" w:rsidR="00A276D0" w:rsidRPr="007522E9" w:rsidRDefault="00A276D0" w:rsidP="00A27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CD45RO</w:t>
            </w:r>
          </w:p>
        </w:tc>
        <w:tc>
          <w:tcPr>
            <w:tcW w:w="1818" w:type="pct"/>
            <w:tcBorders>
              <w:bottom w:val="nil"/>
            </w:tcBorders>
          </w:tcPr>
          <w:p w14:paraId="262650C6" w14:textId="426710A0" w:rsidR="00A276D0" w:rsidRPr="007522E9" w:rsidRDefault="00A276D0" w:rsidP="00A27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UCHL1</w:t>
            </w:r>
          </w:p>
        </w:tc>
        <w:tc>
          <w:tcPr>
            <w:tcW w:w="890" w:type="pct"/>
            <w:tcBorders>
              <w:bottom w:val="nil"/>
            </w:tcBorders>
          </w:tcPr>
          <w:p w14:paraId="26F58463" w14:textId="488A2493" w:rsidR="00A276D0" w:rsidRPr="007522E9" w:rsidRDefault="004416DD" w:rsidP="00A27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Biolegend</w:t>
            </w:r>
          </w:p>
        </w:tc>
      </w:tr>
      <w:tr w:rsidR="00F70CA8" w:rsidRPr="007522E9" w14:paraId="12805C08" w14:textId="77777777" w:rsidTr="00B31DDD">
        <w:tc>
          <w:tcPr>
            <w:tcW w:w="2292" w:type="pct"/>
            <w:tcBorders>
              <w:top w:val="nil"/>
              <w:bottom w:val="single" w:sz="4" w:space="0" w:color="auto"/>
            </w:tcBorders>
          </w:tcPr>
          <w:p w14:paraId="604AED20" w14:textId="61575201" w:rsidR="00F70CA8" w:rsidRPr="007522E9" w:rsidRDefault="00F70CA8" w:rsidP="00A27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eastAsia="宋体" w:hAnsi="Times New Roman" w:cs="Times New Roman"/>
                <w:sz w:val="16"/>
                <w:szCs w:val="16"/>
                <w:lang w:val="en-IE"/>
              </w:rPr>
              <w:t>PE-mouse Isotype</w:t>
            </w:r>
          </w:p>
        </w:tc>
        <w:tc>
          <w:tcPr>
            <w:tcW w:w="1818" w:type="pct"/>
            <w:tcBorders>
              <w:top w:val="nil"/>
              <w:bottom w:val="single" w:sz="4" w:space="0" w:color="auto"/>
            </w:tcBorders>
          </w:tcPr>
          <w:p w14:paraId="3577C0B6" w14:textId="71DB3A17" w:rsidR="00F70CA8" w:rsidRPr="007522E9" w:rsidRDefault="00F70CA8" w:rsidP="00A27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P3.6.2.8.1</w:t>
            </w:r>
          </w:p>
        </w:tc>
        <w:tc>
          <w:tcPr>
            <w:tcW w:w="890" w:type="pct"/>
            <w:tcBorders>
              <w:top w:val="nil"/>
              <w:bottom w:val="single" w:sz="4" w:space="0" w:color="auto"/>
            </w:tcBorders>
          </w:tcPr>
          <w:p w14:paraId="4E28E906" w14:textId="6DDF419D" w:rsidR="00F70CA8" w:rsidRPr="007522E9" w:rsidRDefault="00F70CA8" w:rsidP="00A27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invitrogen</w:t>
            </w:r>
          </w:p>
        </w:tc>
      </w:tr>
      <w:tr w:rsidR="00E83505" w:rsidRPr="007522E9" w14:paraId="288D0368" w14:textId="77777777" w:rsidTr="00B31DDD">
        <w:tc>
          <w:tcPr>
            <w:tcW w:w="2292" w:type="pct"/>
            <w:tcBorders>
              <w:top w:val="single" w:sz="4" w:space="0" w:color="auto"/>
              <w:bottom w:val="single" w:sz="4" w:space="0" w:color="auto"/>
            </w:tcBorders>
          </w:tcPr>
          <w:p w14:paraId="6910F58A" w14:textId="2207374A" w:rsidR="00E83505" w:rsidRPr="007522E9" w:rsidRDefault="00E83505" w:rsidP="00E83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Antibodies for cytokine detection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4AA8A19F" w14:textId="62AB720A" w:rsidR="00E83505" w:rsidRPr="007522E9" w:rsidRDefault="00E83505" w:rsidP="00E83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Clone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</w:tcPr>
          <w:p w14:paraId="424D3F95" w14:textId="6642D9E0" w:rsidR="00E83505" w:rsidRPr="007522E9" w:rsidRDefault="00E83505" w:rsidP="00E83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Company</w:t>
            </w:r>
          </w:p>
        </w:tc>
      </w:tr>
      <w:tr w:rsidR="00E83505" w:rsidRPr="007522E9" w14:paraId="74974535" w14:textId="77777777" w:rsidTr="00B31DDD">
        <w:tc>
          <w:tcPr>
            <w:tcW w:w="2292" w:type="pct"/>
            <w:tcBorders>
              <w:top w:val="single" w:sz="4" w:space="0" w:color="auto"/>
            </w:tcBorders>
          </w:tcPr>
          <w:p w14:paraId="195E3BBC" w14:textId="7CC8F72C" w:rsidR="00E83505" w:rsidRPr="007522E9" w:rsidRDefault="00E83505" w:rsidP="00E83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CD4</w:t>
            </w: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4F264E2C" w14:textId="44BF4D58" w:rsidR="00E83505" w:rsidRPr="007522E9" w:rsidRDefault="00E83505" w:rsidP="00E83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SK3</w:t>
            </w:r>
          </w:p>
        </w:tc>
        <w:tc>
          <w:tcPr>
            <w:tcW w:w="890" w:type="pct"/>
            <w:tcBorders>
              <w:top w:val="single" w:sz="4" w:space="0" w:color="auto"/>
            </w:tcBorders>
          </w:tcPr>
          <w:p w14:paraId="0B91D4A4" w14:textId="7A06F445" w:rsidR="00E83505" w:rsidRPr="007522E9" w:rsidRDefault="00E83505" w:rsidP="00E83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eBioscience</w:t>
            </w:r>
          </w:p>
        </w:tc>
      </w:tr>
      <w:tr w:rsidR="00E83505" w:rsidRPr="007522E9" w14:paraId="1E461C99" w14:textId="77777777" w:rsidTr="00B31DDD">
        <w:tc>
          <w:tcPr>
            <w:tcW w:w="2292" w:type="pct"/>
          </w:tcPr>
          <w:p w14:paraId="6696F481" w14:textId="77D5E9F5" w:rsidR="00E83505" w:rsidRPr="007522E9" w:rsidRDefault="00E83505" w:rsidP="00E83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CD8</w:t>
            </w:r>
          </w:p>
        </w:tc>
        <w:tc>
          <w:tcPr>
            <w:tcW w:w="1818" w:type="pct"/>
          </w:tcPr>
          <w:p w14:paraId="482EF611" w14:textId="647D559C" w:rsidR="00E83505" w:rsidRPr="007522E9" w:rsidRDefault="00E83505" w:rsidP="00E83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RPA-T8</w:t>
            </w:r>
          </w:p>
        </w:tc>
        <w:tc>
          <w:tcPr>
            <w:tcW w:w="890" w:type="pct"/>
          </w:tcPr>
          <w:p w14:paraId="4CA2D805" w14:textId="374A3A62" w:rsidR="00E83505" w:rsidRPr="007522E9" w:rsidRDefault="00E83505" w:rsidP="00E83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BD</w:t>
            </w:r>
          </w:p>
        </w:tc>
      </w:tr>
      <w:tr w:rsidR="00E83505" w:rsidRPr="007522E9" w14:paraId="5003A494" w14:textId="77777777" w:rsidTr="00B31DDD">
        <w:tc>
          <w:tcPr>
            <w:tcW w:w="2292" w:type="pct"/>
          </w:tcPr>
          <w:p w14:paraId="3CC8DE88" w14:textId="35AE8CFB" w:rsidR="00E83505" w:rsidRPr="007522E9" w:rsidRDefault="00E83505" w:rsidP="00E83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IFN-γ</w:t>
            </w:r>
          </w:p>
        </w:tc>
        <w:tc>
          <w:tcPr>
            <w:tcW w:w="1818" w:type="pct"/>
          </w:tcPr>
          <w:p w14:paraId="010DCF44" w14:textId="046348B0" w:rsidR="00E83505" w:rsidRPr="007522E9" w:rsidRDefault="00E83505" w:rsidP="00E83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4S. B3</w:t>
            </w:r>
          </w:p>
        </w:tc>
        <w:tc>
          <w:tcPr>
            <w:tcW w:w="890" w:type="pct"/>
          </w:tcPr>
          <w:p w14:paraId="09D51E9A" w14:textId="6FE830B2" w:rsidR="00E83505" w:rsidRPr="007522E9" w:rsidRDefault="00E83505" w:rsidP="00E83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Biolegend</w:t>
            </w:r>
          </w:p>
        </w:tc>
      </w:tr>
      <w:tr w:rsidR="00E83505" w:rsidRPr="007522E9" w14:paraId="1C348FE4" w14:textId="77777777" w:rsidTr="00B31DDD">
        <w:tc>
          <w:tcPr>
            <w:tcW w:w="2292" w:type="pct"/>
          </w:tcPr>
          <w:p w14:paraId="0885AA67" w14:textId="39A115AD" w:rsidR="00E83505" w:rsidRPr="007522E9" w:rsidRDefault="00E83505" w:rsidP="00E83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IL-2</w:t>
            </w:r>
          </w:p>
        </w:tc>
        <w:tc>
          <w:tcPr>
            <w:tcW w:w="1818" w:type="pct"/>
          </w:tcPr>
          <w:p w14:paraId="0AE6DB28" w14:textId="73C94ECF" w:rsidR="00E83505" w:rsidRPr="007522E9" w:rsidRDefault="00E83505" w:rsidP="00E83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MQ1-17H12</w:t>
            </w:r>
          </w:p>
        </w:tc>
        <w:tc>
          <w:tcPr>
            <w:tcW w:w="890" w:type="pct"/>
          </w:tcPr>
          <w:p w14:paraId="557247AD" w14:textId="0CE1478D" w:rsidR="00E83505" w:rsidRPr="007522E9" w:rsidRDefault="00E83505" w:rsidP="00E83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Biolegend</w:t>
            </w:r>
          </w:p>
        </w:tc>
      </w:tr>
      <w:tr w:rsidR="00E83505" w:rsidRPr="007522E9" w14:paraId="252B0B7C" w14:textId="77777777" w:rsidTr="00B31DDD">
        <w:tc>
          <w:tcPr>
            <w:tcW w:w="2292" w:type="pct"/>
          </w:tcPr>
          <w:p w14:paraId="6BB91AD4" w14:textId="39829283" w:rsidR="00E83505" w:rsidRPr="007522E9" w:rsidRDefault="00E83505" w:rsidP="00E83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TNFα</w:t>
            </w:r>
          </w:p>
        </w:tc>
        <w:tc>
          <w:tcPr>
            <w:tcW w:w="1818" w:type="pct"/>
          </w:tcPr>
          <w:p w14:paraId="37473618" w14:textId="613B7E75" w:rsidR="00E83505" w:rsidRPr="007522E9" w:rsidRDefault="00E83505" w:rsidP="00E83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MAb11</w:t>
            </w:r>
          </w:p>
        </w:tc>
        <w:tc>
          <w:tcPr>
            <w:tcW w:w="890" w:type="pct"/>
          </w:tcPr>
          <w:p w14:paraId="41F312F5" w14:textId="426F4AA9" w:rsidR="00E83505" w:rsidRPr="007522E9" w:rsidRDefault="00E83505" w:rsidP="00E83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2E9">
              <w:rPr>
                <w:rFonts w:ascii="Times New Roman" w:hAnsi="Times New Roman" w:cs="Times New Roman"/>
                <w:sz w:val="16"/>
                <w:szCs w:val="16"/>
              </w:rPr>
              <w:t>Biolegend</w:t>
            </w:r>
          </w:p>
        </w:tc>
      </w:tr>
    </w:tbl>
    <w:p w14:paraId="2141B356" w14:textId="183581C0" w:rsidR="00130CA0" w:rsidRPr="007522E9" w:rsidRDefault="00130CA0">
      <w:pPr>
        <w:rPr>
          <w:rFonts w:ascii="Times New Roman" w:hAnsi="Times New Roman" w:cs="Times New Roman"/>
          <w:sz w:val="20"/>
          <w:szCs w:val="20"/>
        </w:rPr>
      </w:pPr>
    </w:p>
    <w:p w14:paraId="57BF662F" w14:textId="64C00532" w:rsidR="00A276D0" w:rsidRPr="007522E9" w:rsidRDefault="00A276D0">
      <w:pPr>
        <w:rPr>
          <w:rFonts w:ascii="Times New Roman" w:hAnsi="Times New Roman" w:cs="Times New Roman"/>
          <w:sz w:val="20"/>
          <w:szCs w:val="20"/>
        </w:rPr>
      </w:pPr>
    </w:p>
    <w:p w14:paraId="174E3BA6" w14:textId="77777777" w:rsidR="00A276D0" w:rsidRPr="007522E9" w:rsidRDefault="00A276D0">
      <w:pPr>
        <w:rPr>
          <w:rFonts w:ascii="Times New Roman" w:hAnsi="Times New Roman" w:cs="Times New Roman"/>
          <w:sz w:val="20"/>
          <w:szCs w:val="20"/>
        </w:rPr>
      </w:pPr>
    </w:p>
    <w:sectPr w:rsidR="00A276D0" w:rsidRPr="00752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9968D" w14:textId="77777777" w:rsidR="000947CA" w:rsidRDefault="000947CA" w:rsidP="00E83505">
      <w:r>
        <w:separator/>
      </w:r>
    </w:p>
  </w:endnote>
  <w:endnote w:type="continuationSeparator" w:id="0">
    <w:p w14:paraId="5B33DBAC" w14:textId="77777777" w:rsidR="000947CA" w:rsidRDefault="000947CA" w:rsidP="00E8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C452D" w14:textId="77777777" w:rsidR="000947CA" w:rsidRDefault="000947CA" w:rsidP="00E83505">
      <w:r>
        <w:separator/>
      </w:r>
    </w:p>
  </w:footnote>
  <w:footnote w:type="continuationSeparator" w:id="0">
    <w:p w14:paraId="1F338B67" w14:textId="77777777" w:rsidR="000947CA" w:rsidRDefault="000947CA" w:rsidP="00E83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5B"/>
    <w:rsid w:val="000947CA"/>
    <w:rsid w:val="00130CA0"/>
    <w:rsid w:val="0027298D"/>
    <w:rsid w:val="002833D3"/>
    <w:rsid w:val="003E31F0"/>
    <w:rsid w:val="004153EC"/>
    <w:rsid w:val="00423816"/>
    <w:rsid w:val="004416DD"/>
    <w:rsid w:val="00730341"/>
    <w:rsid w:val="007522E9"/>
    <w:rsid w:val="00762B67"/>
    <w:rsid w:val="00827549"/>
    <w:rsid w:val="00A276D0"/>
    <w:rsid w:val="00AB2B02"/>
    <w:rsid w:val="00B31DDD"/>
    <w:rsid w:val="00BA7662"/>
    <w:rsid w:val="00BD482C"/>
    <w:rsid w:val="00CB05D4"/>
    <w:rsid w:val="00D0395B"/>
    <w:rsid w:val="00D11C0C"/>
    <w:rsid w:val="00D44212"/>
    <w:rsid w:val="00E4373C"/>
    <w:rsid w:val="00E83505"/>
    <w:rsid w:val="00E87BF7"/>
    <w:rsid w:val="00EB4036"/>
    <w:rsid w:val="00F12394"/>
    <w:rsid w:val="00F13793"/>
    <w:rsid w:val="00F17E32"/>
    <w:rsid w:val="00F7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2CB12"/>
  <w15:chartTrackingRefBased/>
  <w15:docId w15:val="{80030301-66A8-47A7-861C-2280A7A9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8350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3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835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dcterms:created xsi:type="dcterms:W3CDTF">2018-12-01T05:14:00Z</dcterms:created>
  <dcterms:modified xsi:type="dcterms:W3CDTF">2019-06-10T04:20:00Z</dcterms:modified>
</cp:coreProperties>
</file>