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DE" w:rsidRDefault="007D1ADE" w:rsidP="007D1ADE">
      <w:r w:rsidRPr="00BC676F">
        <w:rPr>
          <w:b/>
        </w:rPr>
        <w:t xml:space="preserve">Supplemental Table </w:t>
      </w:r>
      <w:r>
        <w:rPr>
          <w:b/>
        </w:rPr>
        <w:t>1</w:t>
      </w:r>
      <w:r w:rsidRPr="00BC676F">
        <w:rPr>
          <w:b/>
        </w:rPr>
        <w:t xml:space="preserve">: </w:t>
      </w:r>
      <w:r>
        <w:t>NCBI-accession numbers of all the genes used for phylogenetic analysis of F3H. Numbers in bold are genes newly described in this study.</w:t>
      </w:r>
    </w:p>
    <w:tbl>
      <w:tblPr>
        <w:tblW w:w="4780" w:type="dxa"/>
        <w:tblLook w:val="04A0" w:firstRow="1" w:lastRow="0" w:firstColumn="1" w:lastColumn="0" w:noHBand="0" w:noVBand="1"/>
      </w:tblPr>
      <w:tblGrid>
        <w:gridCol w:w="2460"/>
        <w:gridCol w:w="2320"/>
      </w:tblGrid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Species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GB Accession Number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>Picea</w:t>
            </w:r>
            <w:proofErr w:type="spellEnd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>abies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MK256609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>Picea</w:t>
            </w:r>
            <w:proofErr w:type="spellEnd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>sitchensis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MK256611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>Picea</w:t>
            </w:r>
            <w:proofErr w:type="spellEnd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>glauca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MK256610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Pinus</w:t>
            </w:r>
            <w:proofErr w:type="spellEnd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radiata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AGY80772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>Pinus</w:t>
            </w:r>
            <w:proofErr w:type="spellEnd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b/>
                <w:i/>
                <w:iCs/>
                <w:color w:val="000000"/>
                <w:lang w:eastAsia="en-ZA"/>
              </w:rPr>
              <w:t>taeda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b/>
                <w:color w:val="000000"/>
                <w:lang w:eastAsia="en-ZA"/>
              </w:rPr>
              <w:t>MK256612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Ginkgo biloba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AAU93347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Eucalyptus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grandis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XP_010033486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Pyrus</w:t>
            </w:r>
            <w:proofErr w:type="spellEnd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communis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AAX89399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Malus</w:t>
            </w:r>
            <w:proofErr w:type="spellEnd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domestica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AAX89397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Fragaria</w:t>
            </w:r>
            <w:proofErr w:type="spellEnd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 X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ananassa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AAU04792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Vitis</w:t>
            </w:r>
            <w:proofErr w:type="spellEnd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vinifera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NP_001268034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Theobroma cacao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XP_007046698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Gossypum</w:t>
            </w:r>
            <w:proofErr w:type="spellEnd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hirsitum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XP_016735424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Petunia X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hybrida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AAC49929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Nicotinia</w:t>
            </w:r>
            <w:proofErr w:type="spellEnd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tabacum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NP_001312012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Populus</w:t>
            </w:r>
            <w:proofErr w:type="spellEnd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trichocarpa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ABK94757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Medicago</w:t>
            </w:r>
            <w:proofErr w:type="spellEnd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truncatula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AFK41061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Petroselinum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crispum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Q7XZQ7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Arabidopsis thaliana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NP_190692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Brassica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napus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XP_022546782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Citrus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sinensis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NP_001275816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 xml:space="preserve">Citrus </w:t>
            </w:r>
            <w:proofErr w:type="spellStart"/>
            <w:r w:rsidRPr="001D34C4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clementina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1D34C4">
              <w:rPr>
                <w:rFonts w:ascii="Calibri" w:eastAsia="Times New Roman" w:hAnsi="Calibri" w:cs="Times New Roman"/>
                <w:color w:val="000000"/>
                <w:lang w:eastAsia="en-ZA"/>
              </w:rPr>
              <w:t>XP_006425499</w:t>
            </w:r>
          </w:p>
        </w:tc>
      </w:tr>
      <w:tr w:rsidR="007D1ADE" w:rsidRPr="001D34C4" w:rsidTr="004A19C5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ADE" w:rsidRPr="001D34C4" w:rsidRDefault="007D1ADE" w:rsidP="004A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7D1ADE" w:rsidRDefault="007D1ADE" w:rsidP="007D1ADE">
      <w:pPr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7D1ADE" w:rsidRDefault="007D1ADE" w:rsidP="00FA3562">
      <w:pPr>
        <w:spacing w:after="0"/>
        <w:rPr>
          <w:b/>
        </w:rPr>
      </w:pPr>
    </w:p>
    <w:p w:rsidR="00FA3562" w:rsidRDefault="00FA3562" w:rsidP="00FA3562">
      <w:pPr>
        <w:spacing w:after="0"/>
      </w:pPr>
      <w:r w:rsidRPr="00FA3562">
        <w:rPr>
          <w:b/>
        </w:rPr>
        <w:lastRenderedPageBreak/>
        <w:t xml:space="preserve">Supplemental Table </w:t>
      </w:r>
      <w:r w:rsidR="007D1ADE">
        <w:rPr>
          <w:b/>
        </w:rPr>
        <w:t>2</w:t>
      </w:r>
      <w:r w:rsidRPr="00FA3562">
        <w:rPr>
          <w:b/>
        </w:rPr>
        <w:t>:</w:t>
      </w:r>
      <w:r>
        <w:t xml:space="preserve"> List of all the phenolic compounds analysed in the cambial region of the Norway spruce clone </w:t>
      </w:r>
      <w:r w:rsidRPr="00F10AAE">
        <w:rPr>
          <w:bCs/>
          <w:lang w:val="en-US"/>
        </w:rPr>
        <w:t>clone S21K0420232</w:t>
      </w:r>
      <w:r>
        <w:rPr>
          <w:bCs/>
          <w:lang w:val="en-US"/>
        </w:rPr>
        <w:t xml:space="preserve"> 7 days after wounding the stem with a cork borer. Mean concentrations of </w:t>
      </w:r>
      <w:proofErr w:type="spellStart"/>
      <w:r>
        <w:rPr>
          <w:bCs/>
          <w:lang w:val="en-US"/>
        </w:rPr>
        <w:t>analytes</w:t>
      </w:r>
      <w:proofErr w:type="spellEnd"/>
      <w:r>
        <w:rPr>
          <w:bCs/>
          <w:lang w:val="en-US"/>
        </w:rPr>
        <w:t xml:space="preserve"> were calculated from 5 biological replicates.</w:t>
      </w:r>
      <w:r>
        <w:t xml:space="preserve"> </w:t>
      </w:r>
    </w:p>
    <w:p w:rsidR="00FA3562" w:rsidRDefault="00FA3562" w:rsidP="00FA3562">
      <w:pPr>
        <w:spacing w:after="0"/>
      </w:pPr>
    </w:p>
    <w:tbl>
      <w:tblPr>
        <w:tblW w:w="7300" w:type="dxa"/>
        <w:tblLook w:val="04A0" w:firstRow="1" w:lastRow="0" w:firstColumn="1" w:lastColumn="0" w:noHBand="0" w:noVBand="1"/>
      </w:tblPr>
      <w:tblGrid>
        <w:gridCol w:w="3040"/>
        <w:gridCol w:w="2200"/>
        <w:gridCol w:w="2060"/>
      </w:tblGrid>
      <w:tr w:rsidR="00FA3562" w:rsidRPr="009E5438" w:rsidTr="00547D81">
        <w:trPr>
          <w:trHeight w:val="300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Analyte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Concentration (mg/g)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i/>
                <w:iCs/>
                <w:color w:val="000000"/>
                <w:lang w:eastAsia="en-ZA"/>
              </w:rPr>
              <w:t>Standard Error (n=5)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Stilbenes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Astringin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7.468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1.769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Isorhapontin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0.539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0.124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Piceid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0.079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0.010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Piceatannol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-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Rhapontigenin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-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Resveratrol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-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Flavonoids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Taxifolin</w:t>
            </w:r>
            <w:proofErr w:type="spellEnd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glucoside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1.563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0.312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Catechin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0.507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0.053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Procyanidin</w:t>
            </w:r>
            <w:proofErr w:type="spellEnd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B1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0.485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0.078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Taxifolin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0.305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0.038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Naringenin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0.028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0.006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Eriodictyol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0.027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0.005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Gallocatechin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0.003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Catechin-gallocatechin</w:t>
            </w:r>
            <w:proofErr w:type="spellEnd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dimers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-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Quercetin glucoside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-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Quercetin </w:t>
            </w: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galactoside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-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Quercetin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-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Myricetin</w:t>
            </w:r>
            <w:proofErr w:type="spellEnd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 xml:space="preserve"> glucoside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-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Myricetin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-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Dihydromyricetin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-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Lignans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Lariciresinol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0.000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Matairesinol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0.000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Nortrachelogenin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0.002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Pinoresinol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0.001</w:t>
            </w:r>
          </w:p>
        </w:tc>
      </w:tr>
      <w:tr w:rsidR="00FA3562" w:rsidRPr="009E5438" w:rsidTr="00547D81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Secoisolariciresinol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9E5438">
              <w:rPr>
                <w:rFonts w:ascii="Calibri" w:eastAsia="Times New Roman" w:hAnsi="Calibri" w:cs="Times New Roman"/>
                <w:color w:val="000000"/>
                <w:lang w:eastAsia="en-ZA"/>
              </w:rPr>
              <w:t>0.000</w:t>
            </w:r>
          </w:p>
        </w:tc>
      </w:tr>
      <w:tr w:rsidR="00FA3562" w:rsidRPr="009E5438" w:rsidTr="00547D8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9E5438" w:rsidRDefault="00FA3562" w:rsidP="0054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7614D2" w:rsidRDefault="007614D2"/>
    <w:p w:rsidR="00FA3562" w:rsidRDefault="00FA3562">
      <w:pPr>
        <w:rPr>
          <w:b/>
        </w:rPr>
      </w:pPr>
    </w:p>
    <w:p w:rsidR="00FA3562" w:rsidRDefault="00FA3562">
      <w:pPr>
        <w:rPr>
          <w:b/>
        </w:rPr>
      </w:pPr>
    </w:p>
    <w:p w:rsidR="00FA3562" w:rsidRDefault="00FA3562">
      <w:pPr>
        <w:rPr>
          <w:b/>
        </w:rPr>
      </w:pPr>
    </w:p>
    <w:p w:rsidR="00FA3562" w:rsidRDefault="00FA3562">
      <w:pPr>
        <w:rPr>
          <w:b/>
        </w:rPr>
      </w:pPr>
    </w:p>
    <w:p w:rsidR="00FA3562" w:rsidRDefault="00FA3562">
      <w:pPr>
        <w:rPr>
          <w:b/>
        </w:rPr>
      </w:pPr>
    </w:p>
    <w:p w:rsidR="00FA3562" w:rsidRDefault="00FA3562">
      <w:pPr>
        <w:rPr>
          <w:b/>
        </w:rPr>
      </w:pPr>
    </w:p>
    <w:p w:rsidR="007614D2" w:rsidRDefault="00FA3562">
      <w:r w:rsidRPr="00FA3562">
        <w:rPr>
          <w:b/>
        </w:rPr>
        <w:lastRenderedPageBreak/>
        <w:t xml:space="preserve">Supplemental Table </w:t>
      </w:r>
      <w:r w:rsidR="00BA606B">
        <w:rPr>
          <w:b/>
        </w:rPr>
        <w:t>3</w:t>
      </w:r>
      <w:bookmarkStart w:id="0" w:name="_GoBack"/>
      <w:bookmarkEnd w:id="0"/>
      <w:r w:rsidRPr="00FA3562">
        <w:rPr>
          <w:b/>
        </w:rPr>
        <w:t>:</w:t>
      </w:r>
      <w:r w:rsidRPr="00FA3562">
        <w:t xml:space="preserve"> Accumulation of </w:t>
      </w:r>
      <w:proofErr w:type="spellStart"/>
      <w:r w:rsidRPr="00FA3562">
        <w:t>dihydrokaempferol</w:t>
      </w:r>
      <w:proofErr w:type="spellEnd"/>
      <w:r w:rsidRPr="00FA3562">
        <w:t xml:space="preserve"> and </w:t>
      </w:r>
      <w:proofErr w:type="spellStart"/>
      <w:r w:rsidRPr="00FA3562">
        <w:t>taxifolin</w:t>
      </w:r>
      <w:proofErr w:type="spellEnd"/>
      <w:r w:rsidRPr="00FA3562">
        <w:t xml:space="preserve"> after addition of 0.2 mg/mL of the respective substrates </w:t>
      </w:r>
      <w:proofErr w:type="spellStart"/>
      <w:r w:rsidRPr="00FA3562">
        <w:t>naringenin</w:t>
      </w:r>
      <w:proofErr w:type="spellEnd"/>
      <w:r w:rsidRPr="00FA3562">
        <w:t xml:space="preserve"> and </w:t>
      </w:r>
      <w:proofErr w:type="spellStart"/>
      <w:r w:rsidRPr="00FA3562">
        <w:t>eriodictyol</w:t>
      </w:r>
      <w:proofErr w:type="spellEnd"/>
      <w:r w:rsidRPr="00FA3562">
        <w:t xml:space="preserve"> to E. coli cultures transformed with PaF3H. The</w:t>
      </w:r>
      <w:r>
        <w:t xml:space="preserve"> total culture volume was 105 ml</w:t>
      </w:r>
      <w:r w:rsidRPr="00FA3562">
        <w:t>.</w:t>
      </w:r>
    </w:p>
    <w:tbl>
      <w:tblPr>
        <w:tblW w:w="4320" w:type="dxa"/>
        <w:tblLook w:val="04A0" w:firstRow="1" w:lastRow="0" w:firstColumn="1" w:lastColumn="0" w:noHBand="0" w:noVBand="1"/>
      </w:tblPr>
      <w:tblGrid>
        <w:gridCol w:w="1360"/>
        <w:gridCol w:w="2960"/>
      </w:tblGrid>
      <w:tr w:rsidR="00FA3562" w:rsidRPr="00FA3562" w:rsidTr="00FA356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562" w:rsidRPr="00FA3562" w:rsidRDefault="00FA3562" w:rsidP="00FA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562" w:rsidRPr="00FA3562" w:rsidRDefault="00FA3562" w:rsidP="00FA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FA3562" w:rsidRPr="00FA3562" w:rsidTr="00FA356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FA3562" w:rsidRDefault="00FA3562" w:rsidP="00FA3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FA3562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Substrate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FA3562" w:rsidRDefault="00FA3562" w:rsidP="00FA35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FA3562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Product accumulation (mg/h)</w:t>
            </w:r>
          </w:p>
        </w:tc>
      </w:tr>
      <w:tr w:rsidR="00FA3562" w:rsidRPr="00FA3562" w:rsidTr="00FA356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FA3562" w:rsidRDefault="00FA3562" w:rsidP="00FA3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FA3562">
              <w:rPr>
                <w:rFonts w:ascii="Calibri" w:eastAsia="Times New Roman" w:hAnsi="Calibri" w:cs="Times New Roman"/>
                <w:color w:val="000000"/>
                <w:lang w:eastAsia="en-ZA"/>
              </w:rPr>
              <w:t>Naringenin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FA3562" w:rsidRDefault="00FA3562" w:rsidP="00FA3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FA3562">
              <w:rPr>
                <w:rFonts w:ascii="Calibri" w:eastAsia="Times New Roman" w:hAnsi="Calibri" w:cs="Times New Roman"/>
                <w:color w:val="000000"/>
                <w:lang w:eastAsia="en-ZA"/>
              </w:rPr>
              <w:t>0.332 ± 0.19</w:t>
            </w:r>
          </w:p>
        </w:tc>
      </w:tr>
      <w:tr w:rsidR="00FA3562" w:rsidRPr="00FA3562" w:rsidTr="00FA356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FA3562" w:rsidRDefault="00FA3562" w:rsidP="00FA3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proofErr w:type="spellStart"/>
            <w:r w:rsidRPr="00FA3562">
              <w:rPr>
                <w:rFonts w:ascii="Calibri" w:eastAsia="Times New Roman" w:hAnsi="Calibri" w:cs="Times New Roman"/>
                <w:color w:val="000000"/>
                <w:lang w:eastAsia="en-ZA"/>
              </w:rPr>
              <w:t>Eriodictyol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FA3562" w:rsidRDefault="00FA3562" w:rsidP="00FA3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FA3562">
              <w:rPr>
                <w:rFonts w:ascii="Calibri" w:eastAsia="Times New Roman" w:hAnsi="Calibri" w:cs="Times New Roman"/>
                <w:color w:val="000000"/>
                <w:lang w:eastAsia="en-ZA"/>
              </w:rPr>
              <w:t>0.281 ± 0.13</w:t>
            </w:r>
          </w:p>
        </w:tc>
      </w:tr>
      <w:tr w:rsidR="00FA3562" w:rsidRPr="00FA3562" w:rsidTr="00FA3562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FA3562" w:rsidRDefault="00FA3562" w:rsidP="00FA35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562" w:rsidRPr="00FA3562" w:rsidRDefault="00FA3562" w:rsidP="00FA3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6661D0" w:rsidRDefault="006661D0"/>
    <w:p w:rsidR="006661D0" w:rsidRDefault="006661D0"/>
    <w:p w:rsidR="00FA3562" w:rsidRDefault="00FA3562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9568F8" w:rsidRDefault="009568F8"/>
    <w:p w:rsidR="00FA3562" w:rsidRDefault="00FA3562">
      <w:pPr>
        <w:rPr>
          <w:b/>
        </w:rPr>
      </w:pPr>
      <w:r w:rsidRPr="00FA3562">
        <w:rPr>
          <w:b/>
        </w:rPr>
        <w:lastRenderedPageBreak/>
        <w:t>Supplemental Figures:</w:t>
      </w:r>
    </w:p>
    <w:p w:rsidR="00EB3022" w:rsidRPr="007614D2" w:rsidRDefault="00EB3022" w:rsidP="00EB3022">
      <w:pPr>
        <w:rPr>
          <w:i/>
        </w:rPr>
      </w:pPr>
      <w:r w:rsidRPr="00BC676F">
        <w:rPr>
          <w:b/>
        </w:rPr>
        <w:t xml:space="preserve">Supplemental </w:t>
      </w:r>
      <w:r>
        <w:rPr>
          <w:b/>
        </w:rPr>
        <w:t>Figure</w:t>
      </w:r>
      <w:r w:rsidRPr="00BC676F">
        <w:rPr>
          <w:b/>
        </w:rPr>
        <w:t xml:space="preserve"> 1:</w:t>
      </w:r>
      <w:r>
        <w:t xml:space="preserve"> Alignment of the F3H open reading frames from </w:t>
      </w:r>
      <w:proofErr w:type="spellStart"/>
      <w:r>
        <w:rPr>
          <w:i/>
        </w:rPr>
        <w:t>Picea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abies</w:t>
      </w:r>
      <w:proofErr w:type="spellEnd"/>
      <w:r>
        <w:rPr>
          <w:i/>
        </w:rPr>
        <w:t xml:space="preserve">, P. </w:t>
      </w:r>
      <w:proofErr w:type="spellStart"/>
      <w:r>
        <w:rPr>
          <w:i/>
        </w:rPr>
        <w:t>glauca</w:t>
      </w:r>
      <w:proofErr w:type="spellEnd"/>
      <w:r>
        <w:rPr>
          <w:i/>
        </w:rPr>
        <w:t xml:space="preserve">, </w:t>
      </w:r>
      <w:proofErr w:type="gramStart"/>
      <w:r>
        <w:rPr>
          <w:i/>
        </w:rPr>
        <w:t>P</w:t>
      </w:r>
      <w:proofErr w:type="gramEnd"/>
      <w:r>
        <w:rPr>
          <w:i/>
        </w:rPr>
        <w:t xml:space="preserve">. </w:t>
      </w:r>
      <w:proofErr w:type="spellStart"/>
      <w:r>
        <w:rPr>
          <w:i/>
        </w:rPr>
        <w:t>sitchensis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Pinus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taeda</w:t>
      </w:r>
      <w:proofErr w:type="spellEnd"/>
      <w:r>
        <w:rPr>
          <w:i/>
        </w:rPr>
        <w:t>.</w:t>
      </w:r>
    </w:p>
    <w:p w:rsidR="00EB3022" w:rsidRDefault="00EB3022" w:rsidP="00EB3022">
      <w:r>
        <w:t xml:space="preserve">PaF3H           </w:t>
      </w:r>
      <w:proofErr w:type="spellStart"/>
      <w:r>
        <w:t>atggcgcccgcagcagtggtggttagcgatcgacccgatttccttgtaacagcggaggag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atggcgcccgcagcagtggtggttagcgatcgacccgatttccttgtaacagcggaggag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atggcacccacatcagtcgtggtaagcgatcgaccggatttcctagtaacggcggaggta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atggcgcccgcagcagtggtggctagcgatcgaccggatttccttgtaacagcagaggag</w:t>
      </w:r>
      <w:proofErr w:type="spellEnd"/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ccgaagtccctgcaatccatcttcatccgagacgaggacgagcgccccaaggtggcttac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ccgaagtccctgcaatccatcttcatccgagacgaggacgagcgccccaaggtggcttac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ccgaagtccctgcagtccatcttcatccgagacgaggacgagcgccccaaggtagcttac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ccgaagtccctgcagtccatcttcgtgcgagacgaggacgagcggcccaaggtggcttac</w:t>
      </w:r>
      <w:proofErr w:type="spellEnd"/>
    </w:p>
    <w:p w:rsidR="00EB3022" w:rsidRDefault="00EB3022" w:rsidP="00EB3022"/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aaccaattcagcaaagacattcccgtcatttccctttctggtattgaaggggcagagagg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aaccaattcagcaaagacattcccgtcatttccctctctggtattgaaggggcagagagg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aaccaattcagcaaagacattcccgtgatttccctctctggtatcgaaggggcagagagg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aatcaattcagcaaagacattcccgtcatttccctctctggtatcgctggggaagaaagg</w:t>
      </w:r>
      <w:proofErr w:type="spellEnd"/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ggccgagtgatagacgaggtgagcaaggcctgttctgaatggggaatattccaggtggtt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ggccgagtgatagacgaggtgagcaaggcctgttctgaatggggattattccaggtggtt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ggccgagtgatagacgaggtgagcaaggcctgttctgaatggggaatattccaggtggtt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ggccgcgtgagagacgaggtgagcaaggcttgttctgaatggggaattttccaggtggtt</w:t>
      </w:r>
      <w:proofErr w:type="spellEnd"/>
    </w:p>
    <w:p w:rsidR="00EB3022" w:rsidRDefault="00EB3022" w:rsidP="00EB3022">
      <w:r>
        <w:t xml:space="preserve">                </w:t>
      </w:r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gatcacggtgttcccaaggagctggtggattccatgactcggctctccagggacttcttc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gatcacggtgttcccaaggagctggtggattccatgactcggctctccagggacttcttc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gatcacggtgttcccaaggagctggtggattccatgactcggctctccaaggacttcttc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gatcatggtgttccccaggaactggtggattccatgactcagctctccagggctttcttc</w:t>
      </w:r>
      <w:proofErr w:type="spellEnd"/>
    </w:p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gccctccctgcagaggagaagctcaaatacgacatgagaggtggagagcctggaggattt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gctctccctgcagaggagaagctcaaatacgacatgagaggtggagagcctggaggattt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gccctccccgcagaggagaagctcaaatacgacatgagaggtggaaagcgtggaggattt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gcgctcccagcagaggagaagctcaaatacgacatgagaggtggaaagcgtggaggattt</w:t>
      </w:r>
      <w:proofErr w:type="spellEnd"/>
    </w:p>
    <w:p w:rsidR="00EB3022" w:rsidRDefault="00EB3022" w:rsidP="00EB3022">
      <w:r>
        <w:t xml:space="preserve">                </w:t>
      </w:r>
    </w:p>
    <w:p w:rsidR="00EB3022" w:rsidRDefault="00EB3022" w:rsidP="00EB3022">
      <w:r>
        <w:t xml:space="preserve">PaF3H           </w:t>
      </w:r>
      <w:proofErr w:type="spellStart"/>
      <w:r>
        <w:t>gtggtgagcagccatctccaaggcgaaagcgtcttcgactggagagagctctgcatttac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gtggtgagcagccatctccaaggcgaaagcgtcttcgactggagagagctctgcatttac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gtggtgagcagccatctccagggcgaaagcgtcctcgactggagagagatctgcacttac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gtggtgagcagccatctgcagggcgaagccgttctggattggagagaaatctgcacttac</w:t>
      </w:r>
      <w:proofErr w:type="spellEnd"/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ttctcatatccccttcaccagcgcgattacagtaggtggcctgtcaagcccgatggctgg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ttctcatatccccttcaccagcgcgattacagtaggtggcctgtcaagcccgatggctgg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ttctcctatccccttcaccagcgcgattacagtaggtggcctgtcaagcccgatggctgg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ttctcttatccccttcaccagcgtgattacacaaggtggcctgtcaagcccgatggctgg</w:t>
      </w:r>
      <w:proofErr w:type="spellEnd"/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agggagattgtggagaaatacagcgaagccctgatgggtttggcatgcaatatgttggcg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agggagattgtggagaaatacagcgaagccctgatgggtttggcatgcaatatgttggcg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agggagattgtggagaaatacagcgaagccctgatgggtttggcatgcaatatgttggcg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agggacgttgtggagaaatacagcgaatcccttatgggtttggcatgcaagctgttgggg</w:t>
      </w:r>
      <w:proofErr w:type="spellEnd"/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atagtatcagaggcattgggattggaatcggatgcagtgacgaaggcttgcgtggagatg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atagtatcagaggcattgggattggaatcggatgcagtgacgaaggcttgcgtggagatg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atagtatcagaggcattgggattggaatcggatgcagtgacgaaggcttgcgtggagatg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ataatatcagaggcgttgggattggaaactgaagcagtgaccaatgcttgtgtggagatg</w:t>
      </w:r>
      <w:proofErr w:type="spellEnd"/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gaccagaaagtggtggtaaacttctatccgaaatgcccagagccagacatgacgttggga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gaccagaaagtggtggtaaacttctatccgaaatgcccagagccagacatgacgttggga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gaccagaaagtggtggtaaacttctatccgaaatgcccagagccagacatgacgttggga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gaccagaaagtggtgataaacttctatcccaaatgcccacaaccagacatgacactgggg</w:t>
      </w:r>
      <w:proofErr w:type="spellEnd"/>
    </w:p>
    <w:p w:rsidR="00EB3022" w:rsidRDefault="00EB3022" w:rsidP="00EB3022"/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ctgaagaggcacacagatccgggcaccatcactcttctcctccaagaccaagttggaggc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ctgaagaggcacacagatccggtcaccatcactcttctcctccaagaccaagttggaggc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ctgaagaggcacacagatccgggcaccatcactcttctcctccaagaccaagttggaggc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ctgaaaaggcacaccgatccgggcaccatcactcttctcctgcaagaccaagttggaggg</w:t>
      </w:r>
      <w:proofErr w:type="spellEnd"/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ctacaggctaccaaggacgatggcaaaaactggatcactgttgagcccattgaaggagcc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ctacaggctaccaaggacgatggcaaaaactggatcactgttgagcccattgaaggagcc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ctacaggctaccaaggacgatggcaaaaactggatcactgttgagcccattgaaggagcc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ctacaagctactaaggacgatggaaaaaattggattactgtggagcccattcaaggagcc</w:t>
      </w:r>
      <w:proofErr w:type="spellEnd"/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tttgttgtcaatttgggtgatcatatgcattatctgagcaatggcaagttcaagagcgcg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tttgttgtcaatttgggtgatcatatgcattatctgagcaatgggaagttcaagagcgcg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tttgttgtcaatttgggtgatcatatgcattatctgagcaatggcaagttcaagagcgcg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tttgttgtcaatttgggtgatcatatgcattatctgagcaatggcaagttcaagagcgcg</w:t>
      </w:r>
      <w:proofErr w:type="spellEnd"/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gaccatcaggcggtggtgaattcgaacagcagcaggctgtcgattgcgacctttcatagt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gaccatcaggcggtggtgaattcgaacagcagcaggctgtcgattgcgacctttcataat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gaccatcaggcggtggtgaattcgaacagcagcaggttgtcgattgcgacctttcagaat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gaccatcaagcggtggtgaactcgaacagcagcaggctgtcgattgcgacgtttcagaat</w:t>
      </w:r>
      <w:proofErr w:type="spellEnd"/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ccagcgccggagggcatcgtttacccgttggatggagttgtgaaggaggcggaaggcgag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ccagcgccggagggaatcgtttacccgttggatggagttgtgaaggaggcggaaggcgag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ccagcgcaggagggaatcgtgtacccgttggatggagttgtgaaggaggcggaaggcgag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ccagcgcaggaggccatcgtgtacccgttggatggagtcgtgaaggaggcggaaggcgag</w:t>
      </w:r>
      <w:proofErr w:type="spellEnd"/>
    </w:p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aagtgcttcatggaagagcccatcacttacgctcagatgtactccagaaagatgagccta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aagtgcttcatggaagagcccatcacttacgctcagatgtactccagaaagatgagccga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aagtgcttcatggaagagcccatcactttcgctcagatgtacaccagaaagatgagccga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aagtgcttcatggaagagcccatcacttttgctcagatgtactccagaaagatgagccga</w:t>
      </w:r>
      <w:proofErr w:type="spellEnd"/>
    </w:p>
    <w:p w:rsidR="00EB3022" w:rsidRDefault="00EB3022" w:rsidP="00EB3022"/>
    <w:p w:rsidR="00EB3022" w:rsidRDefault="00EB3022" w:rsidP="00EB3022"/>
    <w:p w:rsidR="00EB3022" w:rsidRDefault="00EB3022" w:rsidP="00EB3022">
      <w:r>
        <w:t xml:space="preserve">PaF3H           </w:t>
      </w:r>
      <w:proofErr w:type="spellStart"/>
      <w:r>
        <w:t>gacatagagctcgcccgccagaagaagatggccaaagttgctgagcaggaaaagtcgtga</w:t>
      </w:r>
      <w:proofErr w:type="spellEnd"/>
    </w:p>
    <w:p w:rsidR="00EB3022" w:rsidRDefault="00EB3022" w:rsidP="00EB3022">
      <w:r>
        <w:t xml:space="preserve">PsF3H           </w:t>
      </w:r>
      <w:proofErr w:type="spellStart"/>
      <w:r>
        <w:t>gacatcgagctcgcccgccagaagaagatggccaaagttgctgagcaggaaaagtcgtga</w:t>
      </w:r>
      <w:proofErr w:type="spellEnd"/>
    </w:p>
    <w:p w:rsidR="00EB3022" w:rsidRDefault="00EB3022" w:rsidP="00EB3022">
      <w:r>
        <w:t xml:space="preserve">PgF3H           </w:t>
      </w:r>
      <w:proofErr w:type="spellStart"/>
      <w:r>
        <w:t>gacatcgagctcgcccgccagaagaagatggccaaagttgctgagcaggaaaagtcgaga</w:t>
      </w:r>
      <w:proofErr w:type="spellEnd"/>
    </w:p>
    <w:p w:rsidR="00EB3022" w:rsidRDefault="00EB3022" w:rsidP="00EB3022">
      <w:r>
        <w:t xml:space="preserve">PtF3H           </w:t>
      </w:r>
      <w:proofErr w:type="spellStart"/>
      <w:r>
        <w:t>gacatcgagctcgctcgccagaagaagattgctaaacttcaagcgcaggagccggaagga</w:t>
      </w:r>
      <w:proofErr w:type="spellEnd"/>
    </w:p>
    <w:p w:rsidR="00EB3022" w:rsidRDefault="00EB3022" w:rsidP="00EB3022"/>
    <w:p w:rsidR="00EB3022" w:rsidRDefault="00EB3022" w:rsidP="00EB3022">
      <w:r>
        <w:t>PaF3H           ------------------</w:t>
      </w:r>
    </w:p>
    <w:p w:rsidR="00EB3022" w:rsidRDefault="00EB3022" w:rsidP="00EB3022">
      <w:r>
        <w:t>PsF3H           ------------------</w:t>
      </w:r>
    </w:p>
    <w:p w:rsidR="00EB3022" w:rsidRDefault="00EB3022" w:rsidP="00EB3022">
      <w:r>
        <w:t xml:space="preserve">PgF3H           </w:t>
      </w:r>
      <w:proofErr w:type="spellStart"/>
      <w:r>
        <w:t>gatcttccaatgatgtga</w:t>
      </w:r>
      <w:proofErr w:type="spellEnd"/>
    </w:p>
    <w:p w:rsidR="00EB3022" w:rsidRDefault="00EB3022" w:rsidP="00EB3022">
      <w:r>
        <w:t>PtF3H           g------</w:t>
      </w:r>
      <w:proofErr w:type="spellStart"/>
      <w:r>
        <w:t>caaaagcctaa</w:t>
      </w:r>
      <w:proofErr w:type="spellEnd"/>
    </w:p>
    <w:p w:rsidR="00EB3022" w:rsidRDefault="00EB3022" w:rsidP="00EB3022">
      <w:r>
        <w:t xml:space="preserve">                                  </w:t>
      </w:r>
    </w:p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 w:rsidP="00EB3022"/>
    <w:p w:rsidR="00EB3022" w:rsidRDefault="00EB3022">
      <w:pPr>
        <w:rPr>
          <w:b/>
        </w:rPr>
      </w:pPr>
    </w:p>
    <w:p w:rsidR="00BE1371" w:rsidRDefault="00BE1371" w:rsidP="00BE1371"/>
    <w:p w:rsidR="00BE1371" w:rsidRDefault="00BE1371" w:rsidP="00BE1371"/>
    <w:p w:rsidR="00BE1371" w:rsidRDefault="00BE1371" w:rsidP="00BE1371">
      <w:pPr>
        <w:jc w:val="center"/>
      </w:pPr>
      <w:r>
        <w:rPr>
          <w:noProof/>
          <w:lang w:eastAsia="en-ZA"/>
        </w:rPr>
        <w:drawing>
          <wp:inline distT="0" distB="0" distL="0" distR="0" wp14:anchorId="0A4FC7C5" wp14:editId="31AF853E">
            <wp:extent cx="1371600" cy="1828800"/>
            <wp:effectExtent l="19050" t="19050" r="19050" b="19050"/>
            <wp:docPr id="1026" name="Picture 2" descr="C:\3. Photos\Chhana_GalaxyS5_170109\20161215_18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3. Photos\Chhana_GalaxyS5_170109\20161215_183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78" cy="18355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FA3562" w:rsidRPr="00B42726" w:rsidRDefault="00BE1371" w:rsidP="00B42726">
      <w:pPr>
        <w:spacing w:after="0"/>
      </w:pPr>
      <w:r w:rsidRPr="00632D07">
        <w:rPr>
          <w:b/>
        </w:rPr>
        <w:t xml:space="preserve">Supplemental Figure </w:t>
      </w:r>
      <w:r>
        <w:rPr>
          <w:b/>
        </w:rPr>
        <w:t>2</w:t>
      </w:r>
      <w:r w:rsidRPr="00632D07">
        <w:rPr>
          <w:b/>
        </w:rPr>
        <w:t>:</w:t>
      </w:r>
      <w:r>
        <w:t xml:space="preserve"> Two-year old spruce samplings (left,</w:t>
      </w:r>
      <w:r w:rsidRPr="00382992">
        <w:t xml:space="preserve"> PaF3H-RNAi</w:t>
      </w:r>
      <w:r>
        <w:t xml:space="preserve"> line; right, vector-control) grown in 1 L pot.</w:t>
      </w:r>
    </w:p>
    <w:p w:rsidR="00FA3562" w:rsidRDefault="00FA3562">
      <w:pPr>
        <w:rPr>
          <w:b/>
        </w:rPr>
      </w:pPr>
    </w:p>
    <w:p w:rsidR="00FA3562" w:rsidRDefault="00CA7D79" w:rsidP="00FA3562">
      <w:pPr>
        <w:spacing w:after="0"/>
      </w:pPr>
      <w:r>
        <w:rPr>
          <w:noProof/>
          <w:lang w:eastAsia="en-ZA"/>
        </w:rPr>
        <w:drawing>
          <wp:inline distT="0" distB="0" distL="0" distR="0">
            <wp:extent cx="5731510" cy="31299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26" w:rsidRDefault="00B42726" w:rsidP="00FA3562">
      <w:pPr>
        <w:spacing w:after="0"/>
      </w:pPr>
    </w:p>
    <w:p w:rsidR="00FA3562" w:rsidRDefault="00FA3562" w:rsidP="00FA3562">
      <w:pPr>
        <w:spacing w:after="0"/>
      </w:pPr>
      <w:r w:rsidRPr="00632D07">
        <w:rPr>
          <w:b/>
        </w:rPr>
        <w:t xml:space="preserve">Supplemental Figure </w:t>
      </w:r>
      <w:r w:rsidR="00BE1371">
        <w:rPr>
          <w:b/>
        </w:rPr>
        <w:t>3</w:t>
      </w:r>
      <w:r w:rsidRPr="00632D07">
        <w:rPr>
          <w:b/>
        </w:rPr>
        <w:t>:</w:t>
      </w:r>
      <w:r>
        <w:t xml:space="preserve"> Representative UV chromatogram</w:t>
      </w:r>
      <w:r w:rsidR="007F3FC1">
        <w:t xml:space="preserve"> (320 nm)</w:t>
      </w:r>
      <w:r>
        <w:t xml:space="preserve"> of </w:t>
      </w:r>
      <w:proofErr w:type="spellStart"/>
      <w:r>
        <w:t>phenolics</w:t>
      </w:r>
      <w:proofErr w:type="spellEnd"/>
      <w:r>
        <w:t xml:space="preserve"> extracted from the bark and cambial region of </w:t>
      </w:r>
      <w:r w:rsidR="00B42726">
        <w:t>a 40</w:t>
      </w:r>
      <w:r>
        <w:t>-year-old Norway spruce</w:t>
      </w:r>
      <w:r w:rsidR="00B42726">
        <w:t xml:space="preserve"> tree</w:t>
      </w:r>
      <w:r>
        <w:t xml:space="preserve">. (1) </w:t>
      </w:r>
      <w:proofErr w:type="spellStart"/>
      <w:proofErr w:type="gramStart"/>
      <w:r w:rsidR="00B42726">
        <w:t>gallo</w:t>
      </w:r>
      <w:r>
        <w:t>catechin</w:t>
      </w:r>
      <w:proofErr w:type="spellEnd"/>
      <w:proofErr w:type="gramEnd"/>
      <w:r>
        <w:t xml:space="preserve">, </w:t>
      </w:r>
      <w:r w:rsidR="00B42726">
        <w:t xml:space="preserve">(2)m/z 389, (3) </w:t>
      </w:r>
      <w:proofErr w:type="spellStart"/>
      <w:r w:rsidR="00B42726">
        <w:t>catechin</w:t>
      </w:r>
      <w:proofErr w:type="spellEnd"/>
      <w:r w:rsidR="00B42726">
        <w:t xml:space="preserve"> </w:t>
      </w:r>
      <w:r>
        <w:t>(</w:t>
      </w:r>
      <w:r w:rsidR="00B42726">
        <w:t>4</w:t>
      </w:r>
      <w:r>
        <w:t xml:space="preserve">) </w:t>
      </w:r>
      <w:r>
        <w:rPr>
          <w:i/>
        </w:rPr>
        <w:t>E-</w:t>
      </w:r>
      <w:proofErr w:type="spellStart"/>
      <w:r w:rsidR="00B42726">
        <w:t>astringin</w:t>
      </w:r>
      <w:proofErr w:type="spellEnd"/>
      <w:r w:rsidR="00B42726">
        <w:t>, (5</w:t>
      </w:r>
      <w:r>
        <w:t xml:space="preserve">) </w:t>
      </w:r>
      <w:r>
        <w:rPr>
          <w:i/>
        </w:rPr>
        <w:t>Z-</w:t>
      </w:r>
      <w:proofErr w:type="spellStart"/>
      <w:r>
        <w:t>astringin</w:t>
      </w:r>
      <w:proofErr w:type="spellEnd"/>
      <w:r>
        <w:t xml:space="preserve">, </w:t>
      </w:r>
      <w:r w:rsidR="00CA7D79">
        <w:t xml:space="preserve">(6) taxifolin-3-O-glucoside, </w:t>
      </w:r>
      <w:r>
        <w:t>(</w:t>
      </w:r>
      <w:r w:rsidR="00CA7D79">
        <w:t>7</w:t>
      </w:r>
      <w:r>
        <w:t xml:space="preserve">) </w:t>
      </w:r>
      <w:r>
        <w:rPr>
          <w:i/>
        </w:rPr>
        <w:t>E-</w:t>
      </w:r>
      <w:proofErr w:type="spellStart"/>
      <w:r>
        <w:t>isorhapontin</w:t>
      </w:r>
      <w:proofErr w:type="spellEnd"/>
      <w:r>
        <w:t xml:space="preserve"> and </w:t>
      </w:r>
      <w:proofErr w:type="spellStart"/>
      <w:r w:rsidR="00CA7D79">
        <w:t>piceid</w:t>
      </w:r>
      <w:proofErr w:type="spellEnd"/>
      <w:r>
        <w:t>, (</w:t>
      </w:r>
      <w:r w:rsidR="00CA7D79">
        <w:t>8</w:t>
      </w:r>
      <w:r>
        <w:t xml:space="preserve">) </w:t>
      </w:r>
      <w:proofErr w:type="spellStart"/>
      <w:r>
        <w:t>taxifolin</w:t>
      </w:r>
      <w:proofErr w:type="spellEnd"/>
    </w:p>
    <w:p w:rsidR="00FA3562" w:rsidRDefault="00FA3562" w:rsidP="00FA3562">
      <w:pPr>
        <w:spacing w:after="0"/>
      </w:pPr>
    </w:p>
    <w:p w:rsidR="00FA3562" w:rsidRDefault="00FA3562" w:rsidP="00FA3562"/>
    <w:p w:rsidR="00FA3562" w:rsidRDefault="00FA3562"/>
    <w:sectPr w:rsidR="00FA3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D0"/>
    <w:rsid w:val="001D34C4"/>
    <w:rsid w:val="004443E7"/>
    <w:rsid w:val="00564CE9"/>
    <w:rsid w:val="005A386F"/>
    <w:rsid w:val="00632D07"/>
    <w:rsid w:val="006661D0"/>
    <w:rsid w:val="007614D2"/>
    <w:rsid w:val="007D1ADE"/>
    <w:rsid w:val="007F3FC1"/>
    <w:rsid w:val="00860356"/>
    <w:rsid w:val="009568F8"/>
    <w:rsid w:val="00B42726"/>
    <w:rsid w:val="00BA606B"/>
    <w:rsid w:val="00BC676F"/>
    <w:rsid w:val="00BE1371"/>
    <w:rsid w:val="00CA7D79"/>
    <w:rsid w:val="00E4038E"/>
    <w:rsid w:val="00EB3022"/>
    <w:rsid w:val="00F23F59"/>
    <w:rsid w:val="00F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708CA8"/>
  <w15:docId w15:val="{6182BBB1-82ED-4920-9EF3-1DD355BB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 Hammerbacher</dc:creator>
  <cp:keywords/>
  <dc:description/>
  <cp:lastModifiedBy>Dr. A Hammerbacher</cp:lastModifiedBy>
  <cp:revision>7</cp:revision>
  <dcterms:created xsi:type="dcterms:W3CDTF">2019-01-25T11:36:00Z</dcterms:created>
  <dcterms:modified xsi:type="dcterms:W3CDTF">2019-02-14T12:26:00Z</dcterms:modified>
</cp:coreProperties>
</file>