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D5" w:rsidRPr="00A27894" w:rsidRDefault="00163CDE" w:rsidP="00A2789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F237F7" w:rsidRPr="00A27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37F7" w:rsidRPr="00A27894">
        <w:rPr>
          <w:rFonts w:ascii="Times New Roman" w:eastAsia="Calibri" w:hAnsi="Times New Roman" w:cs="Times New Roman"/>
          <w:sz w:val="24"/>
          <w:szCs w:val="24"/>
          <w:lang w:val="en-US"/>
        </w:rPr>
        <w:t>Oligonucleotides used in the study.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883"/>
        <w:gridCol w:w="4095"/>
        <w:gridCol w:w="3332"/>
      </w:tblGrid>
      <w:tr w:rsidR="00A27894" w:rsidRPr="00CF2E40" w:rsidTr="005769C8">
        <w:trPr>
          <w:trHeight w:val="340"/>
        </w:trPr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7F7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1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7F7" w:rsidRPr="00CF2E40" w:rsidRDefault="00F237F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</w:t>
            </w:r>
            <w:r w:rsidR="00A5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5’-3’</w:t>
            </w:r>
            <w:r w:rsidR="00A5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7F7" w:rsidRPr="00CF2E40" w:rsidRDefault="00F237F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7F7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237F7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eference</w:t>
            </w:r>
          </w:p>
        </w:tc>
      </w:tr>
      <w:tr w:rsidR="00A7279A" w:rsidRPr="00CF2E40" w:rsidTr="005769C8">
        <w:trPr>
          <w:trHeight w:val="340"/>
        </w:trPr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F237F7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CLR F</w:t>
            </w:r>
          </w:p>
        </w:tc>
        <w:tc>
          <w:tcPr>
            <w:tcW w:w="1709" w:type="pct"/>
            <w:tcBorders>
              <w:top w:val="single" w:sz="12" w:space="0" w:color="auto"/>
            </w:tcBorders>
            <w:vAlign w:val="center"/>
          </w:tcPr>
          <w:p w:rsidR="00F237F7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CGGTCAGTCCGTTTGTTC</w:t>
            </w:r>
          </w:p>
        </w:tc>
        <w:tc>
          <w:tcPr>
            <w:tcW w:w="1433" w:type="pct"/>
            <w:tcBorders>
              <w:top w:val="single" w:sz="12" w:space="0" w:color="auto"/>
            </w:tcBorders>
            <w:vAlign w:val="center"/>
          </w:tcPr>
          <w:p w:rsidR="00F237F7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mcr-1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7894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tcBorders>
              <w:top w:val="single" w:sz="12" w:space="0" w:color="auto"/>
            </w:tcBorders>
            <w:vAlign w:val="center"/>
          </w:tcPr>
          <w:p w:rsidR="00F237F7" w:rsidRPr="00CF2E40" w:rsidRDefault="001A3366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Liu et al., </w:t>
            </w:r>
            <w:r w:rsidR="00A27894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A7279A" w:rsidRPr="00CF2E40" w:rsidTr="005769C8">
        <w:trPr>
          <w:trHeight w:val="340"/>
        </w:trPr>
        <w:tc>
          <w:tcPr>
            <w:tcW w:w="692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CLR R</w:t>
            </w:r>
          </w:p>
        </w:tc>
        <w:tc>
          <w:tcPr>
            <w:tcW w:w="1709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CTTGGTCGGTCTGTAGGG</w:t>
            </w:r>
          </w:p>
        </w:tc>
        <w:tc>
          <w:tcPr>
            <w:tcW w:w="1433" w:type="pct"/>
            <w:vAlign w:val="center"/>
          </w:tcPr>
          <w:p w:rsidR="00A27894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mcr-1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7894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 et al.</w:t>
            </w:r>
            <w:r w:rsidR="001A3366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A7279A" w:rsidRPr="00CF2E40" w:rsidTr="005769C8">
        <w:trPr>
          <w:trHeight w:val="340"/>
        </w:trPr>
        <w:tc>
          <w:tcPr>
            <w:tcW w:w="692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MCR2 IF</w:t>
            </w:r>
          </w:p>
        </w:tc>
        <w:tc>
          <w:tcPr>
            <w:tcW w:w="1709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TGTTGCTTGTGCCGATTGGA</w:t>
            </w:r>
          </w:p>
        </w:tc>
        <w:tc>
          <w:tcPr>
            <w:tcW w:w="1433" w:type="pct"/>
            <w:vAlign w:val="center"/>
          </w:tcPr>
          <w:p w:rsidR="00A27894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mcr-2 </w:t>
            </w:r>
            <w:r w:rsidR="00A27894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Xavier </w:t>
            </w:r>
            <w:r w:rsidRPr="00CF2E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et </w:t>
            </w:r>
            <w:r w:rsidR="001A3366" w:rsidRPr="00CF2E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al.,</w:t>
            </w:r>
            <w:r w:rsidR="001A3366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A7279A" w:rsidRPr="00CF2E40" w:rsidTr="005769C8">
        <w:trPr>
          <w:trHeight w:val="340"/>
        </w:trPr>
        <w:tc>
          <w:tcPr>
            <w:tcW w:w="692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MCR2 IR</w:t>
            </w:r>
          </w:p>
        </w:tc>
        <w:tc>
          <w:tcPr>
            <w:tcW w:w="1709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AGATGGTATTGTTGGTTGCTG</w:t>
            </w:r>
          </w:p>
        </w:tc>
        <w:tc>
          <w:tcPr>
            <w:tcW w:w="1433" w:type="pct"/>
            <w:vAlign w:val="center"/>
          </w:tcPr>
          <w:p w:rsidR="00A27894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mcr-2 </w:t>
            </w:r>
            <w:r w:rsidR="00A27894"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A27894" w:rsidRPr="00CF2E40" w:rsidRDefault="00A27894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Xavier </w:t>
            </w:r>
            <w:r w:rsidR="001A3366" w:rsidRPr="00CF2E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et al.,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E00425" w:rsidRPr="00CF2E40" w:rsidTr="005769C8">
        <w:trPr>
          <w:trHeight w:val="340"/>
        </w:trPr>
        <w:tc>
          <w:tcPr>
            <w:tcW w:w="692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MCR3-F</w:t>
            </w:r>
          </w:p>
        </w:tc>
        <w:tc>
          <w:tcPr>
            <w:tcW w:w="1709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TTGGCACTGTATTTTGCATTT</w:t>
            </w:r>
          </w:p>
        </w:tc>
        <w:tc>
          <w:tcPr>
            <w:tcW w:w="1433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mcr-3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 et al., 2017</w:t>
            </w:r>
          </w:p>
        </w:tc>
      </w:tr>
      <w:tr w:rsidR="00E00425" w:rsidRPr="00CF2E40" w:rsidTr="005769C8">
        <w:trPr>
          <w:trHeight w:val="340"/>
        </w:trPr>
        <w:tc>
          <w:tcPr>
            <w:tcW w:w="692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MCR3-R</w:t>
            </w:r>
          </w:p>
        </w:tc>
        <w:tc>
          <w:tcPr>
            <w:tcW w:w="1709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TTAACGAAATTGGCTGGAACA</w:t>
            </w:r>
          </w:p>
        </w:tc>
        <w:tc>
          <w:tcPr>
            <w:tcW w:w="1433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mcr-3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 et al., 2017</w:t>
            </w:r>
          </w:p>
        </w:tc>
      </w:tr>
      <w:tr w:rsidR="00E00425" w:rsidRPr="00CF2E40" w:rsidTr="005769C8">
        <w:trPr>
          <w:trHeight w:val="340"/>
        </w:trPr>
        <w:tc>
          <w:tcPr>
            <w:tcW w:w="692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Mcr-4 FW</w:t>
            </w:r>
          </w:p>
        </w:tc>
        <w:tc>
          <w:tcPr>
            <w:tcW w:w="1709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ATTGGGATAGTCGCCTTTTT</w:t>
            </w:r>
          </w:p>
        </w:tc>
        <w:tc>
          <w:tcPr>
            <w:tcW w:w="1433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mcr-4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Carattoli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al.,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E00425" w:rsidRPr="00CF2E40" w:rsidTr="005769C8">
        <w:trPr>
          <w:trHeight w:val="340"/>
        </w:trPr>
        <w:tc>
          <w:tcPr>
            <w:tcW w:w="692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Mcr-4 RV</w:t>
            </w:r>
          </w:p>
        </w:tc>
        <w:tc>
          <w:tcPr>
            <w:tcW w:w="1709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TTACAGCCAGAATCATTATCA</w:t>
            </w:r>
          </w:p>
        </w:tc>
        <w:tc>
          <w:tcPr>
            <w:tcW w:w="1433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mcr-4 </w:t>
            </w: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E00425" w:rsidRPr="00CF2E40" w:rsidRDefault="00E00425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Carattoli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al.,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E00425" w:rsidRPr="00CF2E40" w:rsidTr="005769C8">
        <w:trPr>
          <w:trHeight w:val="340"/>
        </w:trPr>
        <w:tc>
          <w:tcPr>
            <w:tcW w:w="692" w:type="pct"/>
            <w:vAlign w:val="center"/>
          </w:tcPr>
          <w:p w:rsidR="00E00425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mgrB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_ext_F</w:t>
            </w:r>
            <w:proofErr w:type="spellEnd"/>
          </w:p>
        </w:tc>
        <w:tc>
          <w:tcPr>
            <w:tcW w:w="1709" w:type="pct"/>
            <w:vAlign w:val="center"/>
          </w:tcPr>
          <w:p w:rsidR="00E00425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AAGGCGTTCATTCTACCACC</w:t>
            </w:r>
          </w:p>
        </w:tc>
        <w:tc>
          <w:tcPr>
            <w:tcW w:w="1433" w:type="pct"/>
            <w:vAlign w:val="center"/>
          </w:tcPr>
          <w:p w:rsidR="00E00425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mgrB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PCR</w:t>
            </w:r>
          </w:p>
        </w:tc>
        <w:tc>
          <w:tcPr>
            <w:tcW w:w="1166" w:type="pct"/>
            <w:vAlign w:val="center"/>
          </w:tcPr>
          <w:p w:rsidR="00E00425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Cannatelli et al., 2013</w:t>
            </w:r>
          </w:p>
        </w:tc>
      </w:tr>
      <w:tr w:rsidR="00A94C08" w:rsidRPr="00CF2E40" w:rsidTr="005769C8">
        <w:trPr>
          <w:trHeight w:val="340"/>
        </w:trPr>
        <w:tc>
          <w:tcPr>
            <w:tcW w:w="692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mgrB_ext_R</w:t>
            </w:r>
            <w:proofErr w:type="spellEnd"/>
          </w:p>
        </w:tc>
        <w:tc>
          <w:tcPr>
            <w:tcW w:w="1709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TTAAGAAGGCCGTGCTATCC</w:t>
            </w:r>
          </w:p>
        </w:tc>
        <w:tc>
          <w:tcPr>
            <w:tcW w:w="1433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mgrB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PCR</w:t>
            </w:r>
          </w:p>
        </w:tc>
        <w:tc>
          <w:tcPr>
            <w:tcW w:w="1166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Cannatelli et al., 2013</w:t>
            </w:r>
          </w:p>
        </w:tc>
      </w:tr>
      <w:tr w:rsidR="00A94C08" w:rsidRPr="00CF2E40" w:rsidTr="005769C8">
        <w:trPr>
          <w:trHeight w:val="340"/>
        </w:trPr>
        <w:tc>
          <w:tcPr>
            <w:tcW w:w="692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Int_mgrB_F</w:t>
            </w:r>
            <w:proofErr w:type="spellEnd"/>
          </w:p>
        </w:tc>
        <w:tc>
          <w:tcPr>
            <w:tcW w:w="1709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CGGTGGGTTTTACTGATAGTCA</w:t>
            </w:r>
          </w:p>
        </w:tc>
        <w:tc>
          <w:tcPr>
            <w:tcW w:w="1433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mgrB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sequencing</w:t>
            </w:r>
          </w:p>
        </w:tc>
        <w:tc>
          <w:tcPr>
            <w:tcW w:w="1166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Cannatelli et al., 2014</w:t>
            </w:r>
          </w:p>
        </w:tc>
      </w:tr>
      <w:tr w:rsidR="00A94C08" w:rsidRPr="00CF2E40" w:rsidTr="005769C8">
        <w:trPr>
          <w:trHeight w:val="340"/>
        </w:trPr>
        <w:tc>
          <w:tcPr>
            <w:tcW w:w="692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Int_mgrB_R</w:t>
            </w:r>
            <w:proofErr w:type="spellEnd"/>
          </w:p>
        </w:tc>
        <w:tc>
          <w:tcPr>
            <w:tcW w:w="1709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GTGCAAATGCCGCTGA</w:t>
            </w:r>
          </w:p>
        </w:tc>
        <w:tc>
          <w:tcPr>
            <w:tcW w:w="1433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mgrB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sequencing</w:t>
            </w:r>
          </w:p>
        </w:tc>
        <w:tc>
          <w:tcPr>
            <w:tcW w:w="1166" w:type="pct"/>
            <w:vAlign w:val="center"/>
          </w:tcPr>
          <w:p w:rsidR="00A94C08" w:rsidRPr="00CF2E40" w:rsidRDefault="00A94C0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Cannatelli et al., 2014</w:t>
            </w:r>
          </w:p>
        </w:tc>
      </w:tr>
      <w:tr w:rsidR="00A94C08" w:rsidRPr="00CF2E40" w:rsidTr="005769C8">
        <w:trPr>
          <w:trHeight w:val="340"/>
        </w:trPr>
        <w:tc>
          <w:tcPr>
            <w:tcW w:w="692" w:type="pct"/>
            <w:vAlign w:val="center"/>
          </w:tcPr>
          <w:p w:rsidR="00A94C08" w:rsidRPr="00CF2E40" w:rsidRDefault="00F03EF6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pmrA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_ext_F</w:t>
            </w:r>
            <w:proofErr w:type="spellEnd"/>
          </w:p>
        </w:tc>
        <w:tc>
          <w:tcPr>
            <w:tcW w:w="1709" w:type="pct"/>
            <w:vAlign w:val="center"/>
          </w:tcPr>
          <w:p w:rsidR="00A94C08" w:rsidRPr="00CF2E40" w:rsidRDefault="005C4179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CATTTCCGCGCACTGTCT</w:t>
            </w:r>
            <w:r w:rsidR="00F03EF6" w:rsidRPr="00CF2E40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433" w:type="pct"/>
            <w:vAlign w:val="center"/>
          </w:tcPr>
          <w:p w:rsidR="00A94C08" w:rsidRPr="00CF2E40" w:rsidRDefault="00F03EF6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pmrA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PCR and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vAlign w:val="center"/>
          </w:tcPr>
          <w:p w:rsidR="00A94C08" w:rsidRPr="00CF2E40" w:rsidRDefault="00CA2A14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5E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pmrA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_ext_R</w:t>
            </w:r>
            <w:proofErr w:type="spellEnd"/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CAGGTTTCAGTTGCAAAC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pmrA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PCR and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_Ext14_F</w:t>
            </w:r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CAACTGAAACCTGGACCATGC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pmrB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PCR</w:t>
            </w:r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_Ext1097_R</w:t>
            </w:r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CAATGGGTGCTGACGTTCTG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pmrB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PCR</w:t>
            </w:r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_Int177_F</w:t>
            </w:r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GGAGCATGAGGTACGGGAAG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pmrB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_Int797_R</w:t>
            </w:r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GCATTCTCCACCAGATTGCG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pmrB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CF2E40" w:rsidTr="0037699A">
        <w:trPr>
          <w:trHeight w:val="340"/>
        </w:trPr>
        <w:tc>
          <w:tcPr>
            <w:tcW w:w="692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pmrB</w:t>
            </w:r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_Int_878_R</w:t>
            </w:r>
          </w:p>
        </w:tc>
        <w:tc>
          <w:tcPr>
            <w:tcW w:w="1709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TCATCTTCCACCGCCATCAC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pmrB</w:t>
            </w:r>
            <w:proofErr w:type="spellEnd"/>
            <w:proofErr w:type="gram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1C7A5F" w:rsidTr="0037699A">
        <w:trPr>
          <w:trHeight w:val="340"/>
        </w:trPr>
        <w:tc>
          <w:tcPr>
            <w:tcW w:w="692" w:type="pct"/>
            <w:vAlign w:val="center"/>
          </w:tcPr>
          <w:p w:rsidR="001805E8" w:rsidRPr="001C7A5F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CrrB-For_Ext</w:t>
            </w:r>
            <w:proofErr w:type="spellEnd"/>
          </w:p>
        </w:tc>
        <w:tc>
          <w:tcPr>
            <w:tcW w:w="1709" w:type="pct"/>
            <w:vAlign w:val="center"/>
          </w:tcPr>
          <w:p w:rsidR="001805E8" w:rsidRPr="001C7A5F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AGACTCGCTGGATCGTACTG</w:t>
            </w:r>
          </w:p>
        </w:tc>
        <w:tc>
          <w:tcPr>
            <w:tcW w:w="1433" w:type="pct"/>
            <w:vAlign w:val="center"/>
          </w:tcPr>
          <w:p w:rsidR="001805E8" w:rsidRPr="001C7A5F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crrB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PCR</w:t>
            </w:r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E00425" w:rsidTr="0037699A">
        <w:trPr>
          <w:trHeight w:val="340"/>
        </w:trPr>
        <w:tc>
          <w:tcPr>
            <w:tcW w:w="692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CrrB-Rev_Ext</w:t>
            </w:r>
            <w:proofErr w:type="spellEnd"/>
          </w:p>
        </w:tc>
        <w:tc>
          <w:tcPr>
            <w:tcW w:w="1709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CTCGGCAGTATGTGGGATCT</w:t>
            </w:r>
          </w:p>
        </w:tc>
        <w:tc>
          <w:tcPr>
            <w:tcW w:w="1433" w:type="pct"/>
            <w:vAlign w:val="center"/>
          </w:tcPr>
          <w:p w:rsidR="001805E8" w:rsidRPr="001C7A5F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crrB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PCR</w:t>
            </w:r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E00425" w:rsidTr="0037699A">
        <w:trPr>
          <w:trHeight w:val="340"/>
        </w:trPr>
        <w:tc>
          <w:tcPr>
            <w:tcW w:w="692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CrrB-Rev_Int964</w:t>
            </w:r>
          </w:p>
        </w:tc>
        <w:tc>
          <w:tcPr>
            <w:tcW w:w="1709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ACAACCCTAAACCACAGCCC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rrB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E00425" w:rsidTr="0037699A">
        <w:trPr>
          <w:trHeight w:val="340"/>
        </w:trPr>
        <w:tc>
          <w:tcPr>
            <w:tcW w:w="692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CrrB-Rev_Int680</w:t>
            </w:r>
          </w:p>
        </w:tc>
        <w:tc>
          <w:tcPr>
            <w:tcW w:w="1709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TCAAAGTCCGGCCAAAAGGT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rrB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E00425" w:rsidTr="0037699A">
        <w:trPr>
          <w:trHeight w:val="340"/>
        </w:trPr>
        <w:tc>
          <w:tcPr>
            <w:tcW w:w="692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CrrB-Rev_Int481</w:t>
            </w:r>
          </w:p>
        </w:tc>
        <w:tc>
          <w:tcPr>
            <w:tcW w:w="1709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CCTGAAGCCTCCCACGTAAG</w:t>
            </w:r>
          </w:p>
        </w:tc>
        <w:tc>
          <w:tcPr>
            <w:tcW w:w="1433" w:type="pct"/>
            <w:vAlign w:val="center"/>
          </w:tcPr>
          <w:p w:rsidR="001805E8" w:rsidRPr="00CF2E40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rrB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1805E8" w:rsidRPr="00861C7E" w:rsidTr="0037699A">
        <w:trPr>
          <w:trHeight w:val="340"/>
        </w:trPr>
        <w:tc>
          <w:tcPr>
            <w:tcW w:w="692" w:type="pct"/>
            <w:vAlign w:val="center"/>
          </w:tcPr>
          <w:p w:rsidR="001805E8" w:rsidRPr="00E00425" w:rsidRDefault="001805E8" w:rsidP="0018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>phoP</w:t>
            </w:r>
            <w:proofErr w:type="spellEnd"/>
            <w:proofErr w:type="gramEnd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709" w:type="pct"/>
            <w:vAlign w:val="center"/>
          </w:tcPr>
          <w:p w:rsidR="001805E8" w:rsidRPr="00861C7E" w:rsidRDefault="001805E8" w:rsidP="00180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GAGCKTCAGACTACTATC</w:t>
            </w:r>
            <w:r w:rsidRPr="0086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1433" w:type="pct"/>
            <w:vAlign w:val="center"/>
          </w:tcPr>
          <w:p w:rsidR="001805E8" w:rsidRPr="00861C7E" w:rsidRDefault="001805E8" w:rsidP="00180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</w:tcPr>
          <w:p w:rsidR="001805E8" w:rsidRDefault="001805E8" w:rsidP="001805E8"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CF2E40" w:rsidRPr="00E00425" w:rsidTr="005769C8">
        <w:trPr>
          <w:trHeight w:val="340"/>
        </w:trPr>
        <w:tc>
          <w:tcPr>
            <w:tcW w:w="692" w:type="pct"/>
            <w:vAlign w:val="center"/>
          </w:tcPr>
          <w:p w:rsidR="00CF2E40" w:rsidRPr="00E00425" w:rsidRDefault="00861C7E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phoP</w:t>
            </w:r>
            <w:proofErr w:type="spellEnd"/>
            <w:proofErr w:type="gramEnd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 w:rsidRPr="00861C7E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709" w:type="pct"/>
            <w:vAlign w:val="center"/>
          </w:tcPr>
          <w:p w:rsidR="00CF2E40" w:rsidRPr="00E00425" w:rsidRDefault="001D01D7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GGGAAGATATGCCGCAAC</w:t>
            </w:r>
            <w:r w:rsidR="00861C7E" w:rsidRPr="00861C7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433" w:type="pct"/>
            <w:vAlign w:val="center"/>
          </w:tcPr>
          <w:p w:rsidR="00CF2E40" w:rsidRPr="00F03EF6" w:rsidRDefault="000959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</w:p>
        </w:tc>
        <w:tc>
          <w:tcPr>
            <w:tcW w:w="1166" w:type="pct"/>
            <w:vAlign w:val="center"/>
          </w:tcPr>
          <w:p w:rsidR="00CF2E40" w:rsidRDefault="00861C7E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1D01D7" w:rsidRPr="001D01D7" w:rsidTr="005769C8">
        <w:trPr>
          <w:trHeight w:val="340"/>
        </w:trPr>
        <w:tc>
          <w:tcPr>
            <w:tcW w:w="692" w:type="pct"/>
            <w:vAlign w:val="center"/>
          </w:tcPr>
          <w:p w:rsidR="001D01D7" w:rsidRPr="00E00425" w:rsidRDefault="001D01D7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1D7">
              <w:rPr>
                <w:rFonts w:ascii="Times New Roman" w:hAnsi="Times New Roman" w:cs="Times New Roman"/>
                <w:sz w:val="24"/>
                <w:szCs w:val="24"/>
              </w:rPr>
              <w:t>phoP</w:t>
            </w:r>
            <w:proofErr w:type="spellEnd"/>
            <w:proofErr w:type="gramEnd"/>
            <w:r w:rsidRPr="001D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709" w:type="pct"/>
            <w:vAlign w:val="center"/>
          </w:tcPr>
          <w:p w:rsidR="001D01D7" w:rsidRPr="00E00425" w:rsidRDefault="001D01D7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GCGTCACCACCTCAAAGT</w:t>
            </w:r>
            <w:r w:rsidRPr="001D01D7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433" w:type="pct"/>
            <w:vAlign w:val="center"/>
          </w:tcPr>
          <w:p w:rsidR="001D01D7" w:rsidRPr="001D01D7" w:rsidRDefault="001D01D7" w:rsidP="005769C8">
            <w:proofErr w:type="spellStart"/>
            <w:r w:rsidRPr="00E82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vAlign w:val="center"/>
          </w:tcPr>
          <w:p w:rsidR="001D01D7" w:rsidRPr="001D01D7" w:rsidRDefault="001D01D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Jayol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1D01D7" w:rsidRPr="001D01D7" w:rsidTr="005769C8">
        <w:trPr>
          <w:trHeight w:val="340"/>
        </w:trPr>
        <w:tc>
          <w:tcPr>
            <w:tcW w:w="692" w:type="pct"/>
            <w:vAlign w:val="center"/>
          </w:tcPr>
          <w:p w:rsidR="001D01D7" w:rsidRPr="001D01D7" w:rsidRDefault="001D01D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phoP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1709" w:type="pct"/>
            <w:vAlign w:val="center"/>
          </w:tcPr>
          <w:p w:rsidR="001D01D7" w:rsidRPr="001D01D7" w:rsidRDefault="001D01D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GGCGATATCCGGGAGATG</w:t>
            </w:r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433" w:type="pct"/>
            <w:vAlign w:val="center"/>
          </w:tcPr>
          <w:p w:rsidR="001D01D7" w:rsidRDefault="001D01D7" w:rsidP="005769C8">
            <w:proofErr w:type="spellStart"/>
            <w:r w:rsidRPr="00E82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vAlign w:val="center"/>
          </w:tcPr>
          <w:p w:rsidR="001D01D7" w:rsidRPr="001D01D7" w:rsidRDefault="001D01D7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Jayol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1D01D7" w:rsidRPr="00EB0070" w:rsidTr="005769C8">
        <w:trPr>
          <w:trHeight w:val="340"/>
        </w:trPr>
        <w:tc>
          <w:tcPr>
            <w:tcW w:w="692" w:type="pct"/>
            <w:vAlign w:val="center"/>
          </w:tcPr>
          <w:p w:rsidR="001D01D7" w:rsidRPr="001D01D7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phoQ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1709" w:type="pct"/>
            <w:vAlign w:val="center"/>
          </w:tcPr>
          <w:p w:rsidR="001D01D7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GAATACCCACAGGACGT</w:t>
            </w:r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433" w:type="pct"/>
            <w:vAlign w:val="center"/>
          </w:tcPr>
          <w:p w:rsidR="001D01D7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phoQ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166" w:type="pct"/>
            <w:vAlign w:val="center"/>
          </w:tcPr>
          <w:p w:rsidR="001D01D7" w:rsidRPr="00EB0070" w:rsidRDefault="000A7EBC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bookmarkStart w:id="0" w:name="_GoBack"/>
            <w:bookmarkEnd w:id="0"/>
          </w:p>
        </w:tc>
      </w:tr>
      <w:tr w:rsidR="00EB0070" w:rsidRPr="00EB0070" w:rsidTr="005769C8">
        <w:trPr>
          <w:trHeight w:val="340"/>
        </w:trPr>
        <w:tc>
          <w:tcPr>
            <w:tcW w:w="692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phoQ</w:t>
            </w:r>
            <w:proofErr w:type="spellEnd"/>
            <w:proofErr w:type="gram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709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CAGGTGTCTGACAGGGAT</w:t>
            </w:r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</w:p>
        </w:tc>
        <w:tc>
          <w:tcPr>
            <w:tcW w:w="1433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phoQ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166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EB0070" w:rsidRPr="00EB0070" w:rsidTr="005769C8">
        <w:trPr>
          <w:trHeight w:val="340"/>
        </w:trPr>
        <w:tc>
          <w:tcPr>
            <w:tcW w:w="692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phoQ</w:t>
            </w:r>
            <w:proofErr w:type="spellEnd"/>
            <w:proofErr w:type="gram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709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CTCAAGCGCAGCTATATG</w:t>
            </w:r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</w:p>
        </w:tc>
        <w:tc>
          <w:tcPr>
            <w:tcW w:w="1433" w:type="pct"/>
            <w:vAlign w:val="center"/>
          </w:tcPr>
          <w:p w:rsidR="00EB0070" w:rsidRPr="00EB0070" w:rsidRDefault="00EB0070" w:rsidP="005769C8">
            <w:proofErr w:type="spellStart"/>
            <w:proofErr w:type="gramStart"/>
            <w:r w:rsidRPr="00107459">
              <w:rPr>
                <w:rFonts w:ascii="Times New Roman" w:hAnsi="Times New Roman" w:cs="Times New Roman"/>
                <w:i/>
                <w:sz w:val="24"/>
                <w:szCs w:val="24"/>
              </w:rPr>
              <w:t>phoQ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Jayol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B0070" w:rsidRPr="00EB0070" w:rsidTr="005769C8">
        <w:trPr>
          <w:trHeight w:val="340"/>
        </w:trPr>
        <w:tc>
          <w:tcPr>
            <w:tcW w:w="692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phoQ</w:t>
            </w:r>
            <w:proofErr w:type="spellEnd"/>
            <w:proofErr w:type="gram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709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TCTTTGGCCAGCGACTCA</w:t>
            </w:r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1433" w:type="pct"/>
            <w:vAlign w:val="center"/>
          </w:tcPr>
          <w:p w:rsidR="00EB0070" w:rsidRDefault="00EB0070" w:rsidP="005769C8">
            <w:proofErr w:type="spellStart"/>
            <w:proofErr w:type="gramStart"/>
            <w:r w:rsidRPr="000357C0">
              <w:rPr>
                <w:rFonts w:ascii="Times New Roman" w:hAnsi="Times New Roman" w:cs="Times New Roman"/>
                <w:i/>
                <w:sz w:val="24"/>
                <w:szCs w:val="24"/>
              </w:rPr>
              <w:t>phoQ</w:t>
            </w:r>
            <w:proofErr w:type="spellEnd"/>
            <w:proofErr w:type="gramEnd"/>
            <w:r w:rsidRPr="00035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57C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Jayol</w:t>
            </w:r>
            <w:proofErr w:type="spellEnd"/>
            <w:r w:rsidRPr="001D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B0070" w:rsidRPr="00EB0070" w:rsidTr="005769C8">
        <w:trPr>
          <w:trHeight w:val="340"/>
        </w:trPr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hoQ</w:t>
            </w:r>
            <w:proofErr w:type="spellEnd"/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F2</w:t>
            </w:r>
          </w:p>
        </w:tc>
        <w:tc>
          <w:tcPr>
            <w:tcW w:w="1709" w:type="pct"/>
            <w:tcBorders>
              <w:bottom w:val="single" w:sz="12" w:space="0" w:color="auto"/>
            </w:tcBorders>
            <w:vAlign w:val="center"/>
          </w:tcPr>
          <w:p w:rsidR="00EB0070" w:rsidRPr="00EB0070" w:rsidRDefault="00EB0070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GCATCTCGCAGCAGATTGGT</w:t>
            </w:r>
          </w:p>
        </w:tc>
        <w:tc>
          <w:tcPr>
            <w:tcW w:w="1433" w:type="pct"/>
            <w:tcBorders>
              <w:bottom w:val="single" w:sz="12" w:space="0" w:color="auto"/>
            </w:tcBorders>
            <w:vAlign w:val="center"/>
          </w:tcPr>
          <w:p w:rsidR="00EB0070" w:rsidRDefault="00EB0070" w:rsidP="005769C8">
            <w:proofErr w:type="spellStart"/>
            <w:proofErr w:type="gramStart"/>
            <w:r w:rsidRPr="000357C0">
              <w:rPr>
                <w:rFonts w:ascii="Times New Roman" w:hAnsi="Times New Roman" w:cs="Times New Roman"/>
                <w:i/>
                <w:sz w:val="24"/>
                <w:szCs w:val="24"/>
              </w:rPr>
              <w:t>phoQ</w:t>
            </w:r>
            <w:proofErr w:type="spellEnd"/>
            <w:proofErr w:type="gramEnd"/>
            <w:r w:rsidRPr="00035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57C0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1166" w:type="pct"/>
            <w:tcBorders>
              <w:bottom w:val="single" w:sz="12" w:space="0" w:color="auto"/>
            </w:tcBorders>
            <w:vAlign w:val="center"/>
          </w:tcPr>
          <w:p w:rsidR="00EB0070" w:rsidRPr="00EB0070" w:rsidRDefault="001805E8" w:rsidP="00576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</w:tr>
    </w:tbl>
    <w:p w:rsidR="00F237F7" w:rsidRPr="00EB0070" w:rsidRDefault="00F237F7" w:rsidP="00A278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37F7" w:rsidRPr="00EB0070" w:rsidSect="003442B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S Gothic"/>
    <w:panose1 w:val="020B0503030403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3"/>
    <w:rsid w:val="000046F3"/>
    <w:rsid w:val="00045C04"/>
    <w:rsid w:val="00095970"/>
    <w:rsid w:val="000A7EBC"/>
    <w:rsid w:val="00163CDE"/>
    <w:rsid w:val="00166DAE"/>
    <w:rsid w:val="001805E8"/>
    <w:rsid w:val="001A3366"/>
    <w:rsid w:val="001C7A5F"/>
    <w:rsid w:val="001D01D7"/>
    <w:rsid w:val="003442BC"/>
    <w:rsid w:val="00541A7A"/>
    <w:rsid w:val="005769C8"/>
    <w:rsid w:val="005C4179"/>
    <w:rsid w:val="006B4A29"/>
    <w:rsid w:val="008510D5"/>
    <w:rsid w:val="00854660"/>
    <w:rsid w:val="00861C7E"/>
    <w:rsid w:val="00A27894"/>
    <w:rsid w:val="00A50625"/>
    <w:rsid w:val="00A7279A"/>
    <w:rsid w:val="00A94C08"/>
    <w:rsid w:val="00B80CED"/>
    <w:rsid w:val="00C8720C"/>
    <w:rsid w:val="00CA1DC8"/>
    <w:rsid w:val="00CA2A14"/>
    <w:rsid w:val="00CB1B9E"/>
    <w:rsid w:val="00CF2E40"/>
    <w:rsid w:val="00DA6614"/>
    <w:rsid w:val="00E00425"/>
    <w:rsid w:val="00EB0070"/>
    <w:rsid w:val="00F03EF6"/>
    <w:rsid w:val="00F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82B6-69DE-4787-AF33-04E863C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Zarrilli</dc:creator>
  <cp:keywords/>
  <dc:description/>
  <cp:lastModifiedBy>Zarrilli</cp:lastModifiedBy>
  <cp:revision>33</cp:revision>
  <dcterms:created xsi:type="dcterms:W3CDTF">2017-11-29T11:39:00Z</dcterms:created>
  <dcterms:modified xsi:type="dcterms:W3CDTF">2018-02-14T11:52:00Z</dcterms:modified>
</cp:coreProperties>
</file>